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3C727" w14:textId="7DE71908" w:rsidR="000C506D" w:rsidRPr="00556347" w:rsidRDefault="00483FEA" w:rsidP="00E2324A">
      <w:pPr>
        <w:pStyle w:val="2"/>
        <w:rPr>
          <w:rFonts w:ascii="標楷體" w:eastAsia="標楷體" w:hAnsi="標楷體"/>
          <w:b w:val="0"/>
          <w:color w:val="auto"/>
          <w:sz w:val="24"/>
          <w:szCs w:val="24"/>
          <w:lang w:eastAsia="zh-TW"/>
        </w:rPr>
      </w:pPr>
      <w:bookmarkStart w:id="0" w:name="_Toc465612455"/>
      <w:bookmarkStart w:id="1" w:name="_Toc38870775"/>
      <w:r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附件(</w:t>
      </w:r>
      <w:r w:rsidR="00893F99"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一</w:t>
      </w:r>
      <w:r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)</w:t>
      </w:r>
      <w:r w:rsidR="00893F99"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-1</w:t>
      </w:r>
      <w:r w:rsidR="000C506D"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國中組</w:t>
      </w:r>
      <w:r w:rsidR="005149A8" w:rsidRPr="00556347">
        <w:rPr>
          <w:rFonts w:ascii="標楷體" w:eastAsia="標楷體" w:hAnsi="標楷體" w:hint="eastAsia"/>
          <w:b w:val="0"/>
          <w:color w:val="auto"/>
          <w:sz w:val="24"/>
          <w:szCs w:val="24"/>
          <w:lang w:eastAsia="zh-TW"/>
        </w:rPr>
        <w:t>輔導員專業成長研習實施計畫</w:t>
      </w:r>
      <w:bookmarkEnd w:id="0"/>
      <w:bookmarkEnd w:id="1"/>
    </w:p>
    <w:p w14:paraId="6A5CA7AB" w14:textId="486BB485" w:rsidR="007A7896" w:rsidRPr="00556347" w:rsidRDefault="007A7896" w:rsidP="00A8409F">
      <w:pPr>
        <w:snapToGrid w:val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556347">
        <w:rPr>
          <w:rFonts w:ascii="標楷體" w:eastAsia="標楷體" w:hAnsi="標楷體" w:hint="eastAsia"/>
          <w:sz w:val="28"/>
          <w:szCs w:val="28"/>
          <w:lang w:eastAsia="zh-TW"/>
        </w:rPr>
        <w:t>桃園市109學年度精進國民中小學教師教學專業與課程品質整體推動計畫</w:t>
      </w:r>
    </w:p>
    <w:p w14:paraId="78DDE08A" w14:textId="00035E51" w:rsidR="00095647" w:rsidRPr="00556347" w:rsidRDefault="000C506D" w:rsidP="00095647">
      <w:pPr>
        <w:snapToGrid w:val="0"/>
        <w:jc w:val="center"/>
        <w:rPr>
          <w:rFonts w:ascii="標楷體" w:eastAsia="標楷體" w:hAnsi="標楷體"/>
          <w:b/>
          <w:bCs/>
          <w:color w:val="auto"/>
          <w:kern w:val="52"/>
          <w:sz w:val="32"/>
          <w:szCs w:val="32"/>
          <w:lang w:eastAsia="zh-TW"/>
        </w:rPr>
      </w:pPr>
      <w:bookmarkStart w:id="2" w:name="_Toc313356483"/>
      <w:r w:rsidRPr="00556347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國民教育輔導團</w:t>
      </w:r>
      <w:bookmarkStart w:id="3" w:name="_Toc244348020"/>
      <w:r w:rsidRPr="00556347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國民中學</w:t>
      </w:r>
      <w:r w:rsidRPr="00D703B4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健康與體育領域</w:t>
      </w:r>
    </w:p>
    <w:p w14:paraId="050B517C" w14:textId="5D98C97B" w:rsidR="002B0A30" w:rsidRPr="00556347" w:rsidRDefault="000C506D" w:rsidP="00A8409F">
      <w:pPr>
        <w:snapToGrid w:val="0"/>
        <w:jc w:val="center"/>
        <w:rPr>
          <w:rFonts w:ascii="標楷體" w:eastAsia="標楷體" w:hAnsi="標楷體"/>
          <w:b/>
          <w:bCs/>
          <w:color w:val="auto"/>
          <w:kern w:val="52"/>
          <w:sz w:val="32"/>
          <w:szCs w:val="32"/>
          <w:lang w:eastAsia="zh-TW"/>
        </w:rPr>
      </w:pPr>
      <w:r w:rsidRPr="00556347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輔導員專業成長研習實施計畫</w:t>
      </w:r>
      <w:bookmarkEnd w:id="2"/>
      <w:bookmarkEnd w:id="3"/>
    </w:p>
    <w:p w14:paraId="782E857D" w14:textId="7714E842" w:rsidR="000C506D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lang w:eastAsia="zh-TW"/>
        </w:rPr>
      </w:pPr>
      <w:r w:rsidRPr="00556347">
        <w:rPr>
          <w:rFonts w:ascii="標楷體" w:eastAsia="標楷體" w:hAnsi="標楷體" w:cs="標楷體" w:hint="eastAsia"/>
          <w:lang w:eastAsia="zh-TW"/>
        </w:rPr>
        <w:t>一</w:t>
      </w:r>
      <w:r w:rsidRPr="00556347">
        <w:rPr>
          <w:rFonts w:ascii="新細明體" w:eastAsia="新細明體" w:hAnsi="新細明體" w:cs="標楷體" w:hint="eastAsia"/>
          <w:lang w:eastAsia="zh-TW"/>
        </w:rPr>
        <w:t>、</w:t>
      </w:r>
      <w:r w:rsidR="000C506D" w:rsidRPr="00556347">
        <w:rPr>
          <w:rFonts w:ascii="標楷體" w:eastAsia="標楷體" w:hAnsi="標楷體" w:cs="標楷體" w:hint="eastAsia"/>
          <w:lang w:eastAsia="zh-TW"/>
        </w:rPr>
        <w:t>依據：</w:t>
      </w:r>
    </w:p>
    <w:p w14:paraId="1905C437" w14:textId="032A7D6F" w:rsidR="00D8009A" w:rsidRPr="00556347" w:rsidRDefault="00AB2207" w:rsidP="00A8409F">
      <w:pPr>
        <w:snapToGrid w:val="0"/>
        <w:ind w:left="720" w:hangingChars="300" w:hanging="720"/>
        <w:rPr>
          <w:rFonts w:ascii="標楷體" w:eastAsia="標楷體" w:hAnsi="標楷體"/>
          <w:color w:val="auto"/>
          <w:kern w:val="0"/>
          <w:lang w:eastAsia="zh-TW"/>
        </w:rPr>
      </w:pPr>
      <w:r w:rsidRPr="00556347">
        <w:rPr>
          <w:rFonts w:ascii="標楷體" w:eastAsia="標楷體" w:hAnsi="標楷體" w:hint="eastAsia"/>
          <w:kern w:val="0"/>
          <w:lang w:eastAsia="zh-TW"/>
        </w:rPr>
        <w:t xml:space="preserve">  (一)</w:t>
      </w:r>
      <w:r w:rsidR="00D8009A" w:rsidRPr="00556347">
        <w:rPr>
          <w:rFonts w:ascii="標楷體" w:eastAsia="標楷體" w:hAnsi="標楷體"/>
          <w:kern w:val="0"/>
          <w:lang w:eastAsia="zh-TW"/>
        </w:rPr>
        <w:t>教育部補助直轄市、縣</w:t>
      </w:r>
      <w:r w:rsidR="00D8009A" w:rsidRPr="00556347">
        <w:rPr>
          <w:rFonts w:ascii="標楷體" w:eastAsia="標楷體" w:hAnsi="標楷體"/>
          <w:bCs/>
          <w:kern w:val="0"/>
          <w:lang w:eastAsia="zh-TW"/>
        </w:rPr>
        <w:t>(</w:t>
      </w:r>
      <w:r w:rsidR="00D8009A" w:rsidRPr="00556347">
        <w:rPr>
          <w:rFonts w:ascii="標楷體" w:eastAsia="標楷體" w:hAnsi="標楷體"/>
          <w:kern w:val="0"/>
          <w:lang w:eastAsia="zh-TW"/>
        </w:rPr>
        <w:t>市</w:t>
      </w:r>
      <w:r w:rsidR="00D8009A" w:rsidRPr="00556347">
        <w:rPr>
          <w:rFonts w:ascii="標楷體" w:eastAsia="標楷體" w:hAnsi="標楷體"/>
          <w:bCs/>
          <w:kern w:val="0"/>
          <w:lang w:eastAsia="zh-TW"/>
        </w:rPr>
        <w:t>)</w:t>
      </w:r>
      <w:r w:rsidR="00D8009A" w:rsidRPr="00556347">
        <w:rPr>
          <w:rFonts w:ascii="標楷體" w:eastAsia="標楷體" w:hAnsi="標楷體"/>
          <w:kern w:val="0"/>
          <w:lang w:eastAsia="zh-TW"/>
        </w:rPr>
        <w:t>政府精進國民中學及國民小學教師教學專業與課程</w:t>
      </w:r>
      <w:r w:rsidR="00D8009A" w:rsidRPr="00556347">
        <w:rPr>
          <w:rFonts w:ascii="標楷體" w:eastAsia="標楷體" w:hAnsi="標楷體"/>
          <w:color w:val="auto"/>
          <w:kern w:val="0"/>
          <w:lang w:eastAsia="zh-TW"/>
        </w:rPr>
        <w:t>品質作業要點。</w:t>
      </w:r>
    </w:p>
    <w:p w14:paraId="0D453E1C" w14:textId="6F3E7750" w:rsidR="00D8009A" w:rsidRPr="00556347" w:rsidRDefault="00AB2207" w:rsidP="00A8409F">
      <w:pPr>
        <w:snapToGrid w:val="0"/>
        <w:ind w:left="720" w:hangingChars="300" w:hanging="72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新細明體" w:hint="eastAsia"/>
          <w:kern w:val="0"/>
          <w:lang w:eastAsia="zh-TW"/>
        </w:rPr>
        <w:t xml:space="preserve">  (二)</w:t>
      </w:r>
      <w:r w:rsidR="00D8009A" w:rsidRPr="00556347">
        <w:rPr>
          <w:rFonts w:ascii="標楷體" w:eastAsia="標楷體" w:hAnsi="標楷體" w:cs="新細明體" w:hint="eastAsia"/>
          <w:kern w:val="0"/>
          <w:lang w:eastAsia="zh-TW"/>
        </w:rPr>
        <w:t>桃園市</w:t>
      </w:r>
      <w:r w:rsidR="00DA45E7" w:rsidRPr="00556347">
        <w:rPr>
          <w:rFonts w:ascii="標楷體" w:eastAsia="標楷體" w:hAnsi="標楷體" w:cs="新細明體"/>
          <w:kern w:val="0"/>
          <w:lang w:eastAsia="zh-TW"/>
        </w:rPr>
        <w:t>109</w:t>
      </w:r>
      <w:r w:rsidR="00D8009A" w:rsidRPr="00556347">
        <w:rPr>
          <w:rFonts w:ascii="標楷體" w:eastAsia="標楷體" w:hAnsi="標楷體" w:cs="新細明體" w:hint="eastAsia"/>
          <w:kern w:val="0"/>
          <w:lang w:eastAsia="zh-TW"/>
        </w:rPr>
        <w:t>學年度辦理</w:t>
      </w:r>
      <w:r w:rsidR="00D8009A" w:rsidRPr="00556347">
        <w:rPr>
          <w:rFonts w:ascii="標楷體" w:eastAsia="標楷體" w:hAnsi="標楷體"/>
          <w:kern w:val="0"/>
          <w:lang w:eastAsia="zh-TW"/>
        </w:rPr>
        <w:t>精進國民中學及國民小學教師教學專業與課程品質</w:t>
      </w:r>
      <w:r w:rsidR="00D8009A" w:rsidRPr="00556347">
        <w:rPr>
          <w:rFonts w:ascii="標楷體" w:eastAsia="標楷體" w:hAnsi="標楷體" w:hint="eastAsia"/>
          <w:lang w:eastAsia="zh-TW"/>
        </w:rPr>
        <w:t>整體推動</w:t>
      </w:r>
      <w:r w:rsidR="00D8009A" w:rsidRPr="00556347">
        <w:rPr>
          <w:rFonts w:ascii="標楷體" w:eastAsia="標楷體" w:hAnsi="標楷體" w:hint="eastAsia"/>
          <w:color w:val="auto"/>
          <w:lang w:eastAsia="zh-TW"/>
        </w:rPr>
        <w:t>計畫</w:t>
      </w:r>
      <w:r w:rsidRPr="00556347">
        <w:rPr>
          <w:rFonts w:ascii="標楷體" w:eastAsia="標楷體" w:hAnsi="標楷體" w:hint="eastAsia"/>
          <w:lang w:eastAsia="zh-TW"/>
        </w:rPr>
        <w:t>。</w:t>
      </w:r>
    </w:p>
    <w:p w14:paraId="346C80A1" w14:textId="6B2E0458" w:rsidR="00D8009A" w:rsidRPr="00556347" w:rsidRDefault="00AB2207" w:rsidP="00A8409F">
      <w:pPr>
        <w:tabs>
          <w:tab w:val="left" w:pos="993"/>
        </w:tabs>
        <w:snapToGrid w:val="0"/>
        <w:rPr>
          <w:rFonts w:ascii="標楷體" w:eastAsia="標楷體" w:hAnsi="標楷體"/>
          <w:color w:val="auto"/>
          <w:kern w:val="0"/>
          <w:lang w:eastAsia="zh-TW"/>
        </w:rPr>
      </w:pPr>
      <w:r w:rsidRPr="00556347">
        <w:rPr>
          <w:rFonts w:ascii="標楷體" w:eastAsia="標楷體" w:hAnsi="標楷體" w:hint="eastAsia"/>
          <w:color w:val="auto"/>
          <w:lang w:eastAsia="zh-TW"/>
        </w:rPr>
        <w:t xml:space="preserve">  (</w:t>
      </w:r>
      <w:r w:rsidR="00D8009A" w:rsidRPr="00556347">
        <w:rPr>
          <w:rFonts w:ascii="標楷體" w:eastAsia="標楷體" w:hAnsi="標楷體" w:hint="eastAsia"/>
          <w:color w:val="auto"/>
          <w:lang w:eastAsia="zh-TW"/>
        </w:rPr>
        <w:t>三</w:t>
      </w:r>
      <w:r w:rsidRPr="00556347">
        <w:rPr>
          <w:rFonts w:ascii="標楷體" w:eastAsia="標楷體" w:hAnsi="標楷體" w:hint="eastAsia"/>
          <w:color w:val="auto"/>
          <w:lang w:eastAsia="zh-TW"/>
        </w:rPr>
        <w:t>)</w:t>
      </w:r>
      <w:r w:rsidR="00D8009A" w:rsidRPr="00556347">
        <w:rPr>
          <w:rFonts w:ascii="標楷體" w:eastAsia="標楷體" w:hAnsi="標楷體" w:hint="eastAsia"/>
          <w:color w:val="auto"/>
          <w:lang w:eastAsia="zh-TW"/>
        </w:rPr>
        <w:t>桃園市</w:t>
      </w:r>
      <w:r w:rsidR="00DA45E7" w:rsidRPr="00556347">
        <w:rPr>
          <w:rFonts w:ascii="標楷體" w:eastAsia="標楷體" w:hAnsi="標楷體"/>
          <w:color w:val="auto"/>
          <w:kern w:val="0"/>
          <w:lang w:eastAsia="zh-TW"/>
        </w:rPr>
        <w:t>109</w:t>
      </w:r>
      <w:r w:rsidR="00D8009A" w:rsidRPr="00556347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="00D8009A" w:rsidRPr="00556347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="00D8009A" w:rsidRPr="00556347">
        <w:rPr>
          <w:rFonts w:ascii="標楷體" w:eastAsia="標楷體" w:hAnsi="標楷體" w:hint="eastAsia"/>
          <w:color w:val="auto"/>
          <w:kern w:val="0"/>
          <w:lang w:eastAsia="zh-TW"/>
        </w:rPr>
        <w:t>整體團務</w:t>
      </w:r>
      <w:r w:rsidR="00D8009A" w:rsidRPr="00556347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14:paraId="79C69FAE" w14:textId="22818044" w:rsidR="000C506D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="005D1768" w:rsidRPr="00556347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目標：</w:t>
      </w:r>
    </w:p>
    <w:p w14:paraId="1589ADBA" w14:textId="743D5F59" w:rsidR="00983F4A" w:rsidRPr="00556347" w:rsidRDefault="00983F4A" w:rsidP="00A8409F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充實本市健康與體育領域輔導團員的專業知能，以提昇輔導品質。</w:t>
      </w:r>
    </w:p>
    <w:p w14:paraId="2B4B637D" w14:textId="6768BCD4" w:rsidR="000C506D" w:rsidRPr="00556347" w:rsidRDefault="00983F4A" w:rsidP="00A8409F">
      <w:pPr>
        <w:kinsoku w:val="0"/>
        <w:overflowPunct w:val="0"/>
        <w:autoSpaceDE w:val="0"/>
        <w:autoSpaceDN w:val="0"/>
        <w:snapToGrid w:val="0"/>
        <w:ind w:left="720" w:hangingChars="300" w:hanging="72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="00AB2207"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熟悉</w:t>
      </w:r>
      <w:r w:rsidR="00A57074" w:rsidRPr="00556347">
        <w:rPr>
          <w:rFonts w:ascii="標楷體" w:eastAsia="標楷體" w:hAnsi="標楷體" w:hint="eastAsia"/>
          <w:color w:val="auto"/>
          <w:lang w:eastAsia="zh-TW"/>
        </w:rPr>
        <w:t>素養導向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課程發展、課程設計、教學技巧，以利推健康與體育領域的教學有效教學策略運用。</w:t>
      </w:r>
    </w:p>
    <w:p w14:paraId="06346B6F" w14:textId="36ADE7D9" w:rsidR="000C506D" w:rsidRPr="00556347" w:rsidRDefault="00AB2207" w:rsidP="00A8409F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(三)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增能後協助本市各國中領域教師之專業發展、課程與教學規劃執行。</w:t>
      </w:r>
    </w:p>
    <w:p w14:paraId="240A3D92" w14:textId="7C10E917" w:rsidR="000C506D" w:rsidRPr="00556347" w:rsidRDefault="00AB2207" w:rsidP="00A8409F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三</w:t>
      </w:r>
      <w:r w:rsidR="005D1768" w:rsidRPr="00556347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辦理單位：</w:t>
      </w:r>
    </w:p>
    <w:p w14:paraId="37E8BF04" w14:textId="21B0B91E" w:rsidR="000C506D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指導單位：教育部</w:t>
      </w:r>
      <w:r w:rsidR="00CD10C3" w:rsidRPr="00556347">
        <w:rPr>
          <w:rFonts w:ascii="標楷體" w:eastAsia="標楷體" w:hAnsi="標楷體" w:cs="標楷體" w:hint="eastAsia"/>
          <w:color w:val="auto"/>
          <w:lang w:eastAsia="zh-TW"/>
        </w:rPr>
        <w:t>國民及學前教育署</w:t>
      </w:r>
    </w:p>
    <w:p w14:paraId="76F4C009" w14:textId="737B2442" w:rsidR="000C506D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主辦單位：桃園市政府教育局、國民教育輔導團</w:t>
      </w:r>
    </w:p>
    <w:p w14:paraId="26781354" w14:textId="459A5B42" w:rsidR="000C506D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三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承辦單位：桃園市立新明國</w:t>
      </w:r>
      <w:r w:rsidR="00CD10C3" w:rsidRPr="00556347">
        <w:rPr>
          <w:rFonts w:ascii="標楷體" w:eastAsia="標楷體" w:hAnsi="標楷體" w:cs="標楷體" w:hint="eastAsia"/>
          <w:color w:val="auto"/>
          <w:lang w:eastAsia="zh-TW"/>
        </w:rPr>
        <w:t>民中學</w:t>
      </w:r>
      <w:r w:rsidR="00A43A77" w:rsidRPr="00556347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6870E6" w:rsidRPr="00556347">
        <w:rPr>
          <w:rFonts w:ascii="標楷體" w:eastAsia="標楷體" w:hAnsi="標楷體" w:cs="標楷體" w:hint="eastAsia"/>
          <w:color w:val="auto"/>
          <w:lang w:eastAsia="zh-TW"/>
        </w:rPr>
        <w:t>桃園市立仁美國民中學</w:t>
      </w:r>
    </w:p>
    <w:p w14:paraId="678A534E" w14:textId="6C2B66F6" w:rsidR="000C506D" w:rsidRPr="00556347" w:rsidRDefault="007A7896" w:rsidP="00A8409F">
      <w:pPr>
        <w:kinsoku w:val="0"/>
        <w:overflowPunct w:val="0"/>
        <w:autoSpaceDE w:val="0"/>
        <w:autoSpaceDN w:val="0"/>
        <w:snapToGrid w:val="0"/>
        <w:ind w:leftChars="250" w:left="2280" w:hangingChars="700" w:hanging="168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/>
          <w:color w:val="auto"/>
          <w:lang w:eastAsia="zh-TW"/>
        </w:rPr>
        <w:t xml:space="preserve">           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桃園市國民教育輔導團國民中學健康與體育領域輔導小組</w:t>
      </w:r>
    </w:p>
    <w:p w14:paraId="40AAD6B7" w14:textId="6C0CCF0E" w:rsidR="000C506D" w:rsidRPr="00556347" w:rsidRDefault="00AB2207" w:rsidP="00A8409F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四</w:t>
      </w:r>
      <w:r w:rsidR="005D1768" w:rsidRPr="00556347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辦理時間：</w:t>
      </w:r>
    </w:p>
    <w:p w14:paraId="74FBFC39" w14:textId="0C6EC990" w:rsidR="000C506D" w:rsidRPr="00556347" w:rsidRDefault="00AB2207" w:rsidP="00A8409F">
      <w:pPr>
        <w:tabs>
          <w:tab w:val="left" w:pos="54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實施期程：</w:t>
      </w:r>
      <w:r w:rsidR="00DA45E7" w:rsidRPr="00556347">
        <w:rPr>
          <w:rFonts w:ascii="標楷體" w:eastAsia="標楷體" w:hAnsi="標楷體" w:cs="標楷體"/>
          <w:color w:val="auto"/>
          <w:lang w:eastAsia="zh-TW"/>
        </w:rPr>
        <w:t>109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983F4A" w:rsidRPr="00556347">
        <w:rPr>
          <w:rFonts w:ascii="標楷體" w:eastAsia="標楷體" w:hAnsi="標楷體" w:cs="標楷體" w:hint="eastAsia"/>
          <w:color w:val="auto"/>
          <w:lang w:eastAsia="zh-TW"/>
        </w:rPr>
        <w:t>8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月起至</w:t>
      </w:r>
      <w:r w:rsidR="00DA45E7" w:rsidRPr="00556347">
        <w:rPr>
          <w:rFonts w:ascii="標楷體" w:eastAsia="標楷體" w:hAnsi="標楷體" w:cs="標楷體"/>
          <w:color w:val="auto"/>
          <w:lang w:eastAsia="zh-TW"/>
        </w:rPr>
        <w:t>1</w:t>
      </w:r>
      <w:r w:rsidR="00A61FE8" w:rsidRPr="00556347">
        <w:rPr>
          <w:rFonts w:ascii="標楷體" w:eastAsia="標楷體" w:hAnsi="標楷體" w:cs="標楷體" w:hint="eastAsia"/>
          <w:color w:val="auto"/>
          <w:lang w:eastAsia="zh-TW"/>
        </w:rPr>
        <w:t>10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D57204" w:rsidRPr="00556347">
        <w:rPr>
          <w:rFonts w:ascii="標楷體" w:eastAsia="標楷體" w:hAnsi="標楷體" w:cs="標楷體" w:hint="eastAsia"/>
          <w:color w:val="auto"/>
          <w:lang w:eastAsia="zh-TW"/>
        </w:rPr>
        <w:t>7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月。</w:t>
      </w:r>
    </w:p>
    <w:p w14:paraId="02081D6F" w14:textId="01701025" w:rsidR="000C506D" w:rsidRPr="00556347" w:rsidRDefault="00AB2207" w:rsidP="00A8409F">
      <w:pPr>
        <w:tabs>
          <w:tab w:val="left" w:pos="540"/>
        </w:tabs>
        <w:snapToGrid w:val="0"/>
        <w:ind w:firstLineChars="100" w:firstLine="24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(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二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團務會議</w:t>
      </w:r>
      <w:r w:rsidR="000D2D97" w:rsidRPr="00556347">
        <w:rPr>
          <w:rFonts w:ascii="標楷體" w:eastAsia="標楷體" w:hAnsi="標楷體" w:cs="標楷體" w:hint="eastAsia"/>
          <w:color w:val="auto"/>
          <w:lang w:eastAsia="zh-TW"/>
        </w:rPr>
        <w:t>及專業增能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星期三上午</w:t>
      </w:r>
      <w:r w:rsidR="000C506D" w:rsidRPr="00556347">
        <w:rPr>
          <w:rFonts w:ascii="標楷體" w:eastAsia="標楷體" w:hAnsi="標楷體" w:cs="標楷體"/>
          <w:color w:val="auto"/>
          <w:lang w:eastAsia="zh-TW"/>
        </w:rPr>
        <w:t>9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時</w:t>
      </w:r>
      <w:r w:rsidR="00456538" w:rsidRPr="00D703B4">
        <w:rPr>
          <w:rFonts w:ascii="標楷體" w:eastAsia="標楷體" w:hAnsi="標楷體" w:cs="標楷體" w:hint="eastAsia"/>
          <w:color w:val="auto"/>
          <w:lang w:eastAsia="zh-TW"/>
        </w:rPr>
        <w:t>00</w:t>
      </w:r>
      <w:r w:rsidR="000C506D" w:rsidRPr="00D703B4">
        <w:rPr>
          <w:rFonts w:ascii="標楷體" w:eastAsia="標楷體" w:hAnsi="標楷體" w:cs="標楷體" w:hint="eastAsia"/>
          <w:color w:val="auto"/>
          <w:lang w:eastAsia="zh-TW"/>
        </w:rPr>
        <w:t>分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至</w:t>
      </w:r>
      <w:r w:rsidR="000C506D" w:rsidRPr="00556347">
        <w:rPr>
          <w:rFonts w:ascii="標楷體" w:eastAsia="標楷體" w:hAnsi="標楷體" w:cs="標楷體"/>
          <w:color w:val="auto"/>
          <w:lang w:eastAsia="zh-TW"/>
        </w:rPr>
        <w:t>1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2</w:t>
      </w:r>
      <w:r w:rsidR="005841A0" w:rsidRPr="00556347">
        <w:rPr>
          <w:rFonts w:ascii="標楷體" w:eastAsia="標楷體" w:hAnsi="標楷體" w:cs="標楷體" w:hint="eastAsia"/>
          <w:color w:val="auto"/>
          <w:lang w:eastAsia="zh-TW"/>
        </w:rPr>
        <w:t>時</w:t>
      </w:r>
      <w:r w:rsidR="00FE0A10" w:rsidRPr="00556347">
        <w:rPr>
          <w:rFonts w:ascii="標楷體" w:eastAsia="標楷體" w:hAnsi="標楷體" w:cs="標楷體" w:hint="eastAsia"/>
          <w:color w:val="auto"/>
          <w:lang w:eastAsia="zh-TW"/>
        </w:rPr>
        <w:t>30分</w:t>
      </w:r>
      <w:r w:rsidR="005841A0" w:rsidRPr="00556347">
        <w:rPr>
          <w:rFonts w:ascii="標楷體" w:eastAsia="標楷體" w:hAnsi="標楷體" w:cs="標楷體" w:hint="eastAsia"/>
          <w:color w:val="auto"/>
          <w:lang w:eastAsia="zh-TW"/>
        </w:rPr>
        <w:t>，</w:t>
      </w:r>
      <w:r w:rsidR="000C506D" w:rsidRPr="00556347">
        <w:rPr>
          <w:rFonts w:ascii="標楷體" w:eastAsia="標楷體" w:hAnsi="標楷體" w:cs="標楷體" w:hint="eastAsia"/>
          <w:color w:val="auto"/>
          <w:lang w:eastAsia="zh-TW"/>
        </w:rPr>
        <w:t>時程如附表</w:t>
      </w:r>
      <w:r w:rsidR="005841A0" w:rsidRPr="00556347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14:paraId="0F313CCE" w14:textId="77777777" w:rsidR="00AB2207" w:rsidRPr="00556347" w:rsidRDefault="00AB2207" w:rsidP="00A8409F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bookmarkStart w:id="4" w:name="_Toc465612456"/>
      <w:r w:rsidRPr="00556347">
        <w:rPr>
          <w:rFonts w:ascii="標楷體" w:eastAsia="標楷體" w:hAnsi="標楷體" w:cs="標楷體" w:hint="eastAsia"/>
          <w:color w:val="auto"/>
          <w:lang w:eastAsia="zh-TW"/>
        </w:rPr>
        <w:t>五、研討地點：桃園市立過嶺國中</w:t>
      </w:r>
    </w:p>
    <w:p w14:paraId="6EF65C23" w14:textId="63507283" w:rsidR="00AB2207" w:rsidRPr="00556347" w:rsidRDefault="00AB2207" w:rsidP="00A8409F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六、參加對象：</w:t>
      </w:r>
    </w:p>
    <w:p w14:paraId="7C39987B" w14:textId="245EC1A4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 </w:t>
      </w:r>
      <w:r w:rsidR="005970FF">
        <w:rPr>
          <w:rFonts w:ascii="標楷體" w:eastAsia="標楷體" w:hAnsi="標楷體" w:cs="標楷體" w:hint="eastAsia"/>
          <w:color w:val="auto"/>
          <w:lang w:eastAsia="zh-TW"/>
        </w:rPr>
        <w:t>桃園市國中健康與體育</w:t>
      </w:r>
      <w:r w:rsidRPr="00556347">
        <w:rPr>
          <w:rFonts w:ascii="標楷體" w:eastAsia="標楷體" w:hAnsi="標楷體" w:cs="標楷體" w:hint="eastAsia"/>
          <w:color w:val="auto"/>
          <w:lang w:eastAsia="zh-TW"/>
        </w:rPr>
        <w:t>領域輔導小組輔導員、桃園市國中教師。</w:t>
      </w:r>
    </w:p>
    <w:p w14:paraId="489BAAEF" w14:textId="5C78BBD9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七、辦理內容</w:t>
      </w:r>
    </w:p>
    <w:p w14:paraId="16F95D3B" w14:textId="54A83409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(一)辦理領域輔導員配合中央及市府發展議題專業成長研習進修。</w:t>
      </w:r>
    </w:p>
    <w:p w14:paraId="777A6211" w14:textId="7CA525D3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(二)輔導各校學習社群及領域運作，有效實施領域課程。</w:t>
      </w:r>
    </w:p>
    <w:p w14:paraId="2D112AE0" w14:textId="7D9BA445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(三)健體領域視角跨領域議題探討暨國中小團員專業對話課程。</w:t>
      </w:r>
    </w:p>
    <w:p w14:paraId="06A6A13B" w14:textId="4B733705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(四)建置健康與體育領域備課學網站，受理各校申請國中健體輔導員到校分享。</w:t>
      </w:r>
    </w:p>
    <w:p w14:paraId="4183FD58" w14:textId="4967E801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(伍)共同共備、觀課及議課以吸取經驗及分享成果。</w:t>
      </w:r>
    </w:p>
    <w:p w14:paraId="7F9AF98C" w14:textId="48DF8944" w:rsidR="00AB2207" w:rsidRPr="00556347" w:rsidRDefault="00AB2207" w:rsidP="00A8409F">
      <w:pPr>
        <w:kinsoku w:val="0"/>
        <w:adjustRightInd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八、預期效益：</w:t>
      </w:r>
    </w:p>
    <w:p w14:paraId="7764753B" w14:textId="408CC5BA" w:rsidR="00AB2207" w:rsidRPr="00556347" w:rsidRDefault="00AB2207" w:rsidP="00A8409F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(一)透過計畫的執行，精進領域輔導員及教師專業知能，強化輔導團運作功能</w:t>
      </w:r>
    </w:p>
    <w:p w14:paraId="63F23E8F" w14:textId="77777777" w:rsidR="00AB2207" w:rsidRPr="00556347" w:rsidRDefault="00AB2207" w:rsidP="00A8409F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      </w:t>
      </w:r>
      <w:bookmarkStart w:id="5" w:name="_Toc465614290"/>
      <w:r w:rsidRPr="00556347">
        <w:rPr>
          <w:rFonts w:ascii="標楷體" w:eastAsia="標楷體" w:hAnsi="標楷體" w:cs="標楷體" w:hint="eastAsia"/>
          <w:color w:val="auto"/>
          <w:lang w:eastAsia="zh-TW"/>
        </w:rPr>
        <w:t>及教學成效。</w:t>
      </w:r>
    </w:p>
    <w:p w14:paraId="5F56E3F7" w14:textId="19614652" w:rsidR="00AB2207" w:rsidRPr="00556347" w:rsidRDefault="00AB2207" w:rsidP="00A8409F">
      <w:pPr>
        <w:kinsoku w:val="0"/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(二)建立教師專業對話機制，激發教師教學創意。</w:t>
      </w:r>
    </w:p>
    <w:p w14:paraId="237469C7" w14:textId="24AF345F" w:rsidR="00AB2207" w:rsidRPr="00556347" w:rsidRDefault="00AB2207" w:rsidP="00A8409F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 xml:space="preserve">   (三) 順利協助中央及市府發展議題推動。</w:t>
      </w:r>
    </w:p>
    <w:p w14:paraId="695FCC90" w14:textId="1594FE08" w:rsidR="00AB2207" w:rsidRPr="00556347" w:rsidRDefault="00AB2207" w:rsidP="00EC74E8">
      <w:pPr>
        <w:kinsoku w:val="0"/>
        <w:snapToGrid w:val="0"/>
        <w:ind w:left="2410" w:hangingChars="1004" w:hanging="2410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九、經費來源及概算：</w:t>
      </w:r>
      <w:r w:rsidR="00EC74E8" w:rsidRPr="00D703B4">
        <w:rPr>
          <w:rFonts w:ascii="標楷體" w:eastAsia="標楷體" w:hAnsi="標楷體" w:hint="eastAsia"/>
          <w:kern w:val="0"/>
          <w:lang w:eastAsia="zh-TW"/>
        </w:rPr>
        <w:t>由「桃園市政府教育局地方教育發展基金」相關預算補助支應，</w:t>
      </w:r>
      <w:r w:rsidRPr="00D703B4">
        <w:rPr>
          <w:rFonts w:ascii="標楷體" w:eastAsia="標楷體" w:hAnsi="標楷體" w:cs="標楷體" w:hint="eastAsia"/>
          <w:color w:val="auto"/>
          <w:lang w:eastAsia="zh-TW"/>
        </w:rPr>
        <w:t>概算如附表預訂課程表</w:t>
      </w:r>
      <w:r w:rsidR="00EC74E8" w:rsidRPr="00D703B4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381"/>
        <w:gridCol w:w="2017"/>
        <w:gridCol w:w="2850"/>
        <w:gridCol w:w="1390"/>
        <w:gridCol w:w="1288"/>
      </w:tblGrid>
      <w:tr w:rsidR="00AB2207" w:rsidRPr="00556347" w14:paraId="45E63A60" w14:textId="77777777" w:rsidTr="002B0A30">
        <w:trPr>
          <w:tblHeader/>
          <w:jc w:val="center"/>
        </w:trPr>
        <w:tc>
          <w:tcPr>
            <w:tcW w:w="708" w:type="dxa"/>
            <w:vAlign w:val="center"/>
          </w:tcPr>
          <w:p w14:paraId="1B379BD6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lastRenderedPageBreak/>
              <w:t>場次</w:t>
            </w:r>
          </w:p>
        </w:tc>
        <w:tc>
          <w:tcPr>
            <w:tcW w:w="1381" w:type="dxa"/>
          </w:tcPr>
          <w:p w14:paraId="3F622D52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辦理事項</w:t>
            </w:r>
          </w:p>
        </w:tc>
        <w:tc>
          <w:tcPr>
            <w:tcW w:w="2017" w:type="dxa"/>
            <w:vAlign w:val="center"/>
          </w:tcPr>
          <w:p w14:paraId="34716EB1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辦理時間</w:t>
            </w:r>
          </w:p>
        </w:tc>
        <w:tc>
          <w:tcPr>
            <w:tcW w:w="2850" w:type="dxa"/>
            <w:vAlign w:val="center"/>
          </w:tcPr>
          <w:p w14:paraId="7EB05636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/>
                <w:color w:val="auto"/>
              </w:rPr>
              <w:t>研討主題</w:t>
            </w:r>
          </w:p>
        </w:tc>
        <w:tc>
          <w:tcPr>
            <w:tcW w:w="1390" w:type="dxa"/>
            <w:vAlign w:val="center"/>
          </w:tcPr>
          <w:p w14:paraId="4DE8549F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/>
                <w:color w:val="auto"/>
              </w:rPr>
              <w:t>實施方式</w:t>
            </w:r>
          </w:p>
        </w:tc>
        <w:tc>
          <w:tcPr>
            <w:tcW w:w="1288" w:type="dxa"/>
          </w:tcPr>
          <w:p w14:paraId="65032D1A" w14:textId="77777777" w:rsidR="00AB2207" w:rsidRPr="00556347" w:rsidRDefault="00AB2207" w:rsidP="00A8409F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備註</w:t>
            </w:r>
          </w:p>
        </w:tc>
      </w:tr>
      <w:tr w:rsidR="00AB2207" w:rsidRPr="00556347" w14:paraId="25F22777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2C5A5F5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</w:t>
            </w:r>
          </w:p>
        </w:tc>
        <w:tc>
          <w:tcPr>
            <w:tcW w:w="1381" w:type="dxa"/>
          </w:tcPr>
          <w:p w14:paraId="2208B772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團務會議</w:t>
            </w:r>
          </w:p>
        </w:tc>
        <w:tc>
          <w:tcPr>
            <w:tcW w:w="2017" w:type="dxa"/>
          </w:tcPr>
          <w:p w14:paraId="43724949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09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04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50" w:type="dxa"/>
          </w:tcPr>
          <w:p w14:paraId="12724A31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1.工作檢討及說明</w:t>
            </w:r>
          </w:p>
          <w:p w14:paraId="4594F704" w14:textId="23A00018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2.</w:t>
            </w:r>
            <w:r w:rsidR="002B0A30"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未來推動方向研討</w:t>
            </w:r>
          </w:p>
        </w:tc>
        <w:tc>
          <w:tcPr>
            <w:tcW w:w="1390" w:type="dxa"/>
            <w:vAlign w:val="center"/>
          </w:tcPr>
          <w:p w14:paraId="7ED53DA6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55AB0A68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1DBB106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內聘講師</w:t>
            </w:r>
          </w:p>
          <w:p w14:paraId="2C71D481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  <w:tr w:rsidR="00AB2207" w:rsidRPr="00556347" w14:paraId="67448FB4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55E0C876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</w:t>
            </w:r>
          </w:p>
        </w:tc>
        <w:tc>
          <w:tcPr>
            <w:tcW w:w="1381" w:type="dxa"/>
          </w:tcPr>
          <w:p w14:paraId="2B77349B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</w:tcPr>
          <w:p w14:paraId="1729DAB4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09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18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50" w:type="dxa"/>
          </w:tcPr>
          <w:p w14:paraId="3BB7EE4D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健體領域素養導向教學與評量策略1</w:t>
            </w:r>
          </w:p>
        </w:tc>
        <w:tc>
          <w:tcPr>
            <w:tcW w:w="1390" w:type="dxa"/>
            <w:vAlign w:val="center"/>
          </w:tcPr>
          <w:p w14:paraId="1A3DE1AF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5307A4A7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外聘講師</w:t>
            </w:r>
          </w:p>
        </w:tc>
      </w:tr>
      <w:tr w:rsidR="00AB2207" w:rsidRPr="00556347" w14:paraId="74BC0D27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4C49E1F4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</w:p>
        </w:tc>
        <w:tc>
          <w:tcPr>
            <w:tcW w:w="1381" w:type="dxa"/>
          </w:tcPr>
          <w:p w14:paraId="496E2741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</w:tcPr>
          <w:p w14:paraId="21E4CBBF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12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11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50" w:type="dxa"/>
          </w:tcPr>
          <w:p w14:paraId="61691DC6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健體領域素養導向教學與評量策略2</w:t>
            </w:r>
          </w:p>
        </w:tc>
        <w:tc>
          <w:tcPr>
            <w:tcW w:w="1390" w:type="dxa"/>
            <w:vAlign w:val="center"/>
          </w:tcPr>
          <w:p w14:paraId="18A82866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06228103" w14:textId="32668D37" w:rsidR="00AB2207" w:rsidRPr="00D703B4" w:rsidRDefault="00D84B1B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hint="eastAsia"/>
                <w:lang w:eastAsia="zh-TW"/>
              </w:rPr>
              <w:t>外聘隸屬關係</w:t>
            </w:r>
          </w:p>
        </w:tc>
      </w:tr>
      <w:tr w:rsidR="00AB2207" w:rsidRPr="00556347" w14:paraId="16865AD8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6D5192CB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4</w:t>
            </w:r>
          </w:p>
        </w:tc>
        <w:tc>
          <w:tcPr>
            <w:tcW w:w="1381" w:type="dxa"/>
          </w:tcPr>
          <w:p w14:paraId="6D7958E0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</w:tcPr>
          <w:p w14:paraId="63536F33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109.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12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18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auto"/>
              </w:rPr>
              <w:t>0</w:t>
            </w:r>
          </w:p>
        </w:tc>
        <w:tc>
          <w:tcPr>
            <w:tcW w:w="2850" w:type="dxa"/>
          </w:tcPr>
          <w:p w14:paraId="12DDF20A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健體領域素養導向教學與評量策略3</w:t>
            </w:r>
          </w:p>
        </w:tc>
        <w:tc>
          <w:tcPr>
            <w:tcW w:w="1390" w:type="dxa"/>
            <w:vAlign w:val="center"/>
          </w:tcPr>
          <w:p w14:paraId="679B1C6F" w14:textId="77777777" w:rsidR="00AB2207" w:rsidRPr="00556347" w:rsidRDefault="00AB2207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449EAE02" w14:textId="5C34D786" w:rsidR="00AB2207" w:rsidRPr="00D703B4" w:rsidRDefault="00D84B1B" w:rsidP="00A8409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hint="eastAsia"/>
                <w:lang w:eastAsia="zh-TW"/>
              </w:rPr>
              <w:t>外聘隸屬關係</w:t>
            </w:r>
          </w:p>
        </w:tc>
      </w:tr>
      <w:tr w:rsidR="006D0ECF" w:rsidRPr="00556347" w14:paraId="6F3790D1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3B57DB53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5</w:t>
            </w:r>
          </w:p>
        </w:tc>
        <w:tc>
          <w:tcPr>
            <w:tcW w:w="1381" w:type="dxa"/>
          </w:tcPr>
          <w:p w14:paraId="3485C43D" w14:textId="2E824DE6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團務會議</w:t>
            </w:r>
          </w:p>
        </w:tc>
        <w:tc>
          <w:tcPr>
            <w:tcW w:w="2017" w:type="dxa"/>
          </w:tcPr>
          <w:p w14:paraId="0AC61DC6" w14:textId="57F344FF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01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15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</w:tcPr>
          <w:p w14:paraId="2AAADFAD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1.工作檢討及說明</w:t>
            </w:r>
          </w:p>
          <w:p w14:paraId="1E182066" w14:textId="7853BF0B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2.十二年國教實踐對話</w:t>
            </w:r>
          </w:p>
        </w:tc>
        <w:tc>
          <w:tcPr>
            <w:tcW w:w="1390" w:type="dxa"/>
            <w:vAlign w:val="center"/>
          </w:tcPr>
          <w:p w14:paraId="3FD508F9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6CA0DAF0" w14:textId="6AC61B96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4D1D2F3F" w14:textId="77777777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內聘講師</w:t>
            </w:r>
          </w:p>
          <w:p w14:paraId="71FC1827" w14:textId="73AA5123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  <w:tr w:rsidR="006D0ECF" w:rsidRPr="00556347" w14:paraId="014C771E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41BB9D7C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6</w:t>
            </w:r>
          </w:p>
        </w:tc>
        <w:tc>
          <w:tcPr>
            <w:tcW w:w="1381" w:type="dxa"/>
          </w:tcPr>
          <w:p w14:paraId="559565C1" w14:textId="67F78FF8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團務會議</w:t>
            </w:r>
          </w:p>
        </w:tc>
        <w:tc>
          <w:tcPr>
            <w:tcW w:w="2017" w:type="dxa"/>
          </w:tcPr>
          <w:p w14:paraId="5F6D706F" w14:textId="1F5AF86F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02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05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</w:tcPr>
          <w:p w14:paraId="7FF97DE8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1.工作檢討及說明</w:t>
            </w:r>
          </w:p>
          <w:p w14:paraId="1DB719F7" w14:textId="2160275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2.領鋼實踐心得分享</w:t>
            </w:r>
          </w:p>
        </w:tc>
        <w:tc>
          <w:tcPr>
            <w:tcW w:w="1390" w:type="dxa"/>
            <w:vAlign w:val="center"/>
          </w:tcPr>
          <w:p w14:paraId="00D20A67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0B6566CD" w14:textId="14E5C413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4D9FB849" w14:textId="77777777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內聘講師</w:t>
            </w:r>
          </w:p>
          <w:p w14:paraId="56E098A3" w14:textId="036DB462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  <w:tr w:rsidR="006D0ECF" w:rsidRPr="00556347" w14:paraId="3515B195" w14:textId="77777777" w:rsidTr="00F477D6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6D825B77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7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3CFBCC75" w14:textId="22ADC5F5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  <w:tcBorders>
              <w:bottom w:val="single" w:sz="4" w:space="0" w:color="auto"/>
            </w:tcBorders>
          </w:tcPr>
          <w:p w14:paraId="22DF7CFF" w14:textId="7F8FFDE0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02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19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14:paraId="724A45EF" w14:textId="520B6B3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健體領域素養導向教學與評量策略4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1B1D0C1A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445397D8" w14:textId="4466033B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專業對話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1896DAB5" w14:textId="77777777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外聘講師</w:t>
            </w:r>
          </w:p>
          <w:p w14:paraId="38231627" w14:textId="3061B4D4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</w:p>
        </w:tc>
      </w:tr>
      <w:tr w:rsidR="006D0ECF" w:rsidRPr="00556347" w14:paraId="1221D6CF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1C4A6BAF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8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14:paraId="6E11E825" w14:textId="6E511749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  <w:tcBorders>
              <w:bottom w:val="single" w:sz="4" w:space="0" w:color="auto"/>
            </w:tcBorders>
          </w:tcPr>
          <w:p w14:paraId="4003CFE6" w14:textId="37F73AF0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02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14:paraId="6D4B7927" w14:textId="229CE6ED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健體領域素養導向教學與評量策略5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7853CE7D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09F70594" w14:textId="42257AAF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專業對話</w:t>
            </w:r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649DBB28" w14:textId="32E06D5B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D703B4">
              <w:rPr>
                <w:rFonts w:ascii="標楷體" w:eastAsia="標楷體" w:hAnsi="標楷體" w:hint="eastAsia"/>
                <w:lang w:eastAsia="zh-TW"/>
              </w:rPr>
              <w:t>外聘隸屬關係</w:t>
            </w:r>
          </w:p>
        </w:tc>
      </w:tr>
      <w:tr w:rsidR="006D0ECF" w:rsidRPr="00556347" w14:paraId="7FBA35F4" w14:textId="77777777" w:rsidTr="00F477D6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373A7E8B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9</w:t>
            </w:r>
          </w:p>
        </w:tc>
        <w:tc>
          <w:tcPr>
            <w:tcW w:w="1381" w:type="dxa"/>
          </w:tcPr>
          <w:p w14:paraId="5A156EF0" w14:textId="66D01778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</w:tcPr>
          <w:p w14:paraId="034DE23B" w14:textId="58214782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</w:tcPr>
          <w:p w14:paraId="5DEC9A45" w14:textId="0FC13C2B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健體領域素養導向教學與評量策略6</w:t>
            </w:r>
          </w:p>
        </w:tc>
        <w:tc>
          <w:tcPr>
            <w:tcW w:w="1390" w:type="dxa"/>
            <w:vAlign w:val="center"/>
          </w:tcPr>
          <w:p w14:paraId="362A6758" w14:textId="032DED5B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13CB77A8" w14:textId="13F76439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D703B4">
              <w:rPr>
                <w:rFonts w:ascii="標楷體" w:eastAsia="標楷體" w:hAnsi="標楷體" w:hint="eastAsia"/>
                <w:lang w:eastAsia="zh-TW"/>
              </w:rPr>
              <w:t>外聘隸屬關係</w:t>
            </w:r>
          </w:p>
        </w:tc>
      </w:tr>
      <w:tr w:rsidR="006D0ECF" w:rsidRPr="00556347" w14:paraId="1EB541D6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25B4CE40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10</w:t>
            </w:r>
          </w:p>
        </w:tc>
        <w:tc>
          <w:tcPr>
            <w:tcW w:w="1381" w:type="dxa"/>
          </w:tcPr>
          <w:p w14:paraId="2459236D" w14:textId="14CC9FFA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專業成長</w:t>
            </w:r>
          </w:p>
        </w:tc>
        <w:tc>
          <w:tcPr>
            <w:tcW w:w="2017" w:type="dxa"/>
          </w:tcPr>
          <w:p w14:paraId="0AB0CC97" w14:textId="0921E5F5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17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</w:tcPr>
          <w:p w14:paraId="747F9AF4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1.國中小領綱銜接實務</w:t>
            </w:r>
          </w:p>
          <w:p w14:paraId="3BA574FA" w14:textId="5E687042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2.輔導員專業對話</w:t>
            </w:r>
          </w:p>
        </w:tc>
        <w:tc>
          <w:tcPr>
            <w:tcW w:w="1390" w:type="dxa"/>
            <w:vAlign w:val="center"/>
          </w:tcPr>
          <w:p w14:paraId="67A78A49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55857688" w14:textId="21710B75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C2125D4" w14:textId="08D1416D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內聘講師(不支領)</w:t>
            </w:r>
          </w:p>
        </w:tc>
      </w:tr>
      <w:tr w:rsidR="006D0ECF" w:rsidRPr="00556347" w14:paraId="2201A74E" w14:textId="77777777" w:rsidTr="002B0A30">
        <w:trPr>
          <w:cantSplit/>
          <w:trHeight w:val="567"/>
          <w:jc w:val="center"/>
        </w:trPr>
        <w:tc>
          <w:tcPr>
            <w:tcW w:w="708" w:type="dxa"/>
            <w:vAlign w:val="center"/>
          </w:tcPr>
          <w:p w14:paraId="2AAB601F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11</w:t>
            </w:r>
          </w:p>
        </w:tc>
        <w:tc>
          <w:tcPr>
            <w:tcW w:w="1381" w:type="dxa"/>
          </w:tcPr>
          <w:p w14:paraId="0B9353A4" w14:textId="5EC7B5BB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團務會議</w:t>
            </w:r>
          </w:p>
        </w:tc>
        <w:tc>
          <w:tcPr>
            <w:tcW w:w="2017" w:type="dxa"/>
          </w:tcPr>
          <w:p w14:paraId="2DFC6DE8" w14:textId="2E93BD8C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7030A0"/>
              </w:rPr>
            </w:pPr>
            <w:r w:rsidRPr="00556347">
              <w:rPr>
                <w:rFonts w:ascii="標楷體" w:eastAsia="標楷體" w:hAnsi="標楷體" w:cstheme="minorBidi" w:hint="eastAsia"/>
                <w:color w:val="7030A0"/>
              </w:rPr>
              <w:t>1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10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06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.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24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（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三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）9:00-12:</w:t>
            </w:r>
            <w:r w:rsidRPr="00556347">
              <w:rPr>
                <w:rFonts w:ascii="標楷體" w:eastAsia="標楷體" w:hAnsi="標楷體" w:cstheme="minorBidi" w:hint="eastAsia"/>
                <w:color w:val="7030A0"/>
                <w:lang w:eastAsia="zh-TW"/>
              </w:rPr>
              <w:t>3</w:t>
            </w:r>
            <w:r w:rsidRPr="00556347">
              <w:rPr>
                <w:rFonts w:ascii="標楷體" w:eastAsia="標楷體" w:hAnsi="標楷體" w:cstheme="minorBidi" w:hint="eastAsia"/>
                <w:color w:val="7030A0"/>
              </w:rPr>
              <w:t>0</w:t>
            </w:r>
          </w:p>
        </w:tc>
        <w:tc>
          <w:tcPr>
            <w:tcW w:w="2850" w:type="dxa"/>
          </w:tcPr>
          <w:p w14:paraId="542C7815" w14:textId="74DB6BF0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健體領域素養導向教學與評量策略成果發表</w:t>
            </w:r>
          </w:p>
        </w:tc>
        <w:tc>
          <w:tcPr>
            <w:tcW w:w="1390" w:type="dxa"/>
            <w:vAlign w:val="center"/>
          </w:tcPr>
          <w:p w14:paraId="20C8CC5A" w14:textId="7777777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</w:rPr>
              <w:t>工作研討</w:t>
            </w:r>
          </w:p>
          <w:p w14:paraId="47301B64" w14:textId="52545D67" w:rsidR="006D0ECF" w:rsidRPr="00556347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099027EA" w14:textId="77777777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內聘講師</w:t>
            </w:r>
          </w:p>
          <w:p w14:paraId="1B979A28" w14:textId="7A57FA45" w:rsidR="006D0ECF" w:rsidRPr="00D703B4" w:rsidRDefault="006D0ECF" w:rsidP="006D0ECF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lang w:eastAsia="zh-TW"/>
              </w:rPr>
            </w:pPr>
            <w:r w:rsidRPr="00D703B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(不支領)</w:t>
            </w:r>
          </w:p>
        </w:tc>
      </w:tr>
    </w:tbl>
    <w:p w14:paraId="6D4D1221" w14:textId="77777777" w:rsidR="00AB2207" w:rsidRPr="00556347" w:rsidRDefault="00AB2207" w:rsidP="00A8409F">
      <w:pPr>
        <w:kinsoku w:val="0"/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經費概算：第一期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"/>
        <w:gridCol w:w="2233"/>
        <w:gridCol w:w="844"/>
        <w:gridCol w:w="901"/>
        <w:gridCol w:w="1080"/>
        <w:gridCol w:w="968"/>
        <w:gridCol w:w="2632"/>
      </w:tblGrid>
      <w:tr w:rsidR="00AB2207" w:rsidRPr="00556347" w14:paraId="3BF127FC" w14:textId="77777777" w:rsidTr="00AC3EDD">
        <w:trPr>
          <w:cantSplit/>
          <w:trHeight w:val="557"/>
          <w:jc w:val="center"/>
        </w:trPr>
        <w:tc>
          <w:tcPr>
            <w:tcW w:w="9640" w:type="dxa"/>
            <w:gridSpan w:val="7"/>
            <w:vAlign w:val="center"/>
          </w:tcPr>
          <w:p w14:paraId="40BD5EF8" w14:textId="77777777" w:rsidR="00AB2207" w:rsidRPr="00556347" w:rsidRDefault="00AB2207" w:rsidP="00A8409F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556347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AB2207" w:rsidRPr="00556347" w14:paraId="27BF74FE" w14:textId="77777777" w:rsidTr="00AC3EDD">
        <w:trPr>
          <w:cantSplit/>
          <w:trHeight w:val="510"/>
          <w:jc w:val="center"/>
        </w:trPr>
        <w:tc>
          <w:tcPr>
            <w:tcW w:w="982" w:type="dxa"/>
            <w:vAlign w:val="center"/>
          </w:tcPr>
          <w:p w14:paraId="2D97CADC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2233" w:type="dxa"/>
            <w:vAlign w:val="center"/>
          </w:tcPr>
          <w:p w14:paraId="334E2B5F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vAlign w:val="center"/>
          </w:tcPr>
          <w:p w14:paraId="58E29FFF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vAlign w:val="center"/>
          </w:tcPr>
          <w:p w14:paraId="0920D43B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vAlign w:val="center"/>
          </w:tcPr>
          <w:p w14:paraId="4B7A7FB3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vAlign w:val="center"/>
          </w:tcPr>
          <w:p w14:paraId="3581CC92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632" w:type="dxa"/>
            <w:vAlign w:val="center"/>
          </w:tcPr>
          <w:p w14:paraId="4F91CF03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C50EF3" w:rsidRPr="00556347" w14:paraId="5C4DA089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76F7F203" w14:textId="5D12E76D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210C50B5" w14:textId="2C7B5C3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講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556347">
              <w:rPr>
                <w:rFonts w:ascii="標楷體" w:eastAsia="標楷體" w:hAnsi="標楷體"/>
                <w:color w:val="auto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080EDB8" w14:textId="17C16923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D2C8E01" w14:textId="63CE59FF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1506E0A" w14:textId="2E6E37DA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159A5FE2" w14:textId="1903A4BD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632" w:type="dxa"/>
            <w:vMerge w:val="restart"/>
            <w:shd w:val="clear" w:color="auto" w:fill="auto"/>
          </w:tcPr>
          <w:p w14:paraId="71CBFE75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每學期辦理3場</w:t>
            </w:r>
          </w:p>
          <w:p w14:paraId="39EDD30E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團員專業成長</w:t>
            </w:r>
          </w:p>
          <w:p w14:paraId="73C67FFF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1場外聘</w:t>
            </w:r>
          </w:p>
          <w:p w14:paraId="08811D4C" w14:textId="21295785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2場外聘隸屬關係</w:t>
            </w:r>
          </w:p>
        </w:tc>
      </w:tr>
      <w:tr w:rsidR="00C50EF3" w:rsidRPr="00556347" w14:paraId="5DC2650C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29147CE4" w14:textId="0FEFF86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207F77F" w14:textId="3C24E9B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講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556347">
              <w:rPr>
                <w:rFonts w:ascii="標楷體" w:eastAsia="標楷體" w:hAnsi="標楷體"/>
                <w:color w:val="auto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6AE6D3F" w14:textId="239125DE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CA1E6DF" w14:textId="02B58A6F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A22E2CF" w14:textId="6A75A0D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7640B52" w14:textId="5F21CB7F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632" w:type="dxa"/>
            <w:vMerge/>
            <w:shd w:val="clear" w:color="auto" w:fill="auto"/>
            <w:vAlign w:val="center"/>
          </w:tcPr>
          <w:p w14:paraId="341326C0" w14:textId="77777777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C50EF3" w:rsidRPr="00556347" w14:paraId="7C8AA5FD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05AB5A46" w14:textId="4BFBB853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9B2EBE6" w14:textId="7EECD9D3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010A070" w14:textId="05EB3FC2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8E79FEA" w14:textId="0279F74E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8EE8278" w14:textId="58FA362C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410FE80A" w14:textId="38937271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1A45A2FE" w14:textId="4681FF12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核實支付(市款)</w:t>
            </w:r>
          </w:p>
        </w:tc>
      </w:tr>
      <w:tr w:rsidR="00C50EF3" w:rsidRPr="00556347" w14:paraId="2E8953CF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6E0ED232" w14:textId="17AB59F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49A2A899" w14:textId="7539EBA5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02AC6BC" w14:textId="31F1427C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0416C2E9" w14:textId="306291A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D84B1B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840295A" w14:textId="1B06516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人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07F5F8F" w14:textId="0C0C4C4A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4181E05E" w14:textId="572213C9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C50EF3" w:rsidRPr="00556347" w14:paraId="60F2F2B5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656107FC" w14:textId="1643B7B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567C3BF1" w14:textId="45C4280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教材教具</w:t>
            </w:r>
            <w:r w:rsidR="002151C7"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7146DE1" w14:textId="43417169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65C84F11" w14:textId="22BD757C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08E229B" w14:textId="0ED3A2E0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77D26F91" w14:textId="1BF1EAB0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5F0F1705" w14:textId="1B0B3975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(市款)</w:t>
            </w:r>
          </w:p>
        </w:tc>
      </w:tr>
      <w:tr w:rsidR="00493956" w:rsidRPr="00556347" w14:paraId="5F7EBA13" w14:textId="77777777" w:rsidTr="00AC3EDD">
        <w:trPr>
          <w:cantSplit/>
          <w:trHeight w:val="510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6355E610" w14:textId="1AEB7C55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167EB9F" w14:textId="3D3A2BC8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印刷</w:t>
            </w:r>
            <w:r w:rsidRPr="00556347">
              <w:rPr>
                <w:rFonts w:ascii="標楷體" w:eastAsia="標楷體" w:hAnsi="標楷體"/>
                <w:color w:val="auto"/>
              </w:rPr>
              <w:t>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3AC71D9C" w14:textId="2BF66137" w:rsidR="00493956" w:rsidRPr="00B41E0E" w:rsidRDefault="00B41E0E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  <w:r w:rsidRPr="00B41E0E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03C7C46A" w14:textId="6727B079" w:rsidR="00493956" w:rsidRPr="00B41E0E" w:rsidRDefault="00B41E0E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B41E0E">
              <w:rPr>
                <w:rFonts w:ascii="標楷體" w:eastAsia="標楷體" w:hAnsi="標楷體"/>
                <w:color w:val="auto"/>
              </w:rPr>
              <w:t>36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1C6C8B6" w14:textId="5CB5EDB5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620EBC6A" w14:textId="5937E5B1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Pr="00556347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6A5F2797" w14:textId="5B11D3E3" w:rsidR="00493956" w:rsidRPr="00556347" w:rsidRDefault="00493956" w:rsidP="00493956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493956" w:rsidRPr="00556347" w14:paraId="64155261" w14:textId="77777777" w:rsidTr="00AC3EDD">
        <w:trPr>
          <w:cantSplit/>
          <w:trHeight w:val="547"/>
          <w:jc w:val="center"/>
        </w:trPr>
        <w:tc>
          <w:tcPr>
            <w:tcW w:w="982" w:type="dxa"/>
            <w:shd w:val="clear" w:color="auto" w:fill="auto"/>
            <w:vAlign w:val="center"/>
          </w:tcPr>
          <w:p w14:paraId="1BB54C29" w14:textId="006257EA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53791E5" w14:textId="608D660A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0FE4BF3C" w14:textId="62FA43C9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1,040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55890762" w14:textId="52335539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4ED2959" w14:textId="79078674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195800A5" w14:textId="03135959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1,040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601D6E17" w14:textId="6AAC1F12" w:rsidR="00493956" w:rsidRPr="00556347" w:rsidRDefault="00493956" w:rsidP="00493956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備註「凡前項費用未列之辦公事務費用屬之。如文具用品、紙張、資訊耗材、資料夾、郵資等屬之。</w:t>
            </w: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」</w:t>
            </w:r>
          </w:p>
        </w:tc>
      </w:tr>
      <w:tr w:rsidR="00AB2207" w:rsidRPr="00556347" w14:paraId="0A472F3A" w14:textId="77777777" w:rsidTr="00AC3EDD">
        <w:trPr>
          <w:cantSplit/>
          <w:trHeight w:val="439"/>
          <w:jc w:val="center"/>
        </w:trPr>
        <w:tc>
          <w:tcPr>
            <w:tcW w:w="3215" w:type="dxa"/>
            <w:gridSpan w:val="2"/>
            <w:shd w:val="clear" w:color="auto" w:fill="auto"/>
            <w:vAlign w:val="center"/>
          </w:tcPr>
          <w:p w14:paraId="21062DE7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lastRenderedPageBreak/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051BC885" w14:textId="77777777" w:rsidR="00AB2207" w:rsidRPr="00556347" w:rsidRDefault="00AB2207" w:rsidP="00A8409F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632" w:type="dxa"/>
            <w:shd w:val="clear" w:color="auto" w:fill="auto"/>
          </w:tcPr>
          <w:p w14:paraId="0C2C7EF1" w14:textId="4417C08A" w:rsidR="00493956" w:rsidRPr="00556347" w:rsidRDefault="00493956" w:rsidP="00493956">
            <w:pPr>
              <w:snapToGrid w:val="0"/>
              <w:ind w:right="960"/>
              <w:rPr>
                <w:rFonts w:ascii="標楷體" w:eastAsia="標楷體" w:hAnsi="標楷體"/>
                <w:color w:val="00B0F0"/>
              </w:rPr>
            </w:pPr>
            <w:r w:rsidRPr="00556347">
              <w:rPr>
                <w:rFonts w:ascii="標楷體" w:eastAsia="標楷體" w:hAnsi="標楷體" w:hint="eastAsia"/>
                <w:color w:val="00B0F0"/>
              </w:rPr>
              <w:t>部款0元</w:t>
            </w:r>
          </w:p>
          <w:p w14:paraId="15E84261" w14:textId="26324F14" w:rsidR="00AB2207" w:rsidRPr="00556347" w:rsidRDefault="00493956" w:rsidP="00493956">
            <w:pPr>
              <w:snapToGrid w:val="0"/>
              <w:ind w:right="960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color w:val="00B0F0"/>
              </w:rPr>
              <w:t>市款</w:t>
            </w:r>
            <w:r w:rsidRPr="00556347">
              <w:rPr>
                <w:rFonts w:ascii="標楷體" w:eastAsia="標楷體" w:hAnsi="標楷體" w:hint="eastAsia"/>
                <w:color w:val="00B0F0"/>
                <w:lang w:eastAsia="zh-TW"/>
              </w:rPr>
              <w:t>25</w:t>
            </w:r>
            <w:r w:rsidR="00AC3EDD" w:rsidRPr="00556347">
              <w:rPr>
                <w:rFonts w:ascii="標楷體" w:eastAsia="標楷體" w:hAnsi="標楷體"/>
                <w:color w:val="00B0F0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00B0F0"/>
                <w:lang w:eastAsia="zh-TW"/>
              </w:rPr>
              <w:t>00</w:t>
            </w:r>
            <w:r w:rsidRPr="00556347">
              <w:rPr>
                <w:rFonts w:ascii="標楷體" w:eastAsia="標楷體" w:hAnsi="標楷體" w:hint="eastAsia"/>
                <w:color w:val="00B0F0"/>
              </w:rPr>
              <w:t>0</w:t>
            </w:r>
            <w:r w:rsidR="00AC3EDD" w:rsidRPr="00556347">
              <w:rPr>
                <w:rFonts w:ascii="標楷體" w:eastAsia="標楷體" w:hAnsi="標楷體" w:hint="eastAsia"/>
                <w:color w:val="00B0F0"/>
                <w:lang w:eastAsia="zh-TW"/>
              </w:rPr>
              <w:t>元</w:t>
            </w:r>
          </w:p>
        </w:tc>
      </w:tr>
      <w:tr w:rsidR="002E3E92" w:rsidRPr="00556347" w14:paraId="6135E10E" w14:textId="77777777" w:rsidTr="00AC3EDD">
        <w:trPr>
          <w:cantSplit/>
          <w:trHeight w:val="439"/>
          <w:jc w:val="center"/>
        </w:trPr>
        <w:tc>
          <w:tcPr>
            <w:tcW w:w="3215" w:type="dxa"/>
            <w:gridSpan w:val="2"/>
            <w:shd w:val="clear" w:color="auto" w:fill="auto"/>
          </w:tcPr>
          <w:p w14:paraId="052BC766" w14:textId="11AF3724" w:rsidR="002E3E92" w:rsidRPr="00556347" w:rsidRDefault="002E3E92" w:rsidP="002E3E92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教育部精進要點補助經費合計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7B8D474D" w14:textId="7F9537C1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</w:t>
            </w:r>
          </w:p>
        </w:tc>
        <w:tc>
          <w:tcPr>
            <w:tcW w:w="2632" w:type="dxa"/>
            <w:shd w:val="clear" w:color="auto" w:fill="auto"/>
          </w:tcPr>
          <w:p w14:paraId="75F55E77" w14:textId="77777777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  <w:tr w:rsidR="002E3E92" w:rsidRPr="00556347" w14:paraId="4D3DB879" w14:textId="77777777" w:rsidTr="00AC3EDD">
        <w:trPr>
          <w:cantSplit/>
          <w:trHeight w:val="439"/>
          <w:jc w:val="center"/>
        </w:trPr>
        <w:tc>
          <w:tcPr>
            <w:tcW w:w="3215" w:type="dxa"/>
            <w:gridSpan w:val="2"/>
            <w:shd w:val="clear" w:color="auto" w:fill="auto"/>
          </w:tcPr>
          <w:p w14:paraId="291A2B61" w14:textId="09E324A4" w:rsidR="002E3E92" w:rsidRPr="00556347" w:rsidRDefault="002E3E92" w:rsidP="002E3E92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市府預算補助經費合計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6BFEEAD9" w14:textId="1B955C44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25</w:t>
            </w:r>
            <w:r w:rsidRPr="00556347">
              <w:rPr>
                <w:rFonts w:ascii="標楷體" w:eastAsia="標楷體" w:hAnsi="標楷體" w:cs="Arial"/>
                <w:b/>
                <w:color w:val="FF0000"/>
                <w:lang w:eastAsia="zh-TW"/>
              </w:rPr>
              <w:t>,</w:t>
            </w: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000</w:t>
            </w:r>
          </w:p>
        </w:tc>
        <w:tc>
          <w:tcPr>
            <w:tcW w:w="2632" w:type="dxa"/>
            <w:shd w:val="clear" w:color="auto" w:fill="auto"/>
          </w:tcPr>
          <w:p w14:paraId="2D847308" w14:textId="77777777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  <w:tr w:rsidR="002E3E92" w:rsidRPr="00556347" w14:paraId="6ED706F4" w14:textId="77777777" w:rsidTr="00AC3EDD">
        <w:trPr>
          <w:cantSplit/>
          <w:trHeight w:val="439"/>
          <w:jc w:val="center"/>
        </w:trPr>
        <w:tc>
          <w:tcPr>
            <w:tcW w:w="3215" w:type="dxa"/>
            <w:gridSpan w:val="2"/>
            <w:shd w:val="clear" w:color="auto" w:fill="auto"/>
          </w:tcPr>
          <w:p w14:paraId="62ADCC51" w14:textId="6A0162C5" w:rsidR="002E3E92" w:rsidRPr="00556347" w:rsidRDefault="002E3E92" w:rsidP="002E3E92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40841EF6" w14:textId="4C015E6A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25</w:t>
            </w:r>
            <w:r w:rsidRPr="00556347">
              <w:rPr>
                <w:rFonts w:ascii="標楷體" w:eastAsia="標楷體" w:hAnsi="標楷體" w:cs="Arial"/>
                <w:b/>
                <w:color w:val="FF0000"/>
                <w:lang w:eastAsia="zh-TW"/>
              </w:rPr>
              <w:t>,</w:t>
            </w: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000</w:t>
            </w:r>
          </w:p>
        </w:tc>
        <w:tc>
          <w:tcPr>
            <w:tcW w:w="2632" w:type="dxa"/>
            <w:shd w:val="clear" w:color="auto" w:fill="auto"/>
          </w:tcPr>
          <w:p w14:paraId="27A48D8C" w14:textId="77777777" w:rsidR="002E3E92" w:rsidRPr="00556347" w:rsidRDefault="002E3E92" w:rsidP="002E3E92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14:paraId="4D2B407E" w14:textId="77777777" w:rsidR="00AB2207" w:rsidRPr="00556347" w:rsidRDefault="00AB2207" w:rsidP="00A8409F">
      <w:pPr>
        <w:kinsoku w:val="0"/>
        <w:snapToGrid w:val="0"/>
        <w:ind w:firstLineChars="100" w:firstLine="24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lang w:eastAsia="zh-TW"/>
        </w:rPr>
        <w:t>經費概算：第二期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233"/>
        <w:gridCol w:w="844"/>
        <w:gridCol w:w="901"/>
        <w:gridCol w:w="1080"/>
        <w:gridCol w:w="968"/>
        <w:gridCol w:w="2490"/>
      </w:tblGrid>
      <w:tr w:rsidR="00AB2207" w:rsidRPr="00556347" w14:paraId="6F077A33" w14:textId="77777777" w:rsidTr="003911C9">
        <w:trPr>
          <w:cantSplit/>
          <w:trHeight w:val="557"/>
          <w:jc w:val="center"/>
        </w:trPr>
        <w:tc>
          <w:tcPr>
            <w:tcW w:w="9351" w:type="dxa"/>
            <w:gridSpan w:val="7"/>
            <w:vAlign w:val="center"/>
          </w:tcPr>
          <w:p w14:paraId="0F55F0E7" w14:textId="77777777" w:rsidR="00AB2207" w:rsidRPr="00556347" w:rsidRDefault="00AB2207" w:rsidP="00A8409F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556347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AB2207" w:rsidRPr="00556347" w14:paraId="24D328F6" w14:textId="77777777" w:rsidTr="003911C9">
        <w:trPr>
          <w:cantSplit/>
          <w:trHeight w:val="694"/>
          <w:jc w:val="center"/>
        </w:trPr>
        <w:tc>
          <w:tcPr>
            <w:tcW w:w="835" w:type="dxa"/>
            <w:vAlign w:val="center"/>
          </w:tcPr>
          <w:p w14:paraId="0CE7DDC8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2233" w:type="dxa"/>
            <w:vAlign w:val="center"/>
          </w:tcPr>
          <w:p w14:paraId="363400D2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vAlign w:val="center"/>
          </w:tcPr>
          <w:p w14:paraId="041056DA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vAlign w:val="center"/>
          </w:tcPr>
          <w:p w14:paraId="01E0A584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vAlign w:val="center"/>
          </w:tcPr>
          <w:p w14:paraId="223A74E6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vAlign w:val="center"/>
          </w:tcPr>
          <w:p w14:paraId="37A35B06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490" w:type="dxa"/>
            <w:vAlign w:val="center"/>
          </w:tcPr>
          <w:p w14:paraId="10E7B9E4" w14:textId="77777777" w:rsidR="00AB2207" w:rsidRPr="00556347" w:rsidRDefault="00AB2207" w:rsidP="00A8409F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C50EF3" w:rsidRPr="00556347" w14:paraId="6CA3414F" w14:textId="77777777" w:rsidTr="003911C9">
        <w:trPr>
          <w:cantSplit/>
          <w:trHeight w:val="557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53D723A2" w14:textId="30D0D8C0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F7ED584" w14:textId="52704BF9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講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556347">
              <w:rPr>
                <w:rFonts w:ascii="標楷體" w:eastAsia="標楷體" w:hAnsi="標楷體"/>
                <w:color w:val="auto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3FD216B9" w14:textId="091C6BFC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9BE9517" w14:textId="7469D2AC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F6A840D" w14:textId="6D6DD0F1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458A164" w14:textId="73348100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490" w:type="dxa"/>
            <w:vMerge w:val="restart"/>
            <w:shd w:val="clear" w:color="auto" w:fill="auto"/>
          </w:tcPr>
          <w:p w14:paraId="76F1CFDE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每學期辦理3場</w:t>
            </w:r>
          </w:p>
          <w:p w14:paraId="35C06E43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團員專業成長</w:t>
            </w:r>
          </w:p>
          <w:p w14:paraId="3252C87F" w14:textId="77777777" w:rsidR="00C50EF3" w:rsidRPr="00556347" w:rsidRDefault="00C50EF3" w:rsidP="00C50EF3">
            <w:pPr>
              <w:rPr>
                <w:rFonts w:ascii="標楷體" w:eastAsia="標楷體" w:hAnsi="標楷體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1場外聘</w:t>
            </w:r>
          </w:p>
          <w:p w14:paraId="46E57AC2" w14:textId="2CE286E8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lang w:eastAsia="zh-TW"/>
              </w:rPr>
              <w:t>2場外聘隸屬關係</w:t>
            </w:r>
          </w:p>
        </w:tc>
      </w:tr>
      <w:tr w:rsidR="00C50EF3" w:rsidRPr="00556347" w14:paraId="24EE3842" w14:textId="77777777" w:rsidTr="003911C9">
        <w:trPr>
          <w:cantSplit/>
          <w:trHeight w:val="551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4E0D75ED" w14:textId="4E627E96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571D33F" w14:textId="7C34A45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講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r w:rsidRPr="00556347">
              <w:rPr>
                <w:rFonts w:ascii="標楷體" w:eastAsia="標楷體" w:hAnsi="標楷體"/>
                <w:color w:val="auto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2AC20309" w14:textId="23E6738A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6FFB4084" w14:textId="0F1F253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4E6F667" w14:textId="6897A9FB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7B877700" w14:textId="2D1887FA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556347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490" w:type="dxa"/>
            <w:vMerge/>
            <w:shd w:val="clear" w:color="auto" w:fill="auto"/>
            <w:vAlign w:val="center"/>
          </w:tcPr>
          <w:p w14:paraId="16ED33F0" w14:textId="77777777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C50EF3" w:rsidRPr="00556347" w14:paraId="5BC86E8C" w14:textId="77777777" w:rsidTr="003911C9">
        <w:trPr>
          <w:cantSplit/>
          <w:trHeight w:val="551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61F10D0C" w14:textId="2CED459A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78E73BA" w14:textId="34A3103E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2EFA95C4" w14:textId="6121D34B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5E5048F5" w14:textId="32590398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90BC727" w14:textId="3940D451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63E40F70" w14:textId="245FE82C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3F312796" w14:textId="7DCF7EA4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</w:rPr>
              <w:t>核實支付(市款)</w:t>
            </w:r>
          </w:p>
        </w:tc>
      </w:tr>
      <w:tr w:rsidR="00C50EF3" w:rsidRPr="00556347" w14:paraId="6D6351F2" w14:textId="77777777" w:rsidTr="003911C9">
        <w:trPr>
          <w:cantSplit/>
          <w:trHeight w:val="551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3345CE85" w14:textId="621F4B51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810A01B" w14:textId="47A05536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0DAF2D7" w14:textId="170F028E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AA3036F" w14:textId="2F47F459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D84B1B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AC7B7A7" w14:textId="1EC44B67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人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3ADD6519" w14:textId="2DF0B1D3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5A7C4B58" w14:textId="07480BC0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hint="eastAsia"/>
              </w:rPr>
              <w:t>每餐單價上限80元</w:t>
            </w:r>
          </w:p>
        </w:tc>
      </w:tr>
      <w:tr w:rsidR="00C50EF3" w:rsidRPr="00556347" w14:paraId="65F53C76" w14:textId="77777777" w:rsidTr="003911C9">
        <w:trPr>
          <w:cantSplit/>
          <w:trHeight w:val="526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164BAF19" w14:textId="26976D1C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7089010F" w14:textId="113F9F82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教材教具</w:t>
            </w:r>
            <w:r w:rsidR="002151C7"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2FA9861" w14:textId="35A5CC96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2B4ABDC" w14:textId="6E1F5658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83202F9" w14:textId="18653007" w:rsidR="00C50EF3" w:rsidRPr="00556347" w:rsidRDefault="00C50EF3" w:rsidP="00C50EF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1A8BB3C" w14:textId="297CB2CE" w:rsidR="00C50EF3" w:rsidRPr="00556347" w:rsidRDefault="00C50EF3" w:rsidP="00C50EF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3</w:t>
            </w:r>
            <w:r w:rsidRPr="00556347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3CE34538" w14:textId="77777777" w:rsidR="00C50EF3" w:rsidRPr="00556347" w:rsidRDefault="00C50EF3" w:rsidP="00C50EF3">
            <w:pPr>
              <w:rPr>
                <w:rFonts w:ascii="標楷體" w:eastAsia="標楷體" w:hAnsi="標楷體"/>
              </w:rPr>
            </w:pPr>
            <w:r w:rsidRPr="00556347">
              <w:rPr>
                <w:rFonts w:ascii="標楷體" w:eastAsia="標楷體" w:hAnsi="標楷體" w:hint="eastAsia"/>
              </w:rPr>
              <w:t>籃球球500元*6</w:t>
            </w:r>
          </w:p>
          <w:p w14:paraId="5123D027" w14:textId="75E34357" w:rsidR="00C50EF3" w:rsidRPr="00556347" w:rsidRDefault="00C50EF3" w:rsidP="00C50EF3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556347">
              <w:rPr>
                <w:rFonts w:ascii="標楷體" w:eastAsia="標楷體" w:hAnsi="標楷體" w:hint="eastAsia"/>
              </w:rPr>
              <w:t>(市款)</w:t>
            </w:r>
          </w:p>
        </w:tc>
      </w:tr>
      <w:tr w:rsidR="00493956" w:rsidRPr="00556347" w14:paraId="261EDAD9" w14:textId="77777777" w:rsidTr="003911C9">
        <w:trPr>
          <w:cantSplit/>
          <w:trHeight w:val="553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0C1D61F9" w14:textId="0BC897DE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5E443E89" w14:textId="4C71DC9C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印刷</w:t>
            </w:r>
            <w:r w:rsidRPr="00556347">
              <w:rPr>
                <w:rFonts w:ascii="標楷體" w:eastAsia="標楷體" w:hAnsi="標楷體"/>
                <w:color w:val="auto"/>
              </w:rPr>
              <w:t>費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B1FE6A2" w14:textId="5CA7A111" w:rsidR="00493956" w:rsidRPr="00B41E0E" w:rsidRDefault="00B41E0E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B41E0E">
              <w:rPr>
                <w:rFonts w:ascii="標楷體" w:eastAsia="標楷體" w:hAnsi="標楷體"/>
                <w:color w:val="auto"/>
              </w:rPr>
              <w:t>60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1DFBF07" w14:textId="2F42AA9B" w:rsidR="00493956" w:rsidRPr="00B41E0E" w:rsidRDefault="00B41E0E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B41E0E">
              <w:rPr>
                <w:rFonts w:ascii="標楷體" w:eastAsia="標楷體" w:hAnsi="標楷體"/>
                <w:color w:val="auto"/>
              </w:rPr>
              <w:t>36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FB031DB" w14:textId="7C53618F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35756EE2" w14:textId="1DBAABD1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2</w:t>
            </w:r>
            <w:r w:rsidRPr="00556347">
              <w:rPr>
                <w:rFonts w:ascii="標楷體" w:eastAsia="標楷體" w:hAnsi="標楷體" w:hint="eastAsia"/>
                <w:color w:val="auto"/>
              </w:rPr>
              <w:t>,</w:t>
            </w:r>
            <w:r w:rsidRPr="00556347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Pr="00556347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752BA326" w14:textId="3CE3F28E" w:rsidR="00493956" w:rsidRPr="00556347" w:rsidRDefault="00493956" w:rsidP="00493956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493956" w:rsidRPr="00556347" w14:paraId="5550B0BD" w14:textId="77777777" w:rsidTr="003911C9">
        <w:trPr>
          <w:cantSplit/>
          <w:trHeight w:val="547"/>
          <w:jc w:val="center"/>
        </w:trPr>
        <w:tc>
          <w:tcPr>
            <w:tcW w:w="835" w:type="dxa"/>
            <w:shd w:val="clear" w:color="auto" w:fill="auto"/>
            <w:vAlign w:val="center"/>
          </w:tcPr>
          <w:p w14:paraId="08BE7BFF" w14:textId="424AD6B3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7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0EA78BDA" w14:textId="51670943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4CACF619" w14:textId="0B20B761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1,040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2269F700" w14:textId="69CB8FA7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6356D47" w14:textId="2571525C" w:rsidR="00493956" w:rsidRPr="00556347" w:rsidRDefault="00493956" w:rsidP="00493956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AAE120F" w14:textId="22013CFA" w:rsidR="00493956" w:rsidRPr="00556347" w:rsidRDefault="00493956" w:rsidP="00493956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556347">
              <w:rPr>
                <w:rFonts w:ascii="標楷體" w:eastAsia="標楷體" w:hAnsi="標楷體"/>
                <w:color w:val="auto"/>
              </w:rPr>
              <w:t>1,040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62F7BE69" w14:textId="4FDCE741" w:rsidR="00493956" w:rsidRPr="00556347" w:rsidRDefault="00493956" w:rsidP="00493956">
            <w:pPr>
              <w:kinsoku w:val="0"/>
              <w:snapToGrid w:val="0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  <w:lang w:eastAsia="zh-TW"/>
              </w:rPr>
              <w:t>備註「凡前項費用未列之辦公事務費用屬之。如文具用品、紙張、資訊耗材、資料夾、郵資等屬之。」</w:t>
            </w:r>
          </w:p>
        </w:tc>
      </w:tr>
      <w:tr w:rsidR="00493956" w:rsidRPr="00556347" w14:paraId="7F6F14B7" w14:textId="77777777" w:rsidTr="003911C9">
        <w:trPr>
          <w:cantSplit/>
          <w:trHeight w:val="555"/>
          <w:jc w:val="center"/>
        </w:trPr>
        <w:tc>
          <w:tcPr>
            <w:tcW w:w="3068" w:type="dxa"/>
            <w:gridSpan w:val="2"/>
            <w:shd w:val="clear" w:color="auto" w:fill="auto"/>
            <w:vAlign w:val="center"/>
          </w:tcPr>
          <w:p w14:paraId="13992066" w14:textId="70B68DF0" w:rsidR="00493956" w:rsidRPr="00556347" w:rsidRDefault="00493956" w:rsidP="00493956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747CA572" w14:textId="398A17AA" w:rsidR="00493956" w:rsidRPr="00556347" w:rsidRDefault="00493956" w:rsidP="00493956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556347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490" w:type="dxa"/>
            <w:shd w:val="clear" w:color="auto" w:fill="auto"/>
          </w:tcPr>
          <w:p w14:paraId="14247F3B" w14:textId="77777777" w:rsidR="00C50EF3" w:rsidRPr="00556347" w:rsidRDefault="00C50EF3" w:rsidP="00AC3EDD">
            <w:pPr>
              <w:rPr>
                <w:rFonts w:ascii="標楷體" w:eastAsia="標楷體" w:hAnsi="標楷體"/>
              </w:rPr>
            </w:pPr>
            <w:r w:rsidRPr="00556347">
              <w:rPr>
                <w:rFonts w:ascii="標楷體" w:eastAsia="標楷體" w:hAnsi="標楷體" w:hint="eastAsia"/>
              </w:rPr>
              <w:t>部款0元</w:t>
            </w:r>
          </w:p>
          <w:p w14:paraId="6CE3EFB0" w14:textId="73107852" w:rsidR="00493956" w:rsidRPr="00556347" w:rsidRDefault="00C50EF3" w:rsidP="00AC3EDD">
            <w:pPr>
              <w:rPr>
                <w:color w:val="auto"/>
              </w:rPr>
            </w:pPr>
            <w:r w:rsidRPr="00556347">
              <w:rPr>
                <w:rFonts w:ascii="標楷體" w:eastAsia="標楷體" w:hAnsi="標楷體" w:hint="eastAsia"/>
              </w:rPr>
              <w:t>市款25</w:t>
            </w:r>
            <w:r w:rsidRPr="00556347">
              <w:rPr>
                <w:rFonts w:ascii="標楷體" w:eastAsia="標楷體" w:hAnsi="標楷體"/>
              </w:rPr>
              <w:t>,</w:t>
            </w:r>
            <w:r w:rsidRPr="00556347">
              <w:rPr>
                <w:rFonts w:ascii="標楷體" w:eastAsia="標楷體" w:hAnsi="標楷體" w:hint="eastAsia"/>
              </w:rPr>
              <w:t>00</w:t>
            </w:r>
            <w:r w:rsidR="00AC3EDD" w:rsidRPr="00556347">
              <w:rPr>
                <w:rFonts w:ascii="標楷體" w:eastAsia="標楷體" w:hAnsi="標楷體"/>
              </w:rPr>
              <w:t>0</w:t>
            </w:r>
            <w:r w:rsidRPr="00556347">
              <w:rPr>
                <w:rFonts w:ascii="標楷體" w:eastAsia="標楷體" w:hAnsi="標楷體" w:hint="eastAsia"/>
              </w:rPr>
              <w:t>元</w:t>
            </w:r>
          </w:p>
        </w:tc>
      </w:tr>
      <w:tr w:rsidR="0075621B" w:rsidRPr="00556347" w14:paraId="6EF41428" w14:textId="77777777" w:rsidTr="0075621B">
        <w:trPr>
          <w:cantSplit/>
          <w:trHeight w:val="555"/>
          <w:jc w:val="center"/>
        </w:trPr>
        <w:tc>
          <w:tcPr>
            <w:tcW w:w="3068" w:type="dxa"/>
            <w:gridSpan w:val="2"/>
            <w:shd w:val="clear" w:color="auto" w:fill="auto"/>
          </w:tcPr>
          <w:p w14:paraId="2DAD568F" w14:textId="45EC549C" w:rsidR="0075621B" w:rsidRPr="00556347" w:rsidRDefault="0075621B" w:rsidP="0075621B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教育部精進要點補助經費合計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6DDE8350" w14:textId="7D9363C7" w:rsidR="0075621B" w:rsidRPr="00556347" w:rsidRDefault="0075621B" w:rsidP="0075621B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</w:t>
            </w:r>
          </w:p>
        </w:tc>
        <w:tc>
          <w:tcPr>
            <w:tcW w:w="2490" w:type="dxa"/>
            <w:shd w:val="clear" w:color="auto" w:fill="auto"/>
          </w:tcPr>
          <w:p w14:paraId="0C608C53" w14:textId="77777777" w:rsidR="0075621B" w:rsidRPr="00556347" w:rsidRDefault="0075621B" w:rsidP="0075621B">
            <w:pPr>
              <w:snapToGrid w:val="0"/>
              <w:jc w:val="right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</w:p>
        </w:tc>
      </w:tr>
      <w:tr w:rsidR="0075621B" w:rsidRPr="00556347" w14:paraId="36B689F3" w14:textId="77777777" w:rsidTr="0075621B">
        <w:trPr>
          <w:cantSplit/>
          <w:trHeight w:val="555"/>
          <w:jc w:val="center"/>
        </w:trPr>
        <w:tc>
          <w:tcPr>
            <w:tcW w:w="3068" w:type="dxa"/>
            <w:gridSpan w:val="2"/>
            <w:shd w:val="clear" w:color="auto" w:fill="auto"/>
          </w:tcPr>
          <w:p w14:paraId="56284B65" w14:textId="1676C8EE" w:rsidR="0075621B" w:rsidRPr="00556347" w:rsidRDefault="0075621B" w:rsidP="0075621B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市府預算補助經費合計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62E13529" w14:textId="0CCBFE3C" w:rsidR="0075621B" w:rsidRPr="00556347" w:rsidRDefault="002E3E92" w:rsidP="0075621B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/>
                <w:b/>
                <w:color w:val="FF0000"/>
                <w:lang w:eastAsia="zh-TW"/>
              </w:rPr>
              <w:t>25</w:t>
            </w:r>
            <w:r w:rsidR="0075621B" w:rsidRPr="00556347">
              <w:rPr>
                <w:rFonts w:ascii="標楷體" w:eastAsia="標楷體" w:hAnsi="標楷體" w:cs="Arial"/>
                <w:b/>
                <w:color w:val="FF0000"/>
                <w:lang w:eastAsia="zh-TW"/>
              </w:rPr>
              <w:t>,</w:t>
            </w:r>
            <w:r w:rsidR="0075621B"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000</w:t>
            </w:r>
          </w:p>
        </w:tc>
        <w:tc>
          <w:tcPr>
            <w:tcW w:w="2490" w:type="dxa"/>
            <w:shd w:val="clear" w:color="auto" w:fill="auto"/>
          </w:tcPr>
          <w:p w14:paraId="74C14D11" w14:textId="77777777" w:rsidR="0075621B" w:rsidRPr="00556347" w:rsidRDefault="0075621B" w:rsidP="0075621B">
            <w:pPr>
              <w:snapToGrid w:val="0"/>
              <w:jc w:val="right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</w:p>
        </w:tc>
      </w:tr>
      <w:tr w:rsidR="0075621B" w:rsidRPr="00556347" w14:paraId="464E41AC" w14:textId="77777777" w:rsidTr="0075621B">
        <w:trPr>
          <w:cantSplit/>
          <w:trHeight w:val="555"/>
          <w:jc w:val="center"/>
        </w:trPr>
        <w:tc>
          <w:tcPr>
            <w:tcW w:w="3068" w:type="dxa"/>
            <w:gridSpan w:val="2"/>
            <w:shd w:val="clear" w:color="auto" w:fill="auto"/>
          </w:tcPr>
          <w:p w14:paraId="43F48B66" w14:textId="66070749" w:rsidR="0075621B" w:rsidRPr="00556347" w:rsidRDefault="0075621B" w:rsidP="0075621B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FF0000"/>
              </w:rPr>
            </w:pPr>
            <w:r w:rsidRPr="00556347">
              <w:rPr>
                <w:rFonts w:ascii="標楷體" w:eastAsia="標楷體" w:hAnsi="標楷體" w:hint="eastAsia"/>
                <w:b/>
                <w:color w:val="FF0000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14:paraId="17949D1A" w14:textId="2F0D21F0" w:rsidR="0075621B" w:rsidRPr="00556347" w:rsidRDefault="002E3E92" w:rsidP="0075621B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FF0000"/>
                <w:lang w:eastAsia="zh-TW"/>
              </w:rPr>
            </w:pPr>
            <w:r w:rsidRPr="00556347">
              <w:rPr>
                <w:rFonts w:ascii="標楷體" w:eastAsia="標楷體" w:hAnsi="標楷體" w:cs="Arial"/>
                <w:b/>
                <w:color w:val="FF0000"/>
                <w:lang w:eastAsia="zh-TW"/>
              </w:rPr>
              <w:t>25</w:t>
            </w:r>
            <w:r w:rsidR="0075621B" w:rsidRPr="00556347">
              <w:rPr>
                <w:rFonts w:ascii="標楷體" w:eastAsia="標楷體" w:hAnsi="標楷體" w:cs="Arial" w:hint="eastAsia"/>
                <w:b/>
                <w:color w:val="FF0000"/>
                <w:lang w:eastAsia="zh-TW"/>
              </w:rPr>
              <w:t>,000</w:t>
            </w:r>
          </w:p>
        </w:tc>
        <w:tc>
          <w:tcPr>
            <w:tcW w:w="2490" w:type="dxa"/>
            <w:shd w:val="clear" w:color="auto" w:fill="auto"/>
          </w:tcPr>
          <w:p w14:paraId="3B5BA824" w14:textId="77777777" w:rsidR="0075621B" w:rsidRPr="00556347" w:rsidRDefault="0075621B" w:rsidP="0075621B">
            <w:pPr>
              <w:snapToGrid w:val="0"/>
              <w:jc w:val="right"/>
              <w:rPr>
                <w:rFonts w:ascii="標楷體" w:eastAsia="標楷體" w:hAnsi="標楷體"/>
                <w:b/>
                <w:color w:val="FF0000"/>
              </w:rPr>
            </w:pPr>
          </w:p>
        </w:tc>
      </w:tr>
    </w:tbl>
    <w:p w14:paraId="637AB254" w14:textId="45E44566" w:rsidR="00AB2207" w:rsidRPr="00556347" w:rsidRDefault="003E5928" w:rsidP="00A8409F">
      <w:pPr>
        <w:tabs>
          <w:tab w:val="left" w:pos="3960"/>
          <w:tab w:val="left" w:pos="7212"/>
        </w:tabs>
        <w:kinsoku w:val="0"/>
        <w:snapToGrid w:val="0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556347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 xml:space="preserve">  </w:t>
      </w:r>
      <w:r w:rsidR="00AB2207" w:rsidRPr="00556347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承辦人:</w:t>
      </w:r>
      <w:r w:rsidR="00AB2207" w:rsidRPr="00556347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tab/>
      </w:r>
      <w:r w:rsidR="00AB2207" w:rsidRPr="00556347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會計:</w:t>
      </w:r>
      <w:r w:rsidR="00AB2207" w:rsidRPr="00556347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tab/>
      </w:r>
      <w:r w:rsidR="00AB2207" w:rsidRPr="00556347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校長:</w:t>
      </w:r>
    </w:p>
    <w:p w14:paraId="75183879" w14:textId="77777777" w:rsidR="00AB2207" w:rsidRPr="00556347" w:rsidRDefault="00AB2207" w:rsidP="00A8409F">
      <w:pPr>
        <w:kinsoku w:val="0"/>
        <w:snapToGrid w:val="0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14:paraId="56EBBC01" w14:textId="4DDCD3C4" w:rsidR="00456F30" w:rsidRDefault="00A30FD1" w:rsidP="00A30FD1">
      <w:pPr>
        <w:kinsoku w:val="0"/>
        <w:overflowPunct w:val="0"/>
        <w:autoSpaceDE w:val="0"/>
        <w:autoSpaceDN w:val="0"/>
        <w:snapToGrid w:val="0"/>
        <w:jc w:val="both"/>
      </w:pPr>
      <w:bookmarkStart w:id="6" w:name="_GoBack"/>
      <w:bookmarkEnd w:id="4"/>
      <w:bookmarkEnd w:id="5"/>
      <w:bookmarkEnd w:id="6"/>
      <w:r>
        <w:t xml:space="preserve"> </w:t>
      </w:r>
    </w:p>
    <w:p w14:paraId="748B3320" w14:textId="54F9DC5B" w:rsidR="00757571" w:rsidRDefault="00757571" w:rsidP="00456F30">
      <w:pPr>
        <w:ind w:rightChars="-90" w:right="-216"/>
        <w:jc w:val="center"/>
        <w:rPr>
          <w:rFonts w:ascii="標楷體" w:eastAsia="標楷體" w:hAnsi="標楷體"/>
          <w:color w:val="000000" w:themeColor="text1"/>
          <w:lang w:eastAsia="zh-TW"/>
        </w:rPr>
      </w:pPr>
    </w:p>
    <w:sectPr w:rsidR="00757571" w:rsidSect="007A7896">
      <w:footerReference w:type="default" r:id="rId8"/>
      <w:pgSz w:w="11906" w:h="16838"/>
      <w:pgMar w:top="1418" w:right="1418" w:bottom="1418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28145" w14:textId="77777777" w:rsidR="00A33ED8" w:rsidRDefault="00A33ED8" w:rsidP="00C86676">
      <w:r>
        <w:separator/>
      </w:r>
    </w:p>
  </w:endnote>
  <w:endnote w:type="continuationSeparator" w:id="0">
    <w:p w14:paraId="3B6C1B0E" w14:textId="77777777" w:rsidR="00A33ED8" w:rsidRDefault="00A33ED8" w:rsidP="00C8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SvtyTwo OS ITC TT-Book">
    <w:altName w:val="Times New Roman"/>
    <w:charset w:val="00"/>
    <w:family w:val="roman"/>
    <w:pitch w:val="default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5552656"/>
      <w:docPartObj>
        <w:docPartGallery w:val="Page Numbers (Bottom of Page)"/>
        <w:docPartUnique/>
      </w:docPartObj>
    </w:sdtPr>
    <w:sdtEndPr/>
    <w:sdtContent>
      <w:p w14:paraId="703D1068" w14:textId="6B40A3BB" w:rsidR="007D6767" w:rsidRDefault="007D676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FD1" w:rsidRPr="00A30FD1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71AB5113" w14:textId="77777777" w:rsidR="007D6767" w:rsidRDefault="007D676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EDD35" w14:textId="77777777" w:rsidR="00A33ED8" w:rsidRDefault="00A33ED8" w:rsidP="00C86676">
      <w:r>
        <w:separator/>
      </w:r>
    </w:p>
  </w:footnote>
  <w:footnote w:type="continuationSeparator" w:id="0">
    <w:p w14:paraId="3A42D7D5" w14:textId="77777777" w:rsidR="00A33ED8" w:rsidRDefault="00A33ED8" w:rsidP="00C8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A878A5"/>
    <w:multiLevelType w:val="hybridMultilevel"/>
    <w:tmpl w:val="42FC3F32"/>
    <w:lvl w:ilvl="0" w:tplc="F0908E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5D0D43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7F79A7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6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DF05BD"/>
    <w:multiLevelType w:val="hybridMultilevel"/>
    <w:tmpl w:val="439E90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441E48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4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E92EE6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353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313"/>
        </w:tabs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1" w15:restartNumberingAfterBreak="0">
    <w:nsid w:val="418E364C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C87755"/>
    <w:multiLevelType w:val="hybridMultilevel"/>
    <w:tmpl w:val="04BCDA82"/>
    <w:lvl w:ilvl="0" w:tplc="DE505E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5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6B6FF5"/>
    <w:multiLevelType w:val="hybridMultilevel"/>
    <w:tmpl w:val="BEA68788"/>
    <w:lvl w:ilvl="0" w:tplc="A1E44E8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4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5" w15:restartNumberingAfterBreak="0">
    <w:nsid w:val="6DB509B7"/>
    <w:multiLevelType w:val="hybridMultilevel"/>
    <w:tmpl w:val="C876D10C"/>
    <w:lvl w:ilvl="0" w:tplc="896EA4D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pacing w:val="-20"/>
      </w:rPr>
    </w:lvl>
    <w:lvl w:ilvl="1" w:tplc="4DE6D30C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E562844"/>
    <w:multiLevelType w:val="hybridMultilevel"/>
    <w:tmpl w:val="B9D22CF8"/>
    <w:lvl w:ilvl="0" w:tplc="AA7A9F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7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8F277C"/>
    <w:multiLevelType w:val="hybridMultilevel"/>
    <w:tmpl w:val="8EA4CEC2"/>
    <w:lvl w:ilvl="0" w:tplc="4594B58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2"/>
  </w:num>
  <w:num w:numId="3">
    <w:abstractNumId w:val="13"/>
  </w:num>
  <w:num w:numId="4">
    <w:abstractNumId w:val="20"/>
  </w:num>
  <w:num w:numId="5">
    <w:abstractNumId w:val="5"/>
  </w:num>
  <w:num w:numId="6">
    <w:abstractNumId w:val="33"/>
  </w:num>
  <w:num w:numId="7">
    <w:abstractNumId w:val="32"/>
  </w:num>
  <w:num w:numId="8">
    <w:abstractNumId w:val="25"/>
  </w:num>
  <w:num w:numId="9">
    <w:abstractNumId w:val="2"/>
  </w:num>
  <w:num w:numId="10">
    <w:abstractNumId w:val="10"/>
  </w:num>
  <w:num w:numId="11">
    <w:abstractNumId w:val="34"/>
  </w:num>
  <w:num w:numId="12">
    <w:abstractNumId w:val="15"/>
  </w:num>
  <w:num w:numId="13">
    <w:abstractNumId w:val="35"/>
  </w:num>
  <w:num w:numId="14">
    <w:abstractNumId w:val="16"/>
  </w:num>
  <w:num w:numId="15">
    <w:abstractNumId w:val="8"/>
  </w:num>
  <w:num w:numId="16">
    <w:abstractNumId w:val="23"/>
  </w:num>
  <w:num w:numId="17">
    <w:abstractNumId w:val="31"/>
  </w:num>
  <w:num w:numId="18">
    <w:abstractNumId w:val="9"/>
  </w:num>
  <w:num w:numId="19">
    <w:abstractNumId w:val="0"/>
  </w:num>
  <w:num w:numId="20">
    <w:abstractNumId w:val="3"/>
  </w:num>
  <w:num w:numId="21">
    <w:abstractNumId w:val="28"/>
  </w:num>
  <w:num w:numId="22">
    <w:abstractNumId w:val="21"/>
  </w:num>
  <w:num w:numId="23">
    <w:abstractNumId w:val="39"/>
  </w:num>
  <w:num w:numId="24">
    <w:abstractNumId w:val="27"/>
  </w:num>
  <w:num w:numId="25">
    <w:abstractNumId w:val="1"/>
  </w:num>
  <w:num w:numId="26">
    <w:abstractNumId w:val="24"/>
  </w:num>
  <w:num w:numId="27">
    <w:abstractNumId w:val="36"/>
  </w:num>
  <w:num w:numId="28">
    <w:abstractNumId w:val="26"/>
  </w:num>
  <w:num w:numId="29">
    <w:abstractNumId w:val="12"/>
  </w:num>
  <w:num w:numId="30">
    <w:abstractNumId w:val="18"/>
  </w:num>
  <w:num w:numId="31">
    <w:abstractNumId w:val="37"/>
  </w:num>
  <w:num w:numId="32">
    <w:abstractNumId w:val="38"/>
  </w:num>
  <w:num w:numId="33">
    <w:abstractNumId w:val="6"/>
  </w:num>
  <w:num w:numId="34">
    <w:abstractNumId w:val="7"/>
  </w:num>
  <w:num w:numId="35">
    <w:abstractNumId w:val="14"/>
  </w:num>
  <w:num w:numId="36">
    <w:abstractNumId w:val="19"/>
  </w:num>
  <w:num w:numId="37">
    <w:abstractNumId w:val="40"/>
  </w:num>
  <w:num w:numId="38">
    <w:abstractNumId w:val="29"/>
  </w:num>
  <w:num w:numId="39">
    <w:abstractNumId w:val="30"/>
  </w:num>
  <w:num w:numId="40">
    <w:abstractNumId w:val="17"/>
  </w:num>
  <w:num w:numId="41">
    <w:abstractNumId w:val="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EB"/>
    <w:rsid w:val="00003246"/>
    <w:rsid w:val="00004B67"/>
    <w:rsid w:val="00005D1D"/>
    <w:rsid w:val="0000731C"/>
    <w:rsid w:val="00010F21"/>
    <w:rsid w:val="00017C2A"/>
    <w:rsid w:val="00021CF2"/>
    <w:rsid w:val="00024D4D"/>
    <w:rsid w:val="00024E7C"/>
    <w:rsid w:val="00025A1F"/>
    <w:rsid w:val="0002616D"/>
    <w:rsid w:val="000269CF"/>
    <w:rsid w:val="00027076"/>
    <w:rsid w:val="00030451"/>
    <w:rsid w:val="0003380F"/>
    <w:rsid w:val="00035AF4"/>
    <w:rsid w:val="000360D6"/>
    <w:rsid w:val="00040643"/>
    <w:rsid w:val="00040A90"/>
    <w:rsid w:val="0004271D"/>
    <w:rsid w:val="00043DAF"/>
    <w:rsid w:val="000453F1"/>
    <w:rsid w:val="0004582B"/>
    <w:rsid w:val="000476B5"/>
    <w:rsid w:val="00050069"/>
    <w:rsid w:val="00051273"/>
    <w:rsid w:val="00051423"/>
    <w:rsid w:val="000542BD"/>
    <w:rsid w:val="00054671"/>
    <w:rsid w:val="0005751A"/>
    <w:rsid w:val="0005756C"/>
    <w:rsid w:val="00057AE4"/>
    <w:rsid w:val="00057FE8"/>
    <w:rsid w:val="0006055D"/>
    <w:rsid w:val="00060669"/>
    <w:rsid w:val="00066378"/>
    <w:rsid w:val="00071114"/>
    <w:rsid w:val="0007207B"/>
    <w:rsid w:val="00073E42"/>
    <w:rsid w:val="000773B3"/>
    <w:rsid w:val="0008014B"/>
    <w:rsid w:val="000801F2"/>
    <w:rsid w:val="00080A0C"/>
    <w:rsid w:val="00080A68"/>
    <w:rsid w:val="00082DD3"/>
    <w:rsid w:val="00086AF0"/>
    <w:rsid w:val="00086B8A"/>
    <w:rsid w:val="00087264"/>
    <w:rsid w:val="00091C6B"/>
    <w:rsid w:val="00092B06"/>
    <w:rsid w:val="00092FE8"/>
    <w:rsid w:val="00095647"/>
    <w:rsid w:val="00097D17"/>
    <w:rsid w:val="000A12BF"/>
    <w:rsid w:val="000A1680"/>
    <w:rsid w:val="000A39FB"/>
    <w:rsid w:val="000A444E"/>
    <w:rsid w:val="000A7BA2"/>
    <w:rsid w:val="000B226E"/>
    <w:rsid w:val="000B2929"/>
    <w:rsid w:val="000B3369"/>
    <w:rsid w:val="000B4B1D"/>
    <w:rsid w:val="000B529F"/>
    <w:rsid w:val="000B608E"/>
    <w:rsid w:val="000B646E"/>
    <w:rsid w:val="000B6542"/>
    <w:rsid w:val="000B69F8"/>
    <w:rsid w:val="000B77D3"/>
    <w:rsid w:val="000B7B8D"/>
    <w:rsid w:val="000C1178"/>
    <w:rsid w:val="000C2A93"/>
    <w:rsid w:val="000C506D"/>
    <w:rsid w:val="000C5A13"/>
    <w:rsid w:val="000C66AC"/>
    <w:rsid w:val="000D11CE"/>
    <w:rsid w:val="000D2253"/>
    <w:rsid w:val="000D2362"/>
    <w:rsid w:val="000D2D97"/>
    <w:rsid w:val="000D355E"/>
    <w:rsid w:val="000D48A8"/>
    <w:rsid w:val="000D5FD1"/>
    <w:rsid w:val="000D713E"/>
    <w:rsid w:val="000D71F4"/>
    <w:rsid w:val="000E02ED"/>
    <w:rsid w:val="000E0435"/>
    <w:rsid w:val="000E2B43"/>
    <w:rsid w:val="000E3EB8"/>
    <w:rsid w:val="000E4011"/>
    <w:rsid w:val="000E6B46"/>
    <w:rsid w:val="000E7190"/>
    <w:rsid w:val="000F1030"/>
    <w:rsid w:val="000F1523"/>
    <w:rsid w:val="000F3B9B"/>
    <w:rsid w:val="000F4147"/>
    <w:rsid w:val="000F6222"/>
    <w:rsid w:val="000F693B"/>
    <w:rsid w:val="000F7059"/>
    <w:rsid w:val="000F7B33"/>
    <w:rsid w:val="00102717"/>
    <w:rsid w:val="00102F55"/>
    <w:rsid w:val="001030DB"/>
    <w:rsid w:val="00107F1E"/>
    <w:rsid w:val="00111298"/>
    <w:rsid w:val="00113152"/>
    <w:rsid w:val="0011507F"/>
    <w:rsid w:val="00115FB5"/>
    <w:rsid w:val="00121D35"/>
    <w:rsid w:val="00122793"/>
    <w:rsid w:val="00126DD8"/>
    <w:rsid w:val="0013046F"/>
    <w:rsid w:val="00130D70"/>
    <w:rsid w:val="001341EF"/>
    <w:rsid w:val="00134942"/>
    <w:rsid w:val="00135D41"/>
    <w:rsid w:val="00137467"/>
    <w:rsid w:val="00137996"/>
    <w:rsid w:val="00140E31"/>
    <w:rsid w:val="00141920"/>
    <w:rsid w:val="00144D77"/>
    <w:rsid w:val="00145982"/>
    <w:rsid w:val="00150A7B"/>
    <w:rsid w:val="001514BA"/>
    <w:rsid w:val="00151FD3"/>
    <w:rsid w:val="001539DE"/>
    <w:rsid w:val="00156884"/>
    <w:rsid w:val="001617AE"/>
    <w:rsid w:val="00162E2C"/>
    <w:rsid w:val="00162EFB"/>
    <w:rsid w:val="00163B22"/>
    <w:rsid w:val="00164ED5"/>
    <w:rsid w:val="001674AE"/>
    <w:rsid w:val="001722BB"/>
    <w:rsid w:val="0017268A"/>
    <w:rsid w:val="00173B0C"/>
    <w:rsid w:val="00176EA3"/>
    <w:rsid w:val="00177047"/>
    <w:rsid w:val="00182A91"/>
    <w:rsid w:val="00182F40"/>
    <w:rsid w:val="00184BDE"/>
    <w:rsid w:val="00184CB8"/>
    <w:rsid w:val="00185087"/>
    <w:rsid w:val="001901E3"/>
    <w:rsid w:val="00192E18"/>
    <w:rsid w:val="0019372F"/>
    <w:rsid w:val="00195BC1"/>
    <w:rsid w:val="00196446"/>
    <w:rsid w:val="00197FEB"/>
    <w:rsid w:val="001A1132"/>
    <w:rsid w:val="001A1BCA"/>
    <w:rsid w:val="001A1C39"/>
    <w:rsid w:val="001A22D2"/>
    <w:rsid w:val="001A3063"/>
    <w:rsid w:val="001A4EC6"/>
    <w:rsid w:val="001B1DD1"/>
    <w:rsid w:val="001B1EE7"/>
    <w:rsid w:val="001B254D"/>
    <w:rsid w:val="001B2679"/>
    <w:rsid w:val="001B424B"/>
    <w:rsid w:val="001B5756"/>
    <w:rsid w:val="001B5F55"/>
    <w:rsid w:val="001B61B9"/>
    <w:rsid w:val="001C204F"/>
    <w:rsid w:val="001C3332"/>
    <w:rsid w:val="001C51F1"/>
    <w:rsid w:val="001C6B64"/>
    <w:rsid w:val="001C79AD"/>
    <w:rsid w:val="001D2A31"/>
    <w:rsid w:val="001D4A09"/>
    <w:rsid w:val="001D7900"/>
    <w:rsid w:val="001D7B68"/>
    <w:rsid w:val="001D7D39"/>
    <w:rsid w:val="001D7ED5"/>
    <w:rsid w:val="001E01DE"/>
    <w:rsid w:val="001E0704"/>
    <w:rsid w:val="001E1376"/>
    <w:rsid w:val="001E2161"/>
    <w:rsid w:val="001F018C"/>
    <w:rsid w:val="001F04DD"/>
    <w:rsid w:val="001F18CA"/>
    <w:rsid w:val="001F22F6"/>
    <w:rsid w:val="001F3DCE"/>
    <w:rsid w:val="001F43EA"/>
    <w:rsid w:val="001F7948"/>
    <w:rsid w:val="001F7A99"/>
    <w:rsid w:val="002038A5"/>
    <w:rsid w:val="00203AE2"/>
    <w:rsid w:val="00203B44"/>
    <w:rsid w:val="002057CA"/>
    <w:rsid w:val="00206804"/>
    <w:rsid w:val="0020702E"/>
    <w:rsid w:val="002079B2"/>
    <w:rsid w:val="0021140C"/>
    <w:rsid w:val="00212100"/>
    <w:rsid w:val="00212EE4"/>
    <w:rsid w:val="00214FF1"/>
    <w:rsid w:val="002151C7"/>
    <w:rsid w:val="002151DB"/>
    <w:rsid w:val="00216FEB"/>
    <w:rsid w:val="0021784E"/>
    <w:rsid w:val="00221A38"/>
    <w:rsid w:val="002230C3"/>
    <w:rsid w:val="002239A3"/>
    <w:rsid w:val="00225B8A"/>
    <w:rsid w:val="0022645A"/>
    <w:rsid w:val="002271AC"/>
    <w:rsid w:val="00231690"/>
    <w:rsid w:val="0023224B"/>
    <w:rsid w:val="00234FE3"/>
    <w:rsid w:val="00235918"/>
    <w:rsid w:val="00236FBD"/>
    <w:rsid w:val="00237791"/>
    <w:rsid w:val="00240D8D"/>
    <w:rsid w:val="0024217E"/>
    <w:rsid w:val="00243B15"/>
    <w:rsid w:val="00244A69"/>
    <w:rsid w:val="0024570B"/>
    <w:rsid w:val="00245F40"/>
    <w:rsid w:val="002476D0"/>
    <w:rsid w:val="002510EF"/>
    <w:rsid w:val="00253D96"/>
    <w:rsid w:val="00256647"/>
    <w:rsid w:val="00256E90"/>
    <w:rsid w:val="00257018"/>
    <w:rsid w:val="00260D1F"/>
    <w:rsid w:val="00261E8C"/>
    <w:rsid w:val="002621A0"/>
    <w:rsid w:val="0026296C"/>
    <w:rsid w:val="00262A40"/>
    <w:rsid w:val="00263BC8"/>
    <w:rsid w:val="00263D9B"/>
    <w:rsid w:val="002647B0"/>
    <w:rsid w:val="00264C44"/>
    <w:rsid w:val="002651FB"/>
    <w:rsid w:val="00265751"/>
    <w:rsid w:val="00270503"/>
    <w:rsid w:val="00271402"/>
    <w:rsid w:val="0027150D"/>
    <w:rsid w:val="00271F22"/>
    <w:rsid w:val="00276038"/>
    <w:rsid w:val="00277990"/>
    <w:rsid w:val="002810CA"/>
    <w:rsid w:val="00282EB9"/>
    <w:rsid w:val="002837C0"/>
    <w:rsid w:val="00285496"/>
    <w:rsid w:val="00285D16"/>
    <w:rsid w:val="00285D1B"/>
    <w:rsid w:val="00286405"/>
    <w:rsid w:val="0028701D"/>
    <w:rsid w:val="002924B0"/>
    <w:rsid w:val="0029379E"/>
    <w:rsid w:val="002A087E"/>
    <w:rsid w:val="002A0BB3"/>
    <w:rsid w:val="002A1738"/>
    <w:rsid w:val="002A287A"/>
    <w:rsid w:val="002A4F24"/>
    <w:rsid w:val="002A51E3"/>
    <w:rsid w:val="002A5381"/>
    <w:rsid w:val="002A561E"/>
    <w:rsid w:val="002A6388"/>
    <w:rsid w:val="002A6E03"/>
    <w:rsid w:val="002A7539"/>
    <w:rsid w:val="002B034E"/>
    <w:rsid w:val="002B0A30"/>
    <w:rsid w:val="002B2184"/>
    <w:rsid w:val="002B27FC"/>
    <w:rsid w:val="002B415A"/>
    <w:rsid w:val="002B4ACD"/>
    <w:rsid w:val="002B713B"/>
    <w:rsid w:val="002B77B8"/>
    <w:rsid w:val="002B7FCA"/>
    <w:rsid w:val="002C23E3"/>
    <w:rsid w:val="002C2C4A"/>
    <w:rsid w:val="002C39F9"/>
    <w:rsid w:val="002C4C0B"/>
    <w:rsid w:val="002C5524"/>
    <w:rsid w:val="002C7FA8"/>
    <w:rsid w:val="002D2E0E"/>
    <w:rsid w:val="002D4BE7"/>
    <w:rsid w:val="002D5BF1"/>
    <w:rsid w:val="002D72BC"/>
    <w:rsid w:val="002E3A24"/>
    <w:rsid w:val="002E3E92"/>
    <w:rsid w:val="002E5E7A"/>
    <w:rsid w:val="002F0DAB"/>
    <w:rsid w:val="002F1B00"/>
    <w:rsid w:val="002F2E13"/>
    <w:rsid w:val="002F2E61"/>
    <w:rsid w:val="002F37A1"/>
    <w:rsid w:val="003008EF"/>
    <w:rsid w:val="003047F2"/>
    <w:rsid w:val="00304B67"/>
    <w:rsid w:val="00305521"/>
    <w:rsid w:val="003071DD"/>
    <w:rsid w:val="00310491"/>
    <w:rsid w:val="00315F2E"/>
    <w:rsid w:val="00317C8E"/>
    <w:rsid w:val="003236A8"/>
    <w:rsid w:val="00325D41"/>
    <w:rsid w:val="00325FEC"/>
    <w:rsid w:val="00326065"/>
    <w:rsid w:val="00330602"/>
    <w:rsid w:val="0033076A"/>
    <w:rsid w:val="00331EE0"/>
    <w:rsid w:val="003327DD"/>
    <w:rsid w:val="00333963"/>
    <w:rsid w:val="00334DB8"/>
    <w:rsid w:val="00334FA2"/>
    <w:rsid w:val="00335BE5"/>
    <w:rsid w:val="00336F27"/>
    <w:rsid w:val="0034221A"/>
    <w:rsid w:val="003422AE"/>
    <w:rsid w:val="0034331A"/>
    <w:rsid w:val="00343959"/>
    <w:rsid w:val="00344FE2"/>
    <w:rsid w:val="00345581"/>
    <w:rsid w:val="00345FC9"/>
    <w:rsid w:val="00346641"/>
    <w:rsid w:val="003474B1"/>
    <w:rsid w:val="00347E33"/>
    <w:rsid w:val="00347F2F"/>
    <w:rsid w:val="003507DE"/>
    <w:rsid w:val="00351CB9"/>
    <w:rsid w:val="00356679"/>
    <w:rsid w:val="003600C1"/>
    <w:rsid w:val="00360182"/>
    <w:rsid w:val="003603CE"/>
    <w:rsid w:val="003607E2"/>
    <w:rsid w:val="00360B5D"/>
    <w:rsid w:val="00362D7F"/>
    <w:rsid w:val="0036520D"/>
    <w:rsid w:val="003666CE"/>
    <w:rsid w:val="0036683C"/>
    <w:rsid w:val="00366F7D"/>
    <w:rsid w:val="003671FB"/>
    <w:rsid w:val="00367595"/>
    <w:rsid w:val="00372EF7"/>
    <w:rsid w:val="0037400B"/>
    <w:rsid w:val="0037782B"/>
    <w:rsid w:val="003805F3"/>
    <w:rsid w:val="003820DA"/>
    <w:rsid w:val="00382767"/>
    <w:rsid w:val="00383169"/>
    <w:rsid w:val="0038541A"/>
    <w:rsid w:val="00387036"/>
    <w:rsid w:val="00390D53"/>
    <w:rsid w:val="003911C9"/>
    <w:rsid w:val="0039158D"/>
    <w:rsid w:val="0039321A"/>
    <w:rsid w:val="00395240"/>
    <w:rsid w:val="00396415"/>
    <w:rsid w:val="00396A8C"/>
    <w:rsid w:val="00396E4B"/>
    <w:rsid w:val="00397982"/>
    <w:rsid w:val="003A0306"/>
    <w:rsid w:val="003A1383"/>
    <w:rsid w:val="003A2478"/>
    <w:rsid w:val="003A2C01"/>
    <w:rsid w:val="003B0BD9"/>
    <w:rsid w:val="003B1D27"/>
    <w:rsid w:val="003C0C05"/>
    <w:rsid w:val="003C182D"/>
    <w:rsid w:val="003C2F81"/>
    <w:rsid w:val="003C365E"/>
    <w:rsid w:val="003C3F5E"/>
    <w:rsid w:val="003C4D9E"/>
    <w:rsid w:val="003C5269"/>
    <w:rsid w:val="003C6B38"/>
    <w:rsid w:val="003C7940"/>
    <w:rsid w:val="003D45E2"/>
    <w:rsid w:val="003D72B5"/>
    <w:rsid w:val="003D7D53"/>
    <w:rsid w:val="003E1710"/>
    <w:rsid w:val="003E1B36"/>
    <w:rsid w:val="003E2CF4"/>
    <w:rsid w:val="003E2FB7"/>
    <w:rsid w:val="003E4664"/>
    <w:rsid w:val="003E515E"/>
    <w:rsid w:val="003E5640"/>
    <w:rsid w:val="003E5928"/>
    <w:rsid w:val="003E66AE"/>
    <w:rsid w:val="003F5EA4"/>
    <w:rsid w:val="003F74F6"/>
    <w:rsid w:val="003F7DCB"/>
    <w:rsid w:val="004003A0"/>
    <w:rsid w:val="00400ED5"/>
    <w:rsid w:val="00400FFA"/>
    <w:rsid w:val="00401009"/>
    <w:rsid w:val="0040179D"/>
    <w:rsid w:val="00404E9D"/>
    <w:rsid w:val="00405A1D"/>
    <w:rsid w:val="00405B1A"/>
    <w:rsid w:val="0040704B"/>
    <w:rsid w:val="004077DA"/>
    <w:rsid w:val="00407D28"/>
    <w:rsid w:val="004126AF"/>
    <w:rsid w:val="00412819"/>
    <w:rsid w:val="004135FF"/>
    <w:rsid w:val="00414167"/>
    <w:rsid w:val="00417F10"/>
    <w:rsid w:val="00420106"/>
    <w:rsid w:val="00422198"/>
    <w:rsid w:val="00424711"/>
    <w:rsid w:val="004270F4"/>
    <w:rsid w:val="004271A3"/>
    <w:rsid w:val="004316E4"/>
    <w:rsid w:val="004318C2"/>
    <w:rsid w:val="004323CF"/>
    <w:rsid w:val="004338A0"/>
    <w:rsid w:val="0043434B"/>
    <w:rsid w:val="004357BF"/>
    <w:rsid w:val="004372A2"/>
    <w:rsid w:val="00437C49"/>
    <w:rsid w:val="00440A61"/>
    <w:rsid w:val="00441C2C"/>
    <w:rsid w:val="004420BE"/>
    <w:rsid w:val="00445C7E"/>
    <w:rsid w:val="0044638E"/>
    <w:rsid w:val="00447AD9"/>
    <w:rsid w:val="004509EF"/>
    <w:rsid w:val="004520D9"/>
    <w:rsid w:val="00452301"/>
    <w:rsid w:val="004551E2"/>
    <w:rsid w:val="00456538"/>
    <w:rsid w:val="00456F30"/>
    <w:rsid w:val="00457AA8"/>
    <w:rsid w:val="00460111"/>
    <w:rsid w:val="00464495"/>
    <w:rsid w:val="004659CA"/>
    <w:rsid w:val="00466687"/>
    <w:rsid w:val="00466724"/>
    <w:rsid w:val="00466DB3"/>
    <w:rsid w:val="00467C29"/>
    <w:rsid w:val="004700E8"/>
    <w:rsid w:val="00472372"/>
    <w:rsid w:val="004726F0"/>
    <w:rsid w:val="00475475"/>
    <w:rsid w:val="00476152"/>
    <w:rsid w:val="00477566"/>
    <w:rsid w:val="00483FEA"/>
    <w:rsid w:val="00485AC9"/>
    <w:rsid w:val="00486011"/>
    <w:rsid w:val="00486032"/>
    <w:rsid w:val="00492738"/>
    <w:rsid w:val="00493956"/>
    <w:rsid w:val="004A07F3"/>
    <w:rsid w:val="004A08C3"/>
    <w:rsid w:val="004A0D60"/>
    <w:rsid w:val="004A37C8"/>
    <w:rsid w:val="004A5CB5"/>
    <w:rsid w:val="004A630E"/>
    <w:rsid w:val="004A779C"/>
    <w:rsid w:val="004A7D5D"/>
    <w:rsid w:val="004A7D66"/>
    <w:rsid w:val="004B3557"/>
    <w:rsid w:val="004B4124"/>
    <w:rsid w:val="004B4667"/>
    <w:rsid w:val="004B4EB9"/>
    <w:rsid w:val="004B6861"/>
    <w:rsid w:val="004C045B"/>
    <w:rsid w:val="004C0868"/>
    <w:rsid w:val="004C10E4"/>
    <w:rsid w:val="004C1A3D"/>
    <w:rsid w:val="004C1CEB"/>
    <w:rsid w:val="004C2736"/>
    <w:rsid w:val="004C3252"/>
    <w:rsid w:val="004C3E76"/>
    <w:rsid w:val="004C4C15"/>
    <w:rsid w:val="004C5137"/>
    <w:rsid w:val="004C5157"/>
    <w:rsid w:val="004C5A96"/>
    <w:rsid w:val="004C696D"/>
    <w:rsid w:val="004C7990"/>
    <w:rsid w:val="004D0AFE"/>
    <w:rsid w:val="004D0F41"/>
    <w:rsid w:val="004D1465"/>
    <w:rsid w:val="004D171D"/>
    <w:rsid w:val="004D1793"/>
    <w:rsid w:val="004D225B"/>
    <w:rsid w:val="004D52EE"/>
    <w:rsid w:val="004E1462"/>
    <w:rsid w:val="004E2743"/>
    <w:rsid w:val="004E2C9E"/>
    <w:rsid w:val="004E396C"/>
    <w:rsid w:val="004E3D24"/>
    <w:rsid w:val="004F020C"/>
    <w:rsid w:val="004F0B2D"/>
    <w:rsid w:val="004F1978"/>
    <w:rsid w:val="004F1FDC"/>
    <w:rsid w:val="004F2FA6"/>
    <w:rsid w:val="004F5452"/>
    <w:rsid w:val="004F70D4"/>
    <w:rsid w:val="00500257"/>
    <w:rsid w:val="0050270A"/>
    <w:rsid w:val="0050272F"/>
    <w:rsid w:val="00503887"/>
    <w:rsid w:val="005058B5"/>
    <w:rsid w:val="005065E7"/>
    <w:rsid w:val="005074EE"/>
    <w:rsid w:val="0051100E"/>
    <w:rsid w:val="00511378"/>
    <w:rsid w:val="00513CB3"/>
    <w:rsid w:val="005149A8"/>
    <w:rsid w:val="00514F09"/>
    <w:rsid w:val="0051537D"/>
    <w:rsid w:val="005158E1"/>
    <w:rsid w:val="00516A49"/>
    <w:rsid w:val="0051725A"/>
    <w:rsid w:val="00517666"/>
    <w:rsid w:val="00517727"/>
    <w:rsid w:val="00520DF8"/>
    <w:rsid w:val="00520FF8"/>
    <w:rsid w:val="00521ACB"/>
    <w:rsid w:val="005222B5"/>
    <w:rsid w:val="00524DDE"/>
    <w:rsid w:val="00526246"/>
    <w:rsid w:val="0052723E"/>
    <w:rsid w:val="0053097A"/>
    <w:rsid w:val="00530F0D"/>
    <w:rsid w:val="00530F33"/>
    <w:rsid w:val="00531354"/>
    <w:rsid w:val="00534089"/>
    <w:rsid w:val="0054109C"/>
    <w:rsid w:val="00542EE8"/>
    <w:rsid w:val="0054302F"/>
    <w:rsid w:val="0054752B"/>
    <w:rsid w:val="0054769D"/>
    <w:rsid w:val="00553456"/>
    <w:rsid w:val="00554FAA"/>
    <w:rsid w:val="00556347"/>
    <w:rsid w:val="0055641E"/>
    <w:rsid w:val="00556785"/>
    <w:rsid w:val="00556804"/>
    <w:rsid w:val="00556B57"/>
    <w:rsid w:val="00557EF7"/>
    <w:rsid w:val="0056415A"/>
    <w:rsid w:val="0056671A"/>
    <w:rsid w:val="00566FB4"/>
    <w:rsid w:val="0057009E"/>
    <w:rsid w:val="005706DA"/>
    <w:rsid w:val="0057082F"/>
    <w:rsid w:val="00570D88"/>
    <w:rsid w:val="005754F0"/>
    <w:rsid w:val="005755F6"/>
    <w:rsid w:val="00576149"/>
    <w:rsid w:val="005761EF"/>
    <w:rsid w:val="00576DB3"/>
    <w:rsid w:val="00577D13"/>
    <w:rsid w:val="00580A6F"/>
    <w:rsid w:val="00582FCB"/>
    <w:rsid w:val="005841A0"/>
    <w:rsid w:val="0058504A"/>
    <w:rsid w:val="005857BE"/>
    <w:rsid w:val="005907A0"/>
    <w:rsid w:val="00590C72"/>
    <w:rsid w:val="005939C9"/>
    <w:rsid w:val="005959C7"/>
    <w:rsid w:val="00595F6A"/>
    <w:rsid w:val="005970FF"/>
    <w:rsid w:val="00597827"/>
    <w:rsid w:val="00597E1D"/>
    <w:rsid w:val="005A0BEE"/>
    <w:rsid w:val="005A0DC2"/>
    <w:rsid w:val="005A1B35"/>
    <w:rsid w:val="005A6ACD"/>
    <w:rsid w:val="005A77E8"/>
    <w:rsid w:val="005A7A91"/>
    <w:rsid w:val="005B3518"/>
    <w:rsid w:val="005B378B"/>
    <w:rsid w:val="005B5984"/>
    <w:rsid w:val="005B5FD4"/>
    <w:rsid w:val="005C11B5"/>
    <w:rsid w:val="005C1B4B"/>
    <w:rsid w:val="005C3509"/>
    <w:rsid w:val="005C4F0E"/>
    <w:rsid w:val="005C6433"/>
    <w:rsid w:val="005C6CD6"/>
    <w:rsid w:val="005D1768"/>
    <w:rsid w:val="005D3AA8"/>
    <w:rsid w:val="005D43FB"/>
    <w:rsid w:val="005D4D79"/>
    <w:rsid w:val="005D5094"/>
    <w:rsid w:val="005D5A8A"/>
    <w:rsid w:val="005D5B0E"/>
    <w:rsid w:val="005D7B23"/>
    <w:rsid w:val="005E0843"/>
    <w:rsid w:val="005E0972"/>
    <w:rsid w:val="005E14AF"/>
    <w:rsid w:val="005E1D41"/>
    <w:rsid w:val="005E5663"/>
    <w:rsid w:val="005E6E85"/>
    <w:rsid w:val="005E76EB"/>
    <w:rsid w:val="005F0DD0"/>
    <w:rsid w:val="005F0E69"/>
    <w:rsid w:val="005F11C8"/>
    <w:rsid w:val="005F3771"/>
    <w:rsid w:val="005F6D84"/>
    <w:rsid w:val="005F7659"/>
    <w:rsid w:val="006049A1"/>
    <w:rsid w:val="00606200"/>
    <w:rsid w:val="006069D8"/>
    <w:rsid w:val="006070CB"/>
    <w:rsid w:val="00611029"/>
    <w:rsid w:val="00612310"/>
    <w:rsid w:val="00613485"/>
    <w:rsid w:val="00614612"/>
    <w:rsid w:val="00614A7C"/>
    <w:rsid w:val="0061626B"/>
    <w:rsid w:val="0061735A"/>
    <w:rsid w:val="00620718"/>
    <w:rsid w:val="00621359"/>
    <w:rsid w:val="0062214F"/>
    <w:rsid w:val="00623181"/>
    <w:rsid w:val="006265A2"/>
    <w:rsid w:val="0062713E"/>
    <w:rsid w:val="0063075C"/>
    <w:rsid w:val="006334F7"/>
    <w:rsid w:val="00633B36"/>
    <w:rsid w:val="00633F4F"/>
    <w:rsid w:val="006349D2"/>
    <w:rsid w:val="00634B1E"/>
    <w:rsid w:val="00635FC6"/>
    <w:rsid w:val="0064040B"/>
    <w:rsid w:val="006416B6"/>
    <w:rsid w:val="006420F2"/>
    <w:rsid w:val="00642468"/>
    <w:rsid w:val="00646A6F"/>
    <w:rsid w:val="00652E8B"/>
    <w:rsid w:val="00655010"/>
    <w:rsid w:val="00655D6F"/>
    <w:rsid w:val="006565DC"/>
    <w:rsid w:val="0066355C"/>
    <w:rsid w:val="00664C42"/>
    <w:rsid w:val="00665736"/>
    <w:rsid w:val="00667539"/>
    <w:rsid w:val="006728AE"/>
    <w:rsid w:val="00673E46"/>
    <w:rsid w:val="00675961"/>
    <w:rsid w:val="0067650F"/>
    <w:rsid w:val="00676D2E"/>
    <w:rsid w:val="0068011C"/>
    <w:rsid w:val="00684F7D"/>
    <w:rsid w:val="006855B7"/>
    <w:rsid w:val="006870E6"/>
    <w:rsid w:val="00694401"/>
    <w:rsid w:val="00694F8F"/>
    <w:rsid w:val="006964C1"/>
    <w:rsid w:val="0069727B"/>
    <w:rsid w:val="00697311"/>
    <w:rsid w:val="00697D10"/>
    <w:rsid w:val="006A5285"/>
    <w:rsid w:val="006B4B8B"/>
    <w:rsid w:val="006B559C"/>
    <w:rsid w:val="006B618D"/>
    <w:rsid w:val="006B72A8"/>
    <w:rsid w:val="006B7C16"/>
    <w:rsid w:val="006C0D02"/>
    <w:rsid w:val="006C2BFB"/>
    <w:rsid w:val="006C53DE"/>
    <w:rsid w:val="006C53E1"/>
    <w:rsid w:val="006C57E4"/>
    <w:rsid w:val="006C60DC"/>
    <w:rsid w:val="006C6566"/>
    <w:rsid w:val="006D031D"/>
    <w:rsid w:val="006D0746"/>
    <w:rsid w:val="006D0ECF"/>
    <w:rsid w:val="006D2501"/>
    <w:rsid w:val="006D2AC3"/>
    <w:rsid w:val="006D2AD5"/>
    <w:rsid w:val="006D349F"/>
    <w:rsid w:val="006D385C"/>
    <w:rsid w:val="006D5771"/>
    <w:rsid w:val="006D5C26"/>
    <w:rsid w:val="006D7515"/>
    <w:rsid w:val="006E32AD"/>
    <w:rsid w:val="006E41A5"/>
    <w:rsid w:val="006E7793"/>
    <w:rsid w:val="006E7B9D"/>
    <w:rsid w:val="006E7E51"/>
    <w:rsid w:val="006F0F0F"/>
    <w:rsid w:val="006F2269"/>
    <w:rsid w:val="006F2B98"/>
    <w:rsid w:val="006F2D3F"/>
    <w:rsid w:val="006F3AB6"/>
    <w:rsid w:val="0070025E"/>
    <w:rsid w:val="007013F2"/>
    <w:rsid w:val="00702D24"/>
    <w:rsid w:val="00704217"/>
    <w:rsid w:val="00710C7B"/>
    <w:rsid w:val="00710D87"/>
    <w:rsid w:val="00712D77"/>
    <w:rsid w:val="0071591F"/>
    <w:rsid w:val="00716BD5"/>
    <w:rsid w:val="00717E52"/>
    <w:rsid w:val="00722AB6"/>
    <w:rsid w:val="00724DAB"/>
    <w:rsid w:val="007257BD"/>
    <w:rsid w:val="0072582F"/>
    <w:rsid w:val="00726393"/>
    <w:rsid w:val="0073000C"/>
    <w:rsid w:val="00731179"/>
    <w:rsid w:val="007330FE"/>
    <w:rsid w:val="00733442"/>
    <w:rsid w:val="00735BCA"/>
    <w:rsid w:val="00735D4C"/>
    <w:rsid w:val="00736C00"/>
    <w:rsid w:val="00736E9D"/>
    <w:rsid w:val="00736FDD"/>
    <w:rsid w:val="00737F75"/>
    <w:rsid w:val="0074001A"/>
    <w:rsid w:val="00740EE9"/>
    <w:rsid w:val="00742726"/>
    <w:rsid w:val="007514C1"/>
    <w:rsid w:val="00751922"/>
    <w:rsid w:val="00752D78"/>
    <w:rsid w:val="00753ED7"/>
    <w:rsid w:val="00753FC9"/>
    <w:rsid w:val="00754742"/>
    <w:rsid w:val="007552B0"/>
    <w:rsid w:val="0075621B"/>
    <w:rsid w:val="00757571"/>
    <w:rsid w:val="007575EE"/>
    <w:rsid w:val="007577B3"/>
    <w:rsid w:val="00761FEB"/>
    <w:rsid w:val="00764198"/>
    <w:rsid w:val="00764C8D"/>
    <w:rsid w:val="007660C3"/>
    <w:rsid w:val="00766610"/>
    <w:rsid w:val="00775F23"/>
    <w:rsid w:val="00780168"/>
    <w:rsid w:val="00781C09"/>
    <w:rsid w:val="007839CD"/>
    <w:rsid w:val="00783BD9"/>
    <w:rsid w:val="0078651F"/>
    <w:rsid w:val="007870B6"/>
    <w:rsid w:val="007875FE"/>
    <w:rsid w:val="00787930"/>
    <w:rsid w:val="0079046F"/>
    <w:rsid w:val="0079096D"/>
    <w:rsid w:val="00791B37"/>
    <w:rsid w:val="007932BB"/>
    <w:rsid w:val="00796F6C"/>
    <w:rsid w:val="00797DF5"/>
    <w:rsid w:val="007A1D74"/>
    <w:rsid w:val="007A39F4"/>
    <w:rsid w:val="007A5B4B"/>
    <w:rsid w:val="007A6576"/>
    <w:rsid w:val="007A718E"/>
    <w:rsid w:val="007A7896"/>
    <w:rsid w:val="007A7F16"/>
    <w:rsid w:val="007B4237"/>
    <w:rsid w:val="007B5361"/>
    <w:rsid w:val="007B57A8"/>
    <w:rsid w:val="007B5852"/>
    <w:rsid w:val="007B6206"/>
    <w:rsid w:val="007B6DF6"/>
    <w:rsid w:val="007B6E9D"/>
    <w:rsid w:val="007B7515"/>
    <w:rsid w:val="007B7C51"/>
    <w:rsid w:val="007C3151"/>
    <w:rsid w:val="007C380B"/>
    <w:rsid w:val="007C512E"/>
    <w:rsid w:val="007C53AE"/>
    <w:rsid w:val="007C5B09"/>
    <w:rsid w:val="007C785A"/>
    <w:rsid w:val="007D074E"/>
    <w:rsid w:val="007D1902"/>
    <w:rsid w:val="007D538A"/>
    <w:rsid w:val="007D5F6E"/>
    <w:rsid w:val="007D63FA"/>
    <w:rsid w:val="007D662A"/>
    <w:rsid w:val="007D6767"/>
    <w:rsid w:val="007D7DE1"/>
    <w:rsid w:val="007E0764"/>
    <w:rsid w:val="007E2E37"/>
    <w:rsid w:val="007E39F1"/>
    <w:rsid w:val="007E7B59"/>
    <w:rsid w:val="007F526C"/>
    <w:rsid w:val="008003D2"/>
    <w:rsid w:val="008038DB"/>
    <w:rsid w:val="00804343"/>
    <w:rsid w:val="00804B9D"/>
    <w:rsid w:val="00807039"/>
    <w:rsid w:val="0081036C"/>
    <w:rsid w:val="00811424"/>
    <w:rsid w:val="008115EB"/>
    <w:rsid w:val="00814CC0"/>
    <w:rsid w:val="008220D0"/>
    <w:rsid w:val="00822C03"/>
    <w:rsid w:val="008249D2"/>
    <w:rsid w:val="008310FC"/>
    <w:rsid w:val="00832010"/>
    <w:rsid w:val="00832BA7"/>
    <w:rsid w:val="008338E9"/>
    <w:rsid w:val="00833DF6"/>
    <w:rsid w:val="00834C40"/>
    <w:rsid w:val="00835E1D"/>
    <w:rsid w:val="008379DC"/>
    <w:rsid w:val="00837C7B"/>
    <w:rsid w:val="0084115D"/>
    <w:rsid w:val="0084460C"/>
    <w:rsid w:val="008529A4"/>
    <w:rsid w:val="008577F9"/>
    <w:rsid w:val="00860C9B"/>
    <w:rsid w:val="0086448D"/>
    <w:rsid w:val="008672C9"/>
    <w:rsid w:val="00871F28"/>
    <w:rsid w:val="00872328"/>
    <w:rsid w:val="00872F7B"/>
    <w:rsid w:val="00874A3D"/>
    <w:rsid w:val="00875F84"/>
    <w:rsid w:val="00876B9C"/>
    <w:rsid w:val="008802AE"/>
    <w:rsid w:val="008802E2"/>
    <w:rsid w:val="008807F1"/>
    <w:rsid w:val="00885A93"/>
    <w:rsid w:val="00885E74"/>
    <w:rsid w:val="008860AD"/>
    <w:rsid w:val="00886651"/>
    <w:rsid w:val="00890199"/>
    <w:rsid w:val="00893E13"/>
    <w:rsid w:val="00893F99"/>
    <w:rsid w:val="008942DF"/>
    <w:rsid w:val="00895479"/>
    <w:rsid w:val="00897C07"/>
    <w:rsid w:val="00897D30"/>
    <w:rsid w:val="008A04B0"/>
    <w:rsid w:val="008A2269"/>
    <w:rsid w:val="008A2427"/>
    <w:rsid w:val="008A313E"/>
    <w:rsid w:val="008A5E10"/>
    <w:rsid w:val="008A7A14"/>
    <w:rsid w:val="008B1725"/>
    <w:rsid w:val="008B25FB"/>
    <w:rsid w:val="008B4999"/>
    <w:rsid w:val="008C0BE5"/>
    <w:rsid w:val="008C1E62"/>
    <w:rsid w:val="008C43C7"/>
    <w:rsid w:val="008C487F"/>
    <w:rsid w:val="008C51BE"/>
    <w:rsid w:val="008C5DCE"/>
    <w:rsid w:val="008D289A"/>
    <w:rsid w:val="008D3410"/>
    <w:rsid w:val="008E1CAB"/>
    <w:rsid w:val="008E2574"/>
    <w:rsid w:val="008E4392"/>
    <w:rsid w:val="008E54FE"/>
    <w:rsid w:val="008E5796"/>
    <w:rsid w:val="008E5B2E"/>
    <w:rsid w:val="008F18EC"/>
    <w:rsid w:val="008F44C3"/>
    <w:rsid w:val="008F4713"/>
    <w:rsid w:val="008F6F91"/>
    <w:rsid w:val="0090095C"/>
    <w:rsid w:val="00901957"/>
    <w:rsid w:val="00901C4F"/>
    <w:rsid w:val="0090490A"/>
    <w:rsid w:val="00906225"/>
    <w:rsid w:val="00906F6B"/>
    <w:rsid w:val="0091642D"/>
    <w:rsid w:val="00917020"/>
    <w:rsid w:val="0092481A"/>
    <w:rsid w:val="00924885"/>
    <w:rsid w:val="009266E4"/>
    <w:rsid w:val="00927996"/>
    <w:rsid w:val="00930B3E"/>
    <w:rsid w:val="009328FF"/>
    <w:rsid w:val="0093565A"/>
    <w:rsid w:val="009356CF"/>
    <w:rsid w:val="00941A26"/>
    <w:rsid w:val="00941C65"/>
    <w:rsid w:val="009434B7"/>
    <w:rsid w:val="00944151"/>
    <w:rsid w:val="00944901"/>
    <w:rsid w:val="00944E74"/>
    <w:rsid w:val="00946586"/>
    <w:rsid w:val="009534CD"/>
    <w:rsid w:val="00956312"/>
    <w:rsid w:val="00956EFD"/>
    <w:rsid w:val="009605CC"/>
    <w:rsid w:val="009620DF"/>
    <w:rsid w:val="00964897"/>
    <w:rsid w:val="00965DD5"/>
    <w:rsid w:val="00971140"/>
    <w:rsid w:val="00971B6E"/>
    <w:rsid w:val="009721B0"/>
    <w:rsid w:val="0097229A"/>
    <w:rsid w:val="00972DBD"/>
    <w:rsid w:val="00972FC0"/>
    <w:rsid w:val="009733BF"/>
    <w:rsid w:val="00973633"/>
    <w:rsid w:val="00975D34"/>
    <w:rsid w:val="0097602D"/>
    <w:rsid w:val="00976C05"/>
    <w:rsid w:val="00977792"/>
    <w:rsid w:val="00983F4A"/>
    <w:rsid w:val="0098447F"/>
    <w:rsid w:val="00984A4C"/>
    <w:rsid w:val="00985CB7"/>
    <w:rsid w:val="009927CE"/>
    <w:rsid w:val="00992BB6"/>
    <w:rsid w:val="00993243"/>
    <w:rsid w:val="009933E1"/>
    <w:rsid w:val="009944F2"/>
    <w:rsid w:val="00996341"/>
    <w:rsid w:val="009A03E0"/>
    <w:rsid w:val="009A3693"/>
    <w:rsid w:val="009A5545"/>
    <w:rsid w:val="009A56E2"/>
    <w:rsid w:val="009A5F8D"/>
    <w:rsid w:val="009B0B74"/>
    <w:rsid w:val="009B2412"/>
    <w:rsid w:val="009B2D48"/>
    <w:rsid w:val="009B62F7"/>
    <w:rsid w:val="009B77AC"/>
    <w:rsid w:val="009C1011"/>
    <w:rsid w:val="009C27FB"/>
    <w:rsid w:val="009C401A"/>
    <w:rsid w:val="009C421C"/>
    <w:rsid w:val="009C5E30"/>
    <w:rsid w:val="009C67E4"/>
    <w:rsid w:val="009D2346"/>
    <w:rsid w:val="009D2CC7"/>
    <w:rsid w:val="009D2DC3"/>
    <w:rsid w:val="009D3DE5"/>
    <w:rsid w:val="009D5BA3"/>
    <w:rsid w:val="009D6201"/>
    <w:rsid w:val="009D705E"/>
    <w:rsid w:val="009D72CF"/>
    <w:rsid w:val="009E0AE6"/>
    <w:rsid w:val="009E6610"/>
    <w:rsid w:val="009E74E2"/>
    <w:rsid w:val="009F2570"/>
    <w:rsid w:val="009F3564"/>
    <w:rsid w:val="009F5071"/>
    <w:rsid w:val="009F605F"/>
    <w:rsid w:val="00A0042D"/>
    <w:rsid w:val="00A01DFC"/>
    <w:rsid w:val="00A04037"/>
    <w:rsid w:val="00A042FB"/>
    <w:rsid w:val="00A04BBB"/>
    <w:rsid w:val="00A05857"/>
    <w:rsid w:val="00A105F1"/>
    <w:rsid w:val="00A10BE0"/>
    <w:rsid w:val="00A10DAB"/>
    <w:rsid w:val="00A11BB1"/>
    <w:rsid w:val="00A123EC"/>
    <w:rsid w:val="00A12CD6"/>
    <w:rsid w:val="00A13DA2"/>
    <w:rsid w:val="00A143CD"/>
    <w:rsid w:val="00A15761"/>
    <w:rsid w:val="00A15ADE"/>
    <w:rsid w:val="00A1740A"/>
    <w:rsid w:val="00A177B7"/>
    <w:rsid w:val="00A205E9"/>
    <w:rsid w:val="00A21374"/>
    <w:rsid w:val="00A2383D"/>
    <w:rsid w:val="00A23CC3"/>
    <w:rsid w:val="00A244FF"/>
    <w:rsid w:val="00A2684E"/>
    <w:rsid w:val="00A30FD1"/>
    <w:rsid w:val="00A33ED8"/>
    <w:rsid w:val="00A36B80"/>
    <w:rsid w:val="00A37398"/>
    <w:rsid w:val="00A4070B"/>
    <w:rsid w:val="00A40E44"/>
    <w:rsid w:val="00A4108D"/>
    <w:rsid w:val="00A43A77"/>
    <w:rsid w:val="00A4724B"/>
    <w:rsid w:val="00A512DE"/>
    <w:rsid w:val="00A5368F"/>
    <w:rsid w:val="00A55031"/>
    <w:rsid w:val="00A556AD"/>
    <w:rsid w:val="00A56E19"/>
    <w:rsid w:val="00A57074"/>
    <w:rsid w:val="00A578B3"/>
    <w:rsid w:val="00A61F33"/>
    <w:rsid w:val="00A61FE8"/>
    <w:rsid w:val="00A6275D"/>
    <w:rsid w:val="00A73D4E"/>
    <w:rsid w:val="00A75174"/>
    <w:rsid w:val="00A75619"/>
    <w:rsid w:val="00A76009"/>
    <w:rsid w:val="00A76C38"/>
    <w:rsid w:val="00A8409F"/>
    <w:rsid w:val="00A84302"/>
    <w:rsid w:val="00A85059"/>
    <w:rsid w:val="00A85217"/>
    <w:rsid w:val="00A86EFE"/>
    <w:rsid w:val="00A86F52"/>
    <w:rsid w:val="00A90834"/>
    <w:rsid w:val="00A908D8"/>
    <w:rsid w:val="00A90E21"/>
    <w:rsid w:val="00A9266A"/>
    <w:rsid w:val="00A94F69"/>
    <w:rsid w:val="00A966EC"/>
    <w:rsid w:val="00AA04ED"/>
    <w:rsid w:val="00AA2590"/>
    <w:rsid w:val="00AA3273"/>
    <w:rsid w:val="00AA58CF"/>
    <w:rsid w:val="00AA7F34"/>
    <w:rsid w:val="00AB1F92"/>
    <w:rsid w:val="00AB2207"/>
    <w:rsid w:val="00AB28DC"/>
    <w:rsid w:val="00AB4209"/>
    <w:rsid w:val="00AB4844"/>
    <w:rsid w:val="00AB7380"/>
    <w:rsid w:val="00AB786F"/>
    <w:rsid w:val="00AB7E0B"/>
    <w:rsid w:val="00AC0838"/>
    <w:rsid w:val="00AC2EA7"/>
    <w:rsid w:val="00AC3613"/>
    <w:rsid w:val="00AC36B2"/>
    <w:rsid w:val="00AC3DD0"/>
    <w:rsid w:val="00AC3EDD"/>
    <w:rsid w:val="00AC5794"/>
    <w:rsid w:val="00AC795D"/>
    <w:rsid w:val="00AD15F5"/>
    <w:rsid w:val="00AD23CF"/>
    <w:rsid w:val="00AD2D18"/>
    <w:rsid w:val="00AD2D57"/>
    <w:rsid w:val="00AD404D"/>
    <w:rsid w:val="00AD592D"/>
    <w:rsid w:val="00AE1247"/>
    <w:rsid w:val="00AE3228"/>
    <w:rsid w:val="00AE4EF4"/>
    <w:rsid w:val="00AF179B"/>
    <w:rsid w:val="00AF3D1A"/>
    <w:rsid w:val="00AF3DCD"/>
    <w:rsid w:val="00AF3ECB"/>
    <w:rsid w:val="00AF4B3F"/>
    <w:rsid w:val="00AF635E"/>
    <w:rsid w:val="00AF6FB9"/>
    <w:rsid w:val="00B005F8"/>
    <w:rsid w:val="00B00EA7"/>
    <w:rsid w:val="00B015BB"/>
    <w:rsid w:val="00B062FB"/>
    <w:rsid w:val="00B06488"/>
    <w:rsid w:val="00B0759C"/>
    <w:rsid w:val="00B105E9"/>
    <w:rsid w:val="00B1097B"/>
    <w:rsid w:val="00B11821"/>
    <w:rsid w:val="00B11F1D"/>
    <w:rsid w:val="00B14FC8"/>
    <w:rsid w:val="00B152E8"/>
    <w:rsid w:val="00B17707"/>
    <w:rsid w:val="00B17991"/>
    <w:rsid w:val="00B17BAA"/>
    <w:rsid w:val="00B17C2C"/>
    <w:rsid w:val="00B17F12"/>
    <w:rsid w:val="00B21073"/>
    <w:rsid w:val="00B222A7"/>
    <w:rsid w:val="00B23BD4"/>
    <w:rsid w:val="00B24617"/>
    <w:rsid w:val="00B25D02"/>
    <w:rsid w:val="00B27106"/>
    <w:rsid w:val="00B271A5"/>
    <w:rsid w:val="00B27244"/>
    <w:rsid w:val="00B27475"/>
    <w:rsid w:val="00B30719"/>
    <w:rsid w:val="00B312E8"/>
    <w:rsid w:val="00B3279B"/>
    <w:rsid w:val="00B32EB1"/>
    <w:rsid w:val="00B3395F"/>
    <w:rsid w:val="00B34537"/>
    <w:rsid w:val="00B35A95"/>
    <w:rsid w:val="00B3742F"/>
    <w:rsid w:val="00B37AE4"/>
    <w:rsid w:val="00B40A27"/>
    <w:rsid w:val="00B40C23"/>
    <w:rsid w:val="00B41E0E"/>
    <w:rsid w:val="00B43C80"/>
    <w:rsid w:val="00B443BD"/>
    <w:rsid w:val="00B479CD"/>
    <w:rsid w:val="00B50273"/>
    <w:rsid w:val="00B504AC"/>
    <w:rsid w:val="00B52653"/>
    <w:rsid w:val="00B5346D"/>
    <w:rsid w:val="00B5367A"/>
    <w:rsid w:val="00B54EDD"/>
    <w:rsid w:val="00B5597B"/>
    <w:rsid w:val="00B639D2"/>
    <w:rsid w:val="00B63FCF"/>
    <w:rsid w:val="00B65773"/>
    <w:rsid w:val="00B65CBF"/>
    <w:rsid w:val="00B65DD5"/>
    <w:rsid w:val="00B65FAC"/>
    <w:rsid w:val="00B67C00"/>
    <w:rsid w:val="00B704DD"/>
    <w:rsid w:val="00B70F06"/>
    <w:rsid w:val="00B70F29"/>
    <w:rsid w:val="00B7664D"/>
    <w:rsid w:val="00B77DD1"/>
    <w:rsid w:val="00B816DA"/>
    <w:rsid w:val="00B83A9E"/>
    <w:rsid w:val="00B83B58"/>
    <w:rsid w:val="00B83E16"/>
    <w:rsid w:val="00B83F62"/>
    <w:rsid w:val="00B8435B"/>
    <w:rsid w:val="00B8450E"/>
    <w:rsid w:val="00B8544D"/>
    <w:rsid w:val="00B85AB0"/>
    <w:rsid w:val="00B85F44"/>
    <w:rsid w:val="00B867D5"/>
    <w:rsid w:val="00B86C0F"/>
    <w:rsid w:val="00B86D76"/>
    <w:rsid w:val="00B86E3B"/>
    <w:rsid w:val="00B86E4D"/>
    <w:rsid w:val="00B873E1"/>
    <w:rsid w:val="00B9328C"/>
    <w:rsid w:val="00B94D14"/>
    <w:rsid w:val="00B9549C"/>
    <w:rsid w:val="00B966AF"/>
    <w:rsid w:val="00BA27B0"/>
    <w:rsid w:val="00BA36E9"/>
    <w:rsid w:val="00BA3748"/>
    <w:rsid w:val="00BA7D1D"/>
    <w:rsid w:val="00BB0C44"/>
    <w:rsid w:val="00BB2733"/>
    <w:rsid w:val="00BB3153"/>
    <w:rsid w:val="00BB383B"/>
    <w:rsid w:val="00BB3B82"/>
    <w:rsid w:val="00BB6795"/>
    <w:rsid w:val="00BC1826"/>
    <w:rsid w:val="00BC1E9D"/>
    <w:rsid w:val="00BC5354"/>
    <w:rsid w:val="00BC59C5"/>
    <w:rsid w:val="00BC730A"/>
    <w:rsid w:val="00BD14E5"/>
    <w:rsid w:val="00BD2C88"/>
    <w:rsid w:val="00BD4E2B"/>
    <w:rsid w:val="00BD5A5E"/>
    <w:rsid w:val="00BD7C3A"/>
    <w:rsid w:val="00BD7F78"/>
    <w:rsid w:val="00BE1BC8"/>
    <w:rsid w:val="00BE1D6A"/>
    <w:rsid w:val="00BE2E6F"/>
    <w:rsid w:val="00BE3754"/>
    <w:rsid w:val="00BE4DA6"/>
    <w:rsid w:val="00BE7562"/>
    <w:rsid w:val="00BF0E96"/>
    <w:rsid w:val="00BF1401"/>
    <w:rsid w:val="00C01DBD"/>
    <w:rsid w:val="00C0204A"/>
    <w:rsid w:val="00C06B2D"/>
    <w:rsid w:val="00C06BAA"/>
    <w:rsid w:val="00C070D0"/>
    <w:rsid w:val="00C077D7"/>
    <w:rsid w:val="00C1045B"/>
    <w:rsid w:val="00C12293"/>
    <w:rsid w:val="00C12703"/>
    <w:rsid w:val="00C14A0B"/>
    <w:rsid w:val="00C234FC"/>
    <w:rsid w:val="00C2403F"/>
    <w:rsid w:val="00C246D7"/>
    <w:rsid w:val="00C25EFA"/>
    <w:rsid w:val="00C260B9"/>
    <w:rsid w:val="00C26304"/>
    <w:rsid w:val="00C26C21"/>
    <w:rsid w:val="00C316CC"/>
    <w:rsid w:val="00C341FB"/>
    <w:rsid w:val="00C34B12"/>
    <w:rsid w:val="00C365FF"/>
    <w:rsid w:val="00C36E13"/>
    <w:rsid w:val="00C40A2C"/>
    <w:rsid w:val="00C431D3"/>
    <w:rsid w:val="00C4422A"/>
    <w:rsid w:val="00C454E6"/>
    <w:rsid w:val="00C507B2"/>
    <w:rsid w:val="00C50EF3"/>
    <w:rsid w:val="00C518D6"/>
    <w:rsid w:val="00C51F6C"/>
    <w:rsid w:val="00C51FA8"/>
    <w:rsid w:val="00C5208C"/>
    <w:rsid w:val="00C5243A"/>
    <w:rsid w:val="00C53BCD"/>
    <w:rsid w:val="00C54A39"/>
    <w:rsid w:val="00C5736A"/>
    <w:rsid w:val="00C576A9"/>
    <w:rsid w:val="00C60AA9"/>
    <w:rsid w:val="00C62FCB"/>
    <w:rsid w:val="00C63AF7"/>
    <w:rsid w:val="00C63C93"/>
    <w:rsid w:val="00C6782B"/>
    <w:rsid w:val="00C67F53"/>
    <w:rsid w:val="00C73590"/>
    <w:rsid w:val="00C7482B"/>
    <w:rsid w:val="00C75A2E"/>
    <w:rsid w:val="00C75CF7"/>
    <w:rsid w:val="00C80922"/>
    <w:rsid w:val="00C812A2"/>
    <w:rsid w:val="00C82261"/>
    <w:rsid w:val="00C831D2"/>
    <w:rsid w:val="00C844B3"/>
    <w:rsid w:val="00C85204"/>
    <w:rsid w:val="00C857C4"/>
    <w:rsid w:val="00C86676"/>
    <w:rsid w:val="00C8693B"/>
    <w:rsid w:val="00C90035"/>
    <w:rsid w:val="00C90058"/>
    <w:rsid w:val="00C903E6"/>
    <w:rsid w:val="00C90A0C"/>
    <w:rsid w:val="00C9346A"/>
    <w:rsid w:val="00CA10E5"/>
    <w:rsid w:val="00CA112D"/>
    <w:rsid w:val="00CA39EC"/>
    <w:rsid w:val="00CA41AD"/>
    <w:rsid w:val="00CA5B3F"/>
    <w:rsid w:val="00CA5DE6"/>
    <w:rsid w:val="00CA6583"/>
    <w:rsid w:val="00CA6B66"/>
    <w:rsid w:val="00CA7220"/>
    <w:rsid w:val="00CA7BD5"/>
    <w:rsid w:val="00CB3367"/>
    <w:rsid w:val="00CB3468"/>
    <w:rsid w:val="00CC4A16"/>
    <w:rsid w:val="00CC5738"/>
    <w:rsid w:val="00CC5A2B"/>
    <w:rsid w:val="00CC6794"/>
    <w:rsid w:val="00CD07BF"/>
    <w:rsid w:val="00CD10C3"/>
    <w:rsid w:val="00CD254C"/>
    <w:rsid w:val="00CD566E"/>
    <w:rsid w:val="00CD7606"/>
    <w:rsid w:val="00CE0983"/>
    <w:rsid w:val="00CE1711"/>
    <w:rsid w:val="00CE1CFC"/>
    <w:rsid w:val="00CE3D7C"/>
    <w:rsid w:val="00CE619E"/>
    <w:rsid w:val="00CE7A60"/>
    <w:rsid w:val="00CF0FE1"/>
    <w:rsid w:val="00CF2765"/>
    <w:rsid w:val="00CF34B7"/>
    <w:rsid w:val="00CF5265"/>
    <w:rsid w:val="00CF685B"/>
    <w:rsid w:val="00CF786D"/>
    <w:rsid w:val="00CF7B49"/>
    <w:rsid w:val="00D001BF"/>
    <w:rsid w:val="00D01DF0"/>
    <w:rsid w:val="00D02464"/>
    <w:rsid w:val="00D06AB3"/>
    <w:rsid w:val="00D07A22"/>
    <w:rsid w:val="00D12637"/>
    <w:rsid w:val="00D155D9"/>
    <w:rsid w:val="00D15AE8"/>
    <w:rsid w:val="00D15BE6"/>
    <w:rsid w:val="00D172DD"/>
    <w:rsid w:val="00D1785D"/>
    <w:rsid w:val="00D20896"/>
    <w:rsid w:val="00D20980"/>
    <w:rsid w:val="00D217C5"/>
    <w:rsid w:val="00D217E3"/>
    <w:rsid w:val="00D21B30"/>
    <w:rsid w:val="00D22244"/>
    <w:rsid w:val="00D222DD"/>
    <w:rsid w:val="00D22678"/>
    <w:rsid w:val="00D25972"/>
    <w:rsid w:val="00D263EE"/>
    <w:rsid w:val="00D2746E"/>
    <w:rsid w:val="00D30685"/>
    <w:rsid w:val="00D31E11"/>
    <w:rsid w:val="00D33079"/>
    <w:rsid w:val="00D347CD"/>
    <w:rsid w:val="00D3499F"/>
    <w:rsid w:val="00D3589B"/>
    <w:rsid w:val="00D406E0"/>
    <w:rsid w:val="00D41AFE"/>
    <w:rsid w:val="00D44B24"/>
    <w:rsid w:val="00D455F7"/>
    <w:rsid w:val="00D45A18"/>
    <w:rsid w:val="00D460C6"/>
    <w:rsid w:val="00D51203"/>
    <w:rsid w:val="00D51ABB"/>
    <w:rsid w:val="00D57204"/>
    <w:rsid w:val="00D60CD7"/>
    <w:rsid w:val="00D61571"/>
    <w:rsid w:val="00D63A52"/>
    <w:rsid w:val="00D66328"/>
    <w:rsid w:val="00D66E99"/>
    <w:rsid w:val="00D66FBA"/>
    <w:rsid w:val="00D6761D"/>
    <w:rsid w:val="00D678C2"/>
    <w:rsid w:val="00D703B4"/>
    <w:rsid w:val="00D7264F"/>
    <w:rsid w:val="00D72A8B"/>
    <w:rsid w:val="00D73921"/>
    <w:rsid w:val="00D7457E"/>
    <w:rsid w:val="00D747B3"/>
    <w:rsid w:val="00D74DF6"/>
    <w:rsid w:val="00D75A8D"/>
    <w:rsid w:val="00D76940"/>
    <w:rsid w:val="00D77A2C"/>
    <w:rsid w:val="00D77AE8"/>
    <w:rsid w:val="00D8009A"/>
    <w:rsid w:val="00D84B1B"/>
    <w:rsid w:val="00D84B72"/>
    <w:rsid w:val="00D85564"/>
    <w:rsid w:val="00D85B09"/>
    <w:rsid w:val="00D91D68"/>
    <w:rsid w:val="00D91DBF"/>
    <w:rsid w:val="00D9726B"/>
    <w:rsid w:val="00D97DEC"/>
    <w:rsid w:val="00D97F3B"/>
    <w:rsid w:val="00DA0D3C"/>
    <w:rsid w:val="00DA110F"/>
    <w:rsid w:val="00DA20A1"/>
    <w:rsid w:val="00DA27AE"/>
    <w:rsid w:val="00DA2EF4"/>
    <w:rsid w:val="00DA45E7"/>
    <w:rsid w:val="00DA4FDE"/>
    <w:rsid w:val="00DA6441"/>
    <w:rsid w:val="00DA76EE"/>
    <w:rsid w:val="00DB1330"/>
    <w:rsid w:val="00DB3808"/>
    <w:rsid w:val="00DB4940"/>
    <w:rsid w:val="00DB5309"/>
    <w:rsid w:val="00DB541F"/>
    <w:rsid w:val="00DB6765"/>
    <w:rsid w:val="00DB77BA"/>
    <w:rsid w:val="00DC0527"/>
    <w:rsid w:val="00DC07E4"/>
    <w:rsid w:val="00DC08D3"/>
    <w:rsid w:val="00DC0D10"/>
    <w:rsid w:val="00DC28FD"/>
    <w:rsid w:val="00DC446C"/>
    <w:rsid w:val="00DC5A8C"/>
    <w:rsid w:val="00DC738F"/>
    <w:rsid w:val="00DC7FF7"/>
    <w:rsid w:val="00DD24C4"/>
    <w:rsid w:val="00DD27A7"/>
    <w:rsid w:val="00DD3559"/>
    <w:rsid w:val="00DD361A"/>
    <w:rsid w:val="00DD68AC"/>
    <w:rsid w:val="00DD7883"/>
    <w:rsid w:val="00DE4116"/>
    <w:rsid w:val="00DE54AF"/>
    <w:rsid w:val="00DE68C4"/>
    <w:rsid w:val="00DE78EF"/>
    <w:rsid w:val="00DF150D"/>
    <w:rsid w:val="00DF1FCB"/>
    <w:rsid w:val="00DF3116"/>
    <w:rsid w:val="00DF3736"/>
    <w:rsid w:val="00DF6121"/>
    <w:rsid w:val="00E004B0"/>
    <w:rsid w:val="00E00C0A"/>
    <w:rsid w:val="00E02859"/>
    <w:rsid w:val="00E0411E"/>
    <w:rsid w:val="00E04609"/>
    <w:rsid w:val="00E05CC7"/>
    <w:rsid w:val="00E062E5"/>
    <w:rsid w:val="00E10948"/>
    <w:rsid w:val="00E10BF0"/>
    <w:rsid w:val="00E12D9B"/>
    <w:rsid w:val="00E13EA5"/>
    <w:rsid w:val="00E15180"/>
    <w:rsid w:val="00E2324A"/>
    <w:rsid w:val="00E23894"/>
    <w:rsid w:val="00E25F5C"/>
    <w:rsid w:val="00E2777C"/>
    <w:rsid w:val="00E33561"/>
    <w:rsid w:val="00E347EA"/>
    <w:rsid w:val="00E34ADA"/>
    <w:rsid w:val="00E350A6"/>
    <w:rsid w:val="00E36286"/>
    <w:rsid w:val="00E3703E"/>
    <w:rsid w:val="00E4013C"/>
    <w:rsid w:val="00E4602D"/>
    <w:rsid w:val="00E469B1"/>
    <w:rsid w:val="00E46D95"/>
    <w:rsid w:val="00E4742E"/>
    <w:rsid w:val="00E512D0"/>
    <w:rsid w:val="00E52B1D"/>
    <w:rsid w:val="00E568A3"/>
    <w:rsid w:val="00E5732D"/>
    <w:rsid w:val="00E5739C"/>
    <w:rsid w:val="00E615C8"/>
    <w:rsid w:val="00E64851"/>
    <w:rsid w:val="00E6781F"/>
    <w:rsid w:val="00E67DAC"/>
    <w:rsid w:val="00E70497"/>
    <w:rsid w:val="00E71731"/>
    <w:rsid w:val="00E71D50"/>
    <w:rsid w:val="00E7591A"/>
    <w:rsid w:val="00E7602B"/>
    <w:rsid w:val="00E77CA3"/>
    <w:rsid w:val="00E81E6D"/>
    <w:rsid w:val="00E82F12"/>
    <w:rsid w:val="00E83FFF"/>
    <w:rsid w:val="00E879CB"/>
    <w:rsid w:val="00E90F93"/>
    <w:rsid w:val="00E93017"/>
    <w:rsid w:val="00E939F5"/>
    <w:rsid w:val="00E9754A"/>
    <w:rsid w:val="00EA026A"/>
    <w:rsid w:val="00EA23A7"/>
    <w:rsid w:val="00EA6078"/>
    <w:rsid w:val="00EA75CB"/>
    <w:rsid w:val="00EB17EE"/>
    <w:rsid w:val="00EB203F"/>
    <w:rsid w:val="00EB2DC9"/>
    <w:rsid w:val="00EB4EF4"/>
    <w:rsid w:val="00EB57F5"/>
    <w:rsid w:val="00EB7B6E"/>
    <w:rsid w:val="00EC0A4B"/>
    <w:rsid w:val="00EC12DD"/>
    <w:rsid w:val="00EC6CF8"/>
    <w:rsid w:val="00EC74E8"/>
    <w:rsid w:val="00EC778F"/>
    <w:rsid w:val="00ED00AC"/>
    <w:rsid w:val="00ED04A1"/>
    <w:rsid w:val="00ED0D13"/>
    <w:rsid w:val="00ED31EC"/>
    <w:rsid w:val="00ED67BE"/>
    <w:rsid w:val="00ED6E43"/>
    <w:rsid w:val="00EE0EA6"/>
    <w:rsid w:val="00EE1DCB"/>
    <w:rsid w:val="00EE25C9"/>
    <w:rsid w:val="00EE334D"/>
    <w:rsid w:val="00EE3B69"/>
    <w:rsid w:val="00EE4BD5"/>
    <w:rsid w:val="00EE7E28"/>
    <w:rsid w:val="00EF096A"/>
    <w:rsid w:val="00EF1374"/>
    <w:rsid w:val="00EF25D0"/>
    <w:rsid w:val="00EF2B0C"/>
    <w:rsid w:val="00EF3862"/>
    <w:rsid w:val="00EF39F7"/>
    <w:rsid w:val="00EF4205"/>
    <w:rsid w:val="00EF6018"/>
    <w:rsid w:val="00F00B80"/>
    <w:rsid w:val="00F027C4"/>
    <w:rsid w:val="00F03D52"/>
    <w:rsid w:val="00F06D66"/>
    <w:rsid w:val="00F06E12"/>
    <w:rsid w:val="00F110E5"/>
    <w:rsid w:val="00F11F1C"/>
    <w:rsid w:val="00F166CD"/>
    <w:rsid w:val="00F167EC"/>
    <w:rsid w:val="00F1739F"/>
    <w:rsid w:val="00F228FC"/>
    <w:rsid w:val="00F23BEC"/>
    <w:rsid w:val="00F267FC"/>
    <w:rsid w:val="00F325BC"/>
    <w:rsid w:val="00F3494F"/>
    <w:rsid w:val="00F35768"/>
    <w:rsid w:val="00F35D92"/>
    <w:rsid w:val="00F36033"/>
    <w:rsid w:val="00F362BD"/>
    <w:rsid w:val="00F36FA2"/>
    <w:rsid w:val="00F4072E"/>
    <w:rsid w:val="00F41562"/>
    <w:rsid w:val="00F41AAC"/>
    <w:rsid w:val="00F41D66"/>
    <w:rsid w:val="00F432EF"/>
    <w:rsid w:val="00F47705"/>
    <w:rsid w:val="00F47D75"/>
    <w:rsid w:val="00F509EE"/>
    <w:rsid w:val="00F5102B"/>
    <w:rsid w:val="00F52272"/>
    <w:rsid w:val="00F54733"/>
    <w:rsid w:val="00F56608"/>
    <w:rsid w:val="00F566D0"/>
    <w:rsid w:val="00F57B98"/>
    <w:rsid w:val="00F609A5"/>
    <w:rsid w:val="00F60B41"/>
    <w:rsid w:val="00F614CA"/>
    <w:rsid w:val="00F6357F"/>
    <w:rsid w:val="00F64B08"/>
    <w:rsid w:val="00F65D2F"/>
    <w:rsid w:val="00F6621B"/>
    <w:rsid w:val="00F70769"/>
    <w:rsid w:val="00F725A1"/>
    <w:rsid w:val="00F72BA1"/>
    <w:rsid w:val="00F735D1"/>
    <w:rsid w:val="00F74757"/>
    <w:rsid w:val="00F7533E"/>
    <w:rsid w:val="00F76A49"/>
    <w:rsid w:val="00F77549"/>
    <w:rsid w:val="00F81887"/>
    <w:rsid w:val="00F822F7"/>
    <w:rsid w:val="00F82A6C"/>
    <w:rsid w:val="00F84817"/>
    <w:rsid w:val="00F860F7"/>
    <w:rsid w:val="00F864FC"/>
    <w:rsid w:val="00F86569"/>
    <w:rsid w:val="00F86989"/>
    <w:rsid w:val="00F87DB1"/>
    <w:rsid w:val="00F900EA"/>
    <w:rsid w:val="00F92B03"/>
    <w:rsid w:val="00F944FD"/>
    <w:rsid w:val="00F955E7"/>
    <w:rsid w:val="00F97A17"/>
    <w:rsid w:val="00F97E47"/>
    <w:rsid w:val="00FA0B3A"/>
    <w:rsid w:val="00FA2F7D"/>
    <w:rsid w:val="00FA350A"/>
    <w:rsid w:val="00FA35A3"/>
    <w:rsid w:val="00FA3D6D"/>
    <w:rsid w:val="00FA4631"/>
    <w:rsid w:val="00FA5A96"/>
    <w:rsid w:val="00FA746B"/>
    <w:rsid w:val="00FB1235"/>
    <w:rsid w:val="00FB2CC4"/>
    <w:rsid w:val="00FB4EF8"/>
    <w:rsid w:val="00FB4F53"/>
    <w:rsid w:val="00FC3697"/>
    <w:rsid w:val="00FC459D"/>
    <w:rsid w:val="00FC4C68"/>
    <w:rsid w:val="00FC715B"/>
    <w:rsid w:val="00FD47BD"/>
    <w:rsid w:val="00FD4D72"/>
    <w:rsid w:val="00FD4F7F"/>
    <w:rsid w:val="00FD5A5A"/>
    <w:rsid w:val="00FD6288"/>
    <w:rsid w:val="00FE0A10"/>
    <w:rsid w:val="00FE0AF1"/>
    <w:rsid w:val="00FE2162"/>
    <w:rsid w:val="00FE2F49"/>
    <w:rsid w:val="00FE468C"/>
    <w:rsid w:val="00FE4DB9"/>
    <w:rsid w:val="00FE551D"/>
    <w:rsid w:val="00FF0B02"/>
    <w:rsid w:val="00FF147A"/>
    <w:rsid w:val="00FF2806"/>
    <w:rsid w:val="00FF3942"/>
    <w:rsid w:val="00FF39BC"/>
    <w:rsid w:val="00FF5270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971D68"/>
  <w15:docId w15:val="{05065985-0ABD-473C-8D00-4B4CF9CF3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99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99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iPriority="99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99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99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206"/>
    <w:rPr>
      <w:rFonts w:eastAsia="ヒラギノ角ゴ Pro W3"/>
      <w:color w:val="000000"/>
      <w:kern w:val="2"/>
      <w:sz w:val="24"/>
      <w:szCs w:val="24"/>
      <w:lang w:eastAsia="en-US"/>
    </w:rPr>
  </w:style>
  <w:style w:type="paragraph" w:styleId="1">
    <w:name w:val="heading 1"/>
    <w:aliases w:val="題號1"/>
    <w:basedOn w:val="a"/>
    <w:next w:val="a"/>
    <w:link w:val="11"/>
    <w:qFormat/>
    <w:rsid w:val="0063114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paragraph" w:styleId="2">
    <w:name w:val="heading 2"/>
    <w:basedOn w:val="a"/>
    <w:next w:val="a"/>
    <w:link w:val="20"/>
    <w:qFormat/>
    <w:rsid w:val="00111A11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B28D3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3378D1"/>
    <w:pPr>
      <w:keepNext/>
      <w:spacing w:line="720" w:lineRule="auto"/>
      <w:outlineLvl w:val="3"/>
    </w:pPr>
    <w:rPr>
      <w:rFonts w:ascii="Cambria" w:eastAsia="新細明體" w:hAnsi="Cambria"/>
      <w:color w:val="auto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3378D1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3378D1"/>
    <w:pPr>
      <w:keepNext/>
      <w:spacing w:line="720" w:lineRule="auto"/>
      <w:ind w:leftChars="200" w:left="200"/>
      <w:outlineLvl w:val="5"/>
    </w:pPr>
    <w:rPr>
      <w:rFonts w:ascii="Cambria" w:eastAsia="新細明體" w:hAnsi="Cambria"/>
      <w:color w:val="auto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3378D1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color w:val="auto"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3378D1"/>
    <w:pPr>
      <w:keepNext/>
      <w:spacing w:line="720" w:lineRule="auto"/>
      <w:ind w:leftChars="400" w:left="400"/>
      <w:outlineLvl w:val="7"/>
    </w:pPr>
    <w:rPr>
      <w:rFonts w:ascii="Cambria" w:eastAsia="新細明體" w:hAnsi="Cambria"/>
      <w:color w:val="auto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8D1"/>
    <w:pPr>
      <w:keepNext/>
      <w:spacing w:line="720" w:lineRule="auto"/>
      <w:ind w:leftChars="400" w:left="400"/>
      <w:outlineLvl w:val="8"/>
    </w:pPr>
    <w:rPr>
      <w:rFonts w:ascii="Cambria" w:eastAsia="新細明體" w:hAnsi="Cambria"/>
      <w:color w:val="auto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link w:val="1"/>
    <w:rsid w:val="00631140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0">
    <w:name w:val="標題 2 字元"/>
    <w:link w:val="2"/>
    <w:rsid w:val="00111A11"/>
    <w:rPr>
      <w:rFonts w:ascii="Cambria" w:eastAsia="新細明體" w:hAnsi="Cambria" w:cs="Times New Roman"/>
      <w:b/>
      <w:bCs/>
      <w:color w:val="000000"/>
      <w:kern w:val="2"/>
      <w:sz w:val="48"/>
      <w:szCs w:val="48"/>
      <w:lang w:eastAsia="en-US"/>
    </w:rPr>
  </w:style>
  <w:style w:type="character" w:customStyle="1" w:styleId="30">
    <w:name w:val="標題 3 字元"/>
    <w:link w:val="3"/>
    <w:uiPriority w:val="99"/>
    <w:rsid w:val="003378D1"/>
    <w:rPr>
      <w:rFonts w:ascii="Arial" w:hAnsi="Arial"/>
      <w:b/>
      <w:bCs/>
      <w:color w:val="000000"/>
      <w:kern w:val="2"/>
      <w:sz w:val="36"/>
      <w:szCs w:val="36"/>
      <w:lang w:eastAsia="en-US"/>
    </w:rPr>
  </w:style>
  <w:style w:type="character" w:customStyle="1" w:styleId="40">
    <w:name w:val="標題 4 字元"/>
    <w:link w:val="4"/>
    <w:uiPriority w:val="99"/>
    <w:rsid w:val="003378D1"/>
    <w:rPr>
      <w:rFonts w:ascii="Cambria" w:hAnsi="Cambria"/>
      <w:kern w:val="2"/>
      <w:sz w:val="36"/>
    </w:rPr>
  </w:style>
  <w:style w:type="character" w:customStyle="1" w:styleId="50">
    <w:name w:val="標題 5 字元"/>
    <w:link w:val="5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60">
    <w:name w:val="標題 6 字元"/>
    <w:link w:val="6"/>
    <w:uiPriority w:val="99"/>
    <w:rsid w:val="003378D1"/>
    <w:rPr>
      <w:rFonts w:ascii="Cambria" w:hAnsi="Cambria"/>
      <w:kern w:val="2"/>
      <w:sz w:val="36"/>
    </w:rPr>
  </w:style>
  <w:style w:type="character" w:customStyle="1" w:styleId="70">
    <w:name w:val="標題 7 字元"/>
    <w:link w:val="7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80">
    <w:name w:val="標題 8 字元"/>
    <w:link w:val="8"/>
    <w:uiPriority w:val="99"/>
    <w:rsid w:val="003378D1"/>
    <w:rPr>
      <w:rFonts w:ascii="Cambria" w:hAnsi="Cambria"/>
      <w:kern w:val="2"/>
      <w:sz w:val="36"/>
    </w:rPr>
  </w:style>
  <w:style w:type="character" w:customStyle="1" w:styleId="90">
    <w:name w:val="標題 9 字元"/>
    <w:link w:val="9"/>
    <w:uiPriority w:val="99"/>
    <w:rsid w:val="003378D1"/>
    <w:rPr>
      <w:rFonts w:ascii="Cambria" w:hAnsi="Cambria"/>
      <w:kern w:val="2"/>
      <w:sz w:val="36"/>
    </w:rPr>
  </w:style>
  <w:style w:type="paragraph" w:customStyle="1" w:styleId="A3">
    <w:name w:val="內文 A"/>
    <w:rsid w:val="00C95B10"/>
    <w:pPr>
      <w:widowControl w:val="0"/>
    </w:pPr>
    <w:rPr>
      <w:rFonts w:eastAsia="ヒラギノ角ゴ Pro W3"/>
      <w:color w:val="000000"/>
      <w:kern w:val="2"/>
      <w:sz w:val="24"/>
    </w:rPr>
  </w:style>
  <w:style w:type="paragraph" w:customStyle="1" w:styleId="31">
    <w:name w:val="字元3 字元 字元"/>
    <w:basedOn w:val="a"/>
    <w:rsid w:val="006D46CF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apple-style-span">
    <w:name w:val="apple-style-span"/>
    <w:basedOn w:val="a0"/>
    <w:rsid w:val="00CA36EE"/>
  </w:style>
  <w:style w:type="paragraph" w:styleId="21">
    <w:name w:val="Body Text Indent 2"/>
    <w:basedOn w:val="a"/>
    <w:link w:val="22"/>
    <w:rsid w:val="009F5C6E"/>
    <w:pPr>
      <w:spacing w:after="120" w:line="480" w:lineRule="auto"/>
      <w:ind w:leftChars="200" w:left="480"/>
    </w:pPr>
    <w:rPr>
      <w:rFonts w:eastAsia="新細明體"/>
      <w:color w:val="auto"/>
    </w:rPr>
  </w:style>
  <w:style w:type="character" w:customStyle="1" w:styleId="22">
    <w:name w:val="本文縮排 2 字元"/>
    <w:link w:val="21"/>
    <w:rsid w:val="003378D1"/>
    <w:rPr>
      <w:kern w:val="2"/>
      <w:sz w:val="24"/>
      <w:szCs w:val="24"/>
    </w:rPr>
  </w:style>
  <w:style w:type="paragraph" w:styleId="32">
    <w:name w:val="Body Text Indent 3"/>
    <w:basedOn w:val="a"/>
    <w:link w:val="33"/>
    <w:rsid w:val="00F37EE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rsid w:val="003378D1"/>
    <w:rPr>
      <w:rFonts w:eastAsia="ヒラギノ角ゴ Pro W3"/>
      <w:color w:val="000000"/>
      <w:kern w:val="2"/>
      <w:sz w:val="16"/>
      <w:szCs w:val="16"/>
      <w:lang w:eastAsia="en-US"/>
    </w:rPr>
  </w:style>
  <w:style w:type="paragraph" w:customStyle="1" w:styleId="a4">
    <w:name w:val="任意形式"/>
    <w:rsid w:val="000648B3"/>
    <w:pPr>
      <w:spacing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a5">
    <w:name w:val="說明"/>
    <w:next w:val="a"/>
    <w:rsid w:val="000648B3"/>
    <w:pPr>
      <w:spacing w:before="200" w:after="440" w:line="336" w:lineRule="auto"/>
      <w:jc w:val="center"/>
    </w:pPr>
    <w:rPr>
      <w:rFonts w:ascii="Futura" w:eastAsia="ヒラギノ角ゴ Pro W3" w:hAnsi="Futura"/>
      <w:i/>
      <w:color w:val="000000"/>
    </w:rPr>
  </w:style>
  <w:style w:type="paragraph" w:customStyle="1" w:styleId="12">
    <w:name w:val="內文1"/>
    <w:rsid w:val="00807373"/>
    <w:pPr>
      <w:spacing w:before="200" w:after="80"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13">
    <w:name w:val="註解文字1"/>
    <w:rsid w:val="005E7E08"/>
    <w:pPr>
      <w:widowControl w:val="0"/>
    </w:pPr>
    <w:rPr>
      <w:rFonts w:eastAsia="ヒラギノ角ゴ Pro W3"/>
      <w:color w:val="000000"/>
      <w:kern w:val="2"/>
      <w:sz w:val="24"/>
    </w:rPr>
  </w:style>
  <w:style w:type="paragraph" w:styleId="a6">
    <w:name w:val="header"/>
    <w:aliases w:val="字元, 字元"/>
    <w:basedOn w:val="a"/>
    <w:link w:val="a7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, 字元 字元"/>
    <w:link w:val="a6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styleId="a8">
    <w:name w:val="footer"/>
    <w:basedOn w:val="a"/>
    <w:link w:val="a9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customStyle="1" w:styleId="34">
    <w:name w:val="字元3"/>
    <w:basedOn w:val="a"/>
    <w:rsid w:val="00BE30B7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style1">
    <w:name w:val="style1"/>
    <w:basedOn w:val="a"/>
    <w:rsid w:val="00E223CA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styleId="aa">
    <w:name w:val="Hyperlink"/>
    <w:uiPriority w:val="99"/>
    <w:rsid w:val="009C3533"/>
    <w:rPr>
      <w:color w:val="0000FF"/>
      <w:u w:val="single"/>
    </w:rPr>
  </w:style>
  <w:style w:type="paragraph" w:styleId="14">
    <w:name w:val="toc 1"/>
    <w:basedOn w:val="a"/>
    <w:next w:val="a"/>
    <w:autoRedefine/>
    <w:uiPriority w:val="39"/>
    <w:qFormat/>
    <w:rsid w:val="002F7F0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qFormat/>
    <w:rsid w:val="00AD2D57"/>
    <w:pPr>
      <w:ind w:left="240"/>
    </w:pPr>
    <w:rPr>
      <w:rFonts w:ascii="Calibri" w:hAnsi="Calibri"/>
      <w:smallCaps/>
      <w:sz w:val="20"/>
      <w:szCs w:val="20"/>
    </w:rPr>
  </w:style>
  <w:style w:type="character" w:styleId="ab">
    <w:name w:val="page number"/>
    <w:basedOn w:val="a0"/>
    <w:rsid w:val="00332272"/>
  </w:style>
  <w:style w:type="paragraph" w:customStyle="1" w:styleId="-11">
    <w:name w:val="彩色清單 - 輔色 11"/>
    <w:basedOn w:val="a"/>
    <w:rsid w:val="009B28D3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pple-converted-space">
    <w:name w:val="apple-converted-space"/>
    <w:rsid w:val="009B28D3"/>
    <w:rPr>
      <w:rFonts w:cs="Times New Roman"/>
    </w:rPr>
  </w:style>
  <w:style w:type="paragraph" w:customStyle="1" w:styleId="130">
    <w:name w:val="字元 字元13"/>
    <w:basedOn w:val="a"/>
    <w:rsid w:val="00FF4343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61">
    <w:name w:val="清單段落6"/>
    <w:basedOn w:val="a"/>
    <w:uiPriority w:val="34"/>
    <w:qFormat/>
    <w:rsid w:val="00087F9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15">
    <w:name w:val="1."/>
    <w:rsid w:val="00DF2EAA"/>
    <w:pPr>
      <w:ind w:leftChars="450" w:left="525" w:hangingChars="75" w:hanging="75"/>
      <w:jc w:val="both"/>
    </w:pPr>
    <w:rPr>
      <w:rFonts w:eastAsia="標楷體"/>
      <w:kern w:val="2"/>
      <w:sz w:val="24"/>
      <w:szCs w:val="24"/>
    </w:rPr>
  </w:style>
  <w:style w:type="paragraph" w:customStyle="1" w:styleId="ac">
    <w:name w:val="(一)"/>
    <w:uiPriority w:val="99"/>
    <w:rsid w:val="00DC34EB"/>
    <w:pPr>
      <w:ind w:leftChars="200" w:left="1200" w:hangingChars="257" w:hanging="720"/>
      <w:jc w:val="both"/>
    </w:pPr>
    <w:rPr>
      <w:rFonts w:eastAsia="標楷體"/>
      <w:kern w:val="2"/>
      <w:sz w:val="28"/>
      <w:szCs w:val="24"/>
    </w:rPr>
  </w:style>
  <w:style w:type="table" w:styleId="ad">
    <w:name w:val="Table Grid"/>
    <w:basedOn w:val="a1"/>
    <w:rsid w:val="00A837E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rsid w:val="009F1E58"/>
    <w:rPr>
      <w:color w:val="800080"/>
      <w:u w:val="single"/>
    </w:rPr>
  </w:style>
  <w:style w:type="paragraph" w:customStyle="1" w:styleId="yiv1815105969msonormal">
    <w:name w:val="yiv1815105969msonormal"/>
    <w:basedOn w:val="a"/>
    <w:rsid w:val="00EF6031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6">
    <w:name w:val="字元1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paragraph" w:styleId="af">
    <w:name w:val="Body Text"/>
    <w:basedOn w:val="a"/>
    <w:link w:val="af0"/>
    <w:rsid w:val="003378D1"/>
    <w:pPr>
      <w:spacing w:after="120"/>
    </w:pPr>
    <w:rPr>
      <w:rFonts w:eastAsia="新細明體"/>
      <w:color w:val="auto"/>
      <w:szCs w:val="20"/>
    </w:rPr>
  </w:style>
  <w:style w:type="character" w:customStyle="1" w:styleId="af0">
    <w:name w:val="本文 字元"/>
    <w:link w:val="af"/>
    <w:rsid w:val="003378D1"/>
    <w:rPr>
      <w:kern w:val="2"/>
      <w:sz w:val="24"/>
    </w:rPr>
  </w:style>
  <w:style w:type="paragraph" w:styleId="af1">
    <w:name w:val="Note Heading"/>
    <w:basedOn w:val="a"/>
    <w:next w:val="a"/>
    <w:link w:val="af2"/>
    <w:rsid w:val="003378D1"/>
    <w:pPr>
      <w:jc w:val="center"/>
    </w:pPr>
    <w:rPr>
      <w:rFonts w:ascii="標楷體" w:eastAsia="標楷體" w:hAnsi="標楷體"/>
      <w:color w:val="auto"/>
      <w:szCs w:val="20"/>
    </w:rPr>
  </w:style>
  <w:style w:type="character" w:customStyle="1" w:styleId="af2">
    <w:name w:val="註釋標題 字元"/>
    <w:link w:val="af1"/>
    <w:rsid w:val="003378D1"/>
    <w:rPr>
      <w:rFonts w:ascii="標楷體" w:eastAsia="標楷體" w:hAnsi="標楷體"/>
      <w:kern w:val="2"/>
      <w:sz w:val="24"/>
    </w:rPr>
  </w:style>
  <w:style w:type="paragraph" w:styleId="af3">
    <w:name w:val="annotation text"/>
    <w:basedOn w:val="a"/>
    <w:link w:val="17"/>
    <w:rsid w:val="003378D1"/>
    <w:pPr>
      <w:adjustRightInd w:val="0"/>
      <w:spacing w:line="360" w:lineRule="atLeast"/>
      <w:textAlignment w:val="baseline"/>
    </w:pPr>
    <w:rPr>
      <w:rFonts w:eastAsia="新細明體"/>
      <w:color w:val="auto"/>
      <w:kern w:val="0"/>
      <w:szCs w:val="20"/>
    </w:rPr>
  </w:style>
  <w:style w:type="character" w:customStyle="1" w:styleId="17">
    <w:name w:val="註解文字 字元1"/>
    <w:link w:val="af3"/>
    <w:rsid w:val="003378D1"/>
    <w:rPr>
      <w:sz w:val="24"/>
    </w:rPr>
  </w:style>
  <w:style w:type="character" w:customStyle="1" w:styleId="af4">
    <w:name w:val="註解文字 字元"/>
    <w:rsid w:val="003378D1"/>
    <w:rPr>
      <w:rFonts w:ascii="Times New Roman" w:hAnsi="Times New Roman"/>
      <w:kern w:val="2"/>
      <w:sz w:val="24"/>
      <w:szCs w:val="24"/>
    </w:rPr>
  </w:style>
  <w:style w:type="paragraph" w:customStyle="1" w:styleId="xl24">
    <w:name w:val="xl24"/>
    <w:basedOn w:val="a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color w:val="auto"/>
      <w:kern w:val="0"/>
      <w:lang w:eastAsia="zh-TW"/>
    </w:rPr>
  </w:style>
  <w:style w:type="character" w:customStyle="1" w:styleId="title12">
    <w:name w:val="title12"/>
    <w:rsid w:val="003378D1"/>
    <w:rPr>
      <w:rFonts w:cs="Times New Roman"/>
    </w:rPr>
  </w:style>
  <w:style w:type="paragraph" w:styleId="af5">
    <w:name w:val="Balloon Text"/>
    <w:basedOn w:val="a"/>
    <w:link w:val="af6"/>
    <w:rsid w:val="003378D1"/>
    <w:rPr>
      <w:rFonts w:ascii="Arial" w:eastAsia="新細明體" w:hAnsi="Arial"/>
      <w:color w:val="auto"/>
      <w:sz w:val="18"/>
      <w:szCs w:val="20"/>
    </w:rPr>
  </w:style>
  <w:style w:type="character" w:customStyle="1" w:styleId="af6">
    <w:name w:val="註解方塊文字 字元"/>
    <w:link w:val="af5"/>
    <w:rsid w:val="003378D1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3378D1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3378D1"/>
    <w:rPr>
      <w:rFonts w:ascii="細明體" w:eastAsia="細明體"/>
      <w:color w:val="666666"/>
      <w:sz w:val="24"/>
    </w:rPr>
  </w:style>
  <w:style w:type="paragraph" w:styleId="af7">
    <w:name w:val="Body Text Indent"/>
    <w:basedOn w:val="a"/>
    <w:link w:val="af8"/>
    <w:rsid w:val="003378D1"/>
    <w:pPr>
      <w:spacing w:after="120"/>
      <w:ind w:leftChars="200" w:left="480"/>
    </w:pPr>
    <w:rPr>
      <w:rFonts w:eastAsia="新細明體"/>
      <w:color w:val="auto"/>
      <w:szCs w:val="20"/>
    </w:rPr>
  </w:style>
  <w:style w:type="character" w:customStyle="1" w:styleId="af8">
    <w:name w:val="本文縮排 字元"/>
    <w:link w:val="af7"/>
    <w:rsid w:val="003378D1"/>
    <w:rPr>
      <w:kern w:val="2"/>
      <w:sz w:val="24"/>
    </w:rPr>
  </w:style>
  <w:style w:type="paragraph" w:styleId="af9">
    <w:name w:val="Date"/>
    <w:basedOn w:val="a"/>
    <w:next w:val="a"/>
    <w:link w:val="afa"/>
    <w:rsid w:val="003378D1"/>
    <w:pPr>
      <w:jc w:val="right"/>
    </w:pPr>
    <w:rPr>
      <w:rFonts w:eastAsia="新細明體"/>
      <w:color w:val="auto"/>
      <w:szCs w:val="20"/>
    </w:rPr>
  </w:style>
  <w:style w:type="character" w:customStyle="1" w:styleId="afa">
    <w:name w:val="日期 字元"/>
    <w:link w:val="af9"/>
    <w:rsid w:val="003378D1"/>
    <w:rPr>
      <w:kern w:val="2"/>
      <w:sz w:val="24"/>
    </w:rPr>
  </w:style>
  <w:style w:type="paragraph" w:customStyle="1" w:styleId="afb">
    <w:name w:val="壹"/>
    <w:basedOn w:val="afc"/>
    <w:rsid w:val="003378D1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"/>
    <w:link w:val="18"/>
    <w:uiPriority w:val="99"/>
    <w:rsid w:val="003378D1"/>
    <w:rPr>
      <w:rFonts w:ascii="細明體" w:eastAsia="細明體" w:hAnsi="Courier New"/>
      <w:color w:val="auto"/>
      <w:szCs w:val="20"/>
    </w:rPr>
  </w:style>
  <w:style w:type="character" w:customStyle="1" w:styleId="18">
    <w:name w:val="純文字 字元1"/>
    <w:aliases w:val="一般文字 字元 字元"/>
    <w:link w:val="afc"/>
    <w:uiPriority w:val="99"/>
    <w:rsid w:val="003378D1"/>
    <w:rPr>
      <w:rFonts w:ascii="細明體" w:eastAsia="細明體" w:hAnsi="Courier New"/>
      <w:kern w:val="2"/>
      <w:sz w:val="24"/>
    </w:rPr>
  </w:style>
  <w:style w:type="character" w:customStyle="1" w:styleId="afd">
    <w:name w:val="純文字 字元"/>
    <w:aliases w:val="一般文字 字元 字元1"/>
    <w:rsid w:val="003378D1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e">
    <w:name w:val="表文"/>
    <w:basedOn w:val="afc"/>
    <w:rsid w:val="003378D1"/>
    <w:pPr>
      <w:ind w:left="57" w:right="57"/>
      <w:jc w:val="both"/>
    </w:pPr>
    <w:rPr>
      <w:rFonts w:ascii="標楷體" w:eastAsia="標楷體"/>
      <w:sz w:val="28"/>
    </w:rPr>
  </w:style>
  <w:style w:type="paragraph" w:customStyle="1" w:styleId="style2">
    <w:name w:val="style2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FF0000"/>
      <w:kern w:val="0"/>
      <w:lang w:eastAsia="zh-TW"/>
    </w:rPr>
  </w:style>
  <w:style w:type="paragraph" w:styleId="35">
    <w:name w:val="Body Text 3"/>
    <w:basedOn w:val="a"/>
    <w:link w:val="36"/>
    <w:rsid w:val="003378D1"/>
    <w:pPr>
      <w:spacing w:after="120"/>
    </w:pPr>
    <w:rPr>
      <w:rFonts w:eastAsia="新細明體"/>
      <w:color w:val="auto"/>
      <w:sz w:val="16"/>
      <w:szCs w:val="20"/>
    </w:rPr>
  </w:style>
  <w:style w:type="character" w:customStyle="1" w:styleId="36">
    <w:name w:val="本文 3 字元"/>
    <w:link w:val="35"/>
    <w:rsid w:val="003378D1"/>
    <w:rPr>
      <w:kern w:val="2"/>
      <w:sz w:val="16"/>
    </w:rPr>
  </w:style>
  <w:style w:type="paragraph" w:customStyle="1" w:styleId="xl43">
    <w:name w:val="xl43"/>
    <w:basedOn w:val="a"/>
    <w:rsid w:val="003378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hAnsi="新細明體"/>
      <w:color w:val="000066"/>
      <w:kern w:val="0"/>
      <w:lang w:eastAsia="zh-TW"/>
    </w:rPr>
  </w:style>
  <w:style w:type="paragraph" w:styleId="Web">
    <w:name w:val="Normal (Web)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kern w:val="0"/>
      <w:lang w:eastAsia="zh-TW"/>
    </w:rPr>
  </w:style>
  <w:style w:type="paragraph" w:styleId="24">
    <w:name w:val="Body Text 2"/>
    <w:basedOn w:val="a"/>
    <w:link w:val="25"/>
    <w:rsid w:val="003378D1"/>
    <w:pPr>
      <w:spacing w:after="120" w:line="480" w:lineRule="auto"/>
    </w:pPr>
    <w:rPr>
      <w:rFonts w:eastAsia="新細明體"/>
      <w:color w:val="auto"/>
      <w:szCs w:val="20"/>
    </w:rPr>
  </w:style>
  <w:style w:type="character" w:customStyle="1" w:styleId="25">
    <w:name w:val="本文 2 字元"/>
    <w:link w:val="24"/>
    <w:rsid w:val="003378D1"/>
    <w:rPr>
      <w:kern w:val="2"/>
      <w:sz w:val="24"/>
    </w:rPr>
  </w:style>
  <w:style w:type="character" w:styleId="HTML">
    <w:name w:val="HTML Typewriter"/>
    <w:rsid w:val="003378D1"/>
    <w:rPr>
      <w:rFonts w:ascii="Arial Unicode MS" w:eastAsia="Arial Unicode MS" w:hAnsi="Arial Unicode MS"/>
      <w:sz w:val="24"/>
    </w:rPr>
  </w:style>
  <w:style w:type="paragraph" w:customStyle="1" w:styleId="19">
    <w:name w:val="清單段落1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character" w:styleId="aff">
    <w:name w:val="Strong"/>
    <w:qFormat/>
    <w:rsid w:val="003378D1"/>
    <w:rPr>
      <w:b/>
    </w:rPr>
  </w:style>
  <w:style w:type="character" w:customStyle="1" w:styleId="postbody1">
    <w:name w:val="postbody1"/>
    <w:rsid w:val="003378D1"/>
    <w:rPr>
      <w:rFonts w:cs="Times New Roman"/>
    </w:rPr>
  </w:style>
  <w:style w:type="character" w:customStyle="1" w:styleId="unnamed11">
    <w:name w:val="unnamed11"/>
    <w:rsid w:val="003378D1"/>
    <w:rPr>
      <w:rFonts w:cs="Times New Roman"/>
    </w:rPr>
  </w:style>
  <w:style w:type="paragraph" w:customStyle="1" w:styleId="1a">
    <w:name w:val="目錄標題1"/>
    <w:basedOn w:val="1"/>
    <w:next w:val="a"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37">
    <w:name w:val="toc 3"/>
    <w:basedOn w:val="a"/>
    <w:next w:val="a"/>
    <w:autoRedefine/>
    <w:uiPriority w:val="39"/>
    <w:qFormat/>
    <w:rsid w:val="003378D1"/>
    <w:pPr>
      <w:ind w:left="480"/>
    </w:pPr>
    <w:rPr>
      <w:rFonts w:ascii="Calibri" w:hAnsi="Calibri"/>
      <w:i/>
      <w:i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3378D1"/>
    <w:rPr>
      <w:rFonts w:eastAsia="新細明體"/>
      <w:color w:val="auto"/>
      <w:sz w:val="20"/>
      <w:szCs w:val="20"/>
      <w:lang w:eastAsia="zh-TW"/>
    </w:rPr>
  </w:style>
  <w:style w:type="paragraph" w:styleId="aff1">
    <w:name w:val="footnote text"/>
    <w:basedOn w:val="a"/>
    <w:link w:val="aff2"/>
    <w:uiPriority w:val="99"/>
    <w:rsid w:val="003378D1"/>
    <w:pPr>
      <w:snapToGrid w:val="0"/>
    </w:pPr>
    <w:rPr>
      <w:rFonts w:eastAsia="新細明體"/>
      <w:color w:val="auto"/>
      <w:sz w:val="20"/>
      <w:szCs w:val="20"/>
    </w:rPr>
  </w:style>
  <w:style w:type="character" w:customStyle="1" w:styleId="aff2">
    <w:name w:val="註腳文字 字元"/>
    <w:link w:val="aff1"/>
    <w:uiPriority w:val="99"/>
    <w:rsid w:val="003378D1"/>
    <w:rPr>
      <w:kern w:val="2"/>
    </w:rPr>
  </w:style>
  <w:style w:type="character" w:styleId="aff3">
    <w:name w:val="footnote reference"/>
    <w:uiPriority w:val="99"/>
    <w:rsid w:val="003378D1"/>
    <w:rPr>
      <w:vertAlign w:val="superscript"/>
    </w:rPr>
  </w:style>
  <w:style w:type="paragraph" w:styleId="aff4">
    <w:name w:val="endnote text"/>
    <w:basedOn w:val="a"/>
    <w:link w:val="aff5"/>
    <w:uiPriority w:val="99"/>
    <w:rsid w:val="003378D1"/>
    <w:pPr>
      <w:snapToGrid w:val="0"/>
    </w:pPr>
    <w:rPr>
      <w:rFonts w:eastAsia="新細明體"/>
      <w:color w:val="auto"/>
      <w:szCs w:val="20"/>
    </w:rPr>
  </w:style>
  <w:style w:type="character" w:customStyle="1" w:styleId="aff5">
    <w:name w:val="章節附註文字 字元"/>
    <w:link w:val="aff4"/>
    <w:uiPriority w:val="99"/>
    <w:rsid w:val="003378D1"/>
    <w:rPr>
      <w:kern w:val="2"/>
      <w:sz w:val="24"/>
    </w:rPr>
  </w:style>
  <w:style w:type="character" w:styleId="aff6">
    <w:name w:val="endnote reference"/>
    <w:uiPriority w:val="99"/>
    <w:rsid w:val="003378D1"/>
    <w:rPr>
      <w:vertAlign w:val="superscript"/>
    </w:rPr>
  </w:style>
  <w:style w:type="character" w:customStyle="1" w:styleId="wbrownb131">
    <w:name w:val="w_brownb131"/>
    <w:uiPriority w:val="99"/>
    <w:rsid w:val="003378D1"/>
    <w:rPr>
      <w:b/>
      <w:color w:val="5F3923"/>
      <w:spacing w:val="13"/>
      <w:sz w:val="16"/>
    </w:rPr>
  </w:style>
  <w:style w:type="character" w:customStyle="1" w:styleId="arttext">
    <w:name w:val="arttext"/>
    <w:rsid w:val="003378D1"/>
    <w:rPr>
      <w:rFonts w:cs="Times New Roman"/>
    </w:rPr>
  </w:style>
  <w:style w:type="paragraph" w:customStyle="1" w:styleId="aff7">
    <w:name w:val="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style141">
    <w:name w:val="style141"/>
    <w:rsid w:val="003378D1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9">
    <w:name w:val="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">
    <w:name w:val="4"/>
    <w:basedOn w:val="a"/>
    <w:rsid w:val="003378D1"/>
    <w:pPr>
      <w:spacing w:before="100" w:beforeAutospacing="1" w:after="100" w:afterAutospacing="1"/>
    </w:pPr>
    <w:rPr>
      <w:rFonts w:ascii="新細明體" w:eastAsia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3378D1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color w:val="auto"/>
      <w:kern w:val="0"/>
      <w:sz w:val="32"/>
      <w:szCs w:val="32"/>
      <w:lang w:eastAsia="zh-TW"/>
    </w:rPr>
  </w:style>
  <w:style w:type="paragraph" w:styleId="HTML0">
    <w:name w:val="HTML Preformatted"/>
    <w:basedOn w:val="a"/>
    <w:link w:val="HTML1"/>
    <w:rsid w:val="003378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Cs w:val="20"/>
    </w:rPr>
  </w:style>
  <w:style w:type="character" w:customStyle="1" w:styleId="HTML1">
    <w:name w:val="HTML 預設格式 字元"/>
    <w:link w:val="HTML0"/>
    <w:rsid w:val="003378D1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3378D1"/>
    <w:pPr>
      <w:spacing w:before="96" w:after="100" w:afterAutospacing="1"/>
      <w:ind w:left="512"/>
    </w:pPr>
    <w:rPr>
      <w:rFonts w:ascii="新細明體" w:eastAsia="新細明體"/>
      <w:kern w:val="0"/>
      <w:lang w:eastAsia="zh-TW"/>
    </w:rPr>
  </w:style>
  <w:style w:type="character" w:customStyle="1" w:styleId="grame">
    <w:name w:val="grame"/>
    <w:uiPriority w:val="99"/>
    <w:rsid w:val="003378D1"/>
    <w:rPr>
      <w:rFonts w:cs="Times New Roman"/>
    </w:rPr>
  </w:style>
  <w:style w:type="paragraph" w:customStyle="1" w:styleId="TableContents">
    <w:name w:val="Table Contents"/>
    <w:basedOn w:val="a"/>
    <w:rsid w:val="003378D1"/>
    <w:pPr>
      <w:suppressLineNumbers/>
      <w:suppressAutoHyphens/>
    </w:pPr>
    <w:rPr>
      <w:rFonts w:eastAsia="新細明體"/>
      <w:color w:val="auto"/>
      <w:kern w:val="1"/>
      <w:lang w:eastAsia="ar-SA"/>
    </w:rPr>
  </w:style>
  <w:style w:type="character" w:customStyle="1" w:styleId="blue12">
    <w:name w:val="blue12"/>
    <w:uiPriority w:val="99"/>
    <w:rsid w:val="003378D1"/>
    <w:rPr>
      <w:rFonts w:cs="Times New Roman"/>
    </w:rPr>
  </w:style>
  <w:style w:type="character" w:customStyle="1" w:styleId="style61">
    <w:name w:val="style61"/>
    <w:uiPriority w:val="99"/>
    <w:rsid w:val="003378D1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3378D1"/>
    <w:rPr>
      <w:rFonts w:ascii="Arial" w:hAnsi="Arial"/>
      <w:b w:val="0"/>
      <w:bCs w:val="0"/>
      <w:color w:val="auto"/>
      <w:sz w:val="36"/>
      <w:szCs w:val="20"/>
      <w:lang w:eastAsia="zh-TW"/>
    </w:rPr>
  </w:style>
  <w:style w:type="character" w:styleId="affa">
    <w:name w:val="line number"/>
    <w:uiPriority w:val="99"/>
    <w:rsid w:val="003378D1"/>
    <w:rPr>
      <w:rFonts w:cs="Times New Roman"/>
    </w:rPr>
  </w:style>
  <w:style w:type="paragraph" w:customStyle="1" w:styleId="body7">
    <w:name w:val="body7"/>
    <w:basedOn w:val="a"/>
    <w:uiPriority w:val="99"/>
    <w:rsid w:val="003378D1"/>
    <w:pPr>
      <w:spacing w:before="100" w:beforeAutospacing="1" w:after="100" w:afterAutospacing="1"/>
    </w:pPr>
    <w:rPr>
      <w:rFonts w:ascii="Arial Unicode MS" w:eastAsia="Arial Unicode MS" w:hAnsi="Arial Unicode MS"/>
      <w:color w:val="auto"/>
      <w:kern w:val="0"/>
      <w:lang w:eastAsia="zh-TW"/>
    </w:rPr>
  </w:style>
  <w:style w:type="character" w:customStyle="1" w:styleId="gary011">
    <w:name w:val="gary011"/>
    <w:uiPriority w:val="99"/>
    <w:rsid w:val="003378D1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7">
    <w:name w:val="樣式2"/>
    <w:basedOn w:val="a"/>
    <w:uiPriority w:val="99"/>
    <w:rsid w:val="003378D1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c">
    <w:name w:val="內文二"/>
    <w:basedOn w:val="a"/>
    <w:rsid w:val="003378D1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rsid w:val="003378D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font0">
    <w:name w:val="font0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40">
    <w:name w:val="字元 字元14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9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d">
    <w:name w:val="1 字元"/>
    <w:rsid w:val="003378D1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d">
    <w:name w:val="一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8">
    <w:name w:val="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9">
    <w:name w:val="字元 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42">
    <w:name w:val="toc 4"/>
    <w:basedOn w:val="a"/>
    <w:next w:val="a"/>
    <w:autoRedefine/>
    <w:uiPriority w:val="39"/>
    <w:rsid w:val="003378D1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"/>
    <w:next w:val="a"/>
    <w:autoRedefine/>
    <w:uiPriority w:val="39"/>
    <w:rsid w:val="003378D1"/>
    <w:pPr>
      <w:ind w:left="960"/>
    </w:pPr>
    <w:rPr>
      <w:rFonts w:ascii="Calibri" w:hAnsi="Calibri"/>
      <w:sz w:val="18"/>
      <w:szCs w:val="18"/>
    </w:rPr>
  </w:style>
  <w:style w:type="paragraph" w:styleId="62">
    <w:name w:val="toc 6"/>
    <w:basedOn w:val="a"/>
    <w:next w:val="a"/>
    <w:autoRedefine/>
    <w:uiPriority w:val="39"/>
    <w:rsid w:val="003378D1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3378D1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3378D1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3378D1"/>
    <w:pPr>
      <w:ind w:left="1920"/>
    </w:pPr>
    <w:rPr>
      <w:rFonts w:ascii="Calibri" w:hAnsi="Calibri"/>
      <w:sz w:val="18"/>
      <w:szCs w:val="18"/>
    </w:rPr>
  </w:style>
  <w:style w:type="paragraph" w:customStyle="1" w:styleId="110">
    <w:name w:val="清單段落11"/>
    <w:basedOn w:val="a"/>
    <w:rsid w:val="003378D1"/>
    <w:pPr>
      <w:ind w:leftChars="200" w:left="480"/>
    </w:pPr>
    <w:rPr>
      <w:rFonts w:ascii="Calibri" w:eastAsia="新細明體" w:hAnsi="Calibri" w:cs="Calibri"/>
      <w:color w:val="auto"/>
      <w:lang w:eastAsia="zh-TW"/>
    </w:rPr>
  </w:style>
  <w:style w:type="paragraph" w:customStyle="1" w:styleId="141">
    <w:name w:val="字元14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2a">
    <w:name w:val="字元2"/>
    <w:rsid w:val="003378D1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3378D1"/>
    <w:pPr>
      <w:spacing w:before="100" w:beforeAutospacing="1" w:after="100" w:afterAutospacing="1"/>
      <w:ind w:left="944"/>
    </w:pPr>
    <w:rPr>
      <w:rFonts w:ascii="新細明體" w:eastAsia="新細明體"/>
      <w:kern w:val="0"/>
      <w:lang w:eastAsia="zh-TW"/>
    </w:rPr>
  </w:style>
  <w:style w:type="paragraph" w:styleId="affe">
    <w:name w:val="Block Text"/>
    <w:basedOn w:val="a"/>
    <w:rsid w:val="003378D1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color w:val="auto"/>
      <w:lang w:eastAsia="zh-TW"/>
    </w:rPr>
  </w:style>
  <w:style w:type="paragraph" w:customStyle="1" w:styleId="afff">
    <w:name w:val="一"/>
    <w:basedOn w:val="a"/>
    <w:rsid w:val="003378D1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  <w:color w:val="auto"/>
      <w:lang w:eastAsia="zh-TW"/>
    </w:rPr>
  </w:style>
  <w:style w:type="paragraph" w:customStyle="1" w:styleId="1e">
    <w:name w:val="1"/>
    <w:basedOn w:val="afff"/>
    <w:rsid w:val="003378D1"/>
  </w:style>
  <w:style w:type="paragraph" w:customStyle="1" w:styleId="2b">
    <w:name w:val="2"/>
    <w:basedOn w:val="a"/>
    <w:rsid w:val="003378D1"/>
    <w:pPr>
      <w:spacing w:line="500" w:lineRule="exact"/>
      <w:ind w:leftChars="417" w:left="1001" w:firstLineChars="28" w:firstLine="67"/>
      <w:jc w:val="both"/>
    </w:pPr>
    <w:rPr>
      <w:rFonts w:ascii="標楷體" w:eastAsia="標楷體"/>
      <w:color w:val="auto"/>
      <w:lang w:eastAsia="zh-TW"/>
    </w:rPr>
  </w:style>
  <w:style w:type="paragraph" w:customStyle="1" w:styleId="38">
    <w:name w:val="3"/>
    <w:basedOn w:val="a"/>
    <w:rsid w:val="003378D1"/>
    <w:pPr>
      <w:tabs>
        <w:tab w:val="num" w:pos="960"/>
      </w:tabs>
      <w:spacing w:line="500" w:lineRule="exact"/>
      <w:ind w:left="960" w:hanging="420"/>
    </w:pPr>
    <w:rPr>
      <w:rFonts w:ascii="標楷體" w:eastAsia="標楷體"/>
      <w:color w:val="auto"/>
      <w:lang w:eastAsia="zh-TW"/>
    </w:rPr>
  </w:style>
  <w:style w:type="character" w:customStyle="1" w:styleId="3a">
    <w:name w:val="3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Afff0">
    <w:name w:val="(A)"/>
    <w:basedOn w:val="a"/>
    <w:rsid w:val="003378D1"/>
    <w:pPr>
      <w:ind w:leftChars="85" w:left="235" w:hangingChars="150" w:hanging="15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afff1">
    <w:name w:val="評量指標"/>
    <w:basedOn w:val="a"/>
    <w:rsid w:val="003378D1"/>
    <w:pPr>
      <w:ind w:left="80" w:hangingChars="80" w:hanging="8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3b">
    <w:name w:val="字元3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82">
    <w:name w:val="字元 字元8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rsid w:val="003378D1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c">
    <w:name w:val="字元 字元3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3">
    <w:name w:val="Document Map"/>
    <w:basedOn w:val="a"/>
    <w:link w:val="afff4"/>
    <w:rsid w:val="003378D1"/>
    <w:rPr>
      <w:rFonts w:ascii="新細明體" w:eastAsia="新細明體"/>
      <w:color w:val="auto"/>
      <w:sz w:val="18"/>
      <w:szCs w:val="20"/>
    </w:rPr>
  </w:style>
  <w:style w:type="character" w:customStyle="1" w:styleId="afff4">
    <w:name w:val="文件引導模式 字元"/>
    <w:link w:val="afff3"/>
    <w:rsid w:val="003378D1"/>
    <w:rPr>
      <w:rFonts w:ascii="新細明體"/>
      <w:kern w:val="2"/>
      <w:sz w:val="18"/>
    </w:rPr>
  </w:style>
  <w:style w:type="character" w:customStyle="1" w:styleId="1f">
    <w:name w:val="字元 字元1"/>
    <w:uiPriority w:val="99"/>
    <w:rsid w:val="003378D1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aliases w:val="頁首 字元1"/>
    <w:uiPriority w:val="99"/>
    <w:rsid w:val="003378D1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"/>
    <w:rsid w:val="003378D1"/>
    <w:pPr>
      <w:ind w:left="480"/>
      <w:jc w:val="both"/>
    </w:pPr>
    <w:rPr>
      <w:rFonts w:ascii="新細明體" w:eastAsia="新細明體" w:hAnsi="新細明體"/>
      <w:color w:val="auto"/>
      <w:kern w:val="0"/>
      <w:szCs w:val="20"/>
      <w:lang w:eastAsia="zh-TW"/>
    </w:rPr>
  </w:style>
  <w:style w:type="paragraph" w:customStyle="1" w:styleId="c">
    <w:name w:val="c"/>
    <w:basedOn w:val="a"/>
    <w:rsid w:val="003378D1"/>
    <w:pPr>
      <w:ind w:leftChars="200" w:left="200" w:hangingChars="100" w:hanging="100"/>
    </w:pPr>
    <w:rPr>
      <w:rFonts w:ascii="新細明體" w:eastAsia="新細明體" w:hAnsi="Arial Unicode MS"/>
      <w:bCs/>
      <w:szCs w:val="20"/>
      <w:lang w:eastAsia="zh-TW"/>
    </w:rPr>
  </w:style>
  <w:style w:type="character" w:customStyle="1" w:styleId="111">
    <w:name w:val="字元 字元11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1310">
    <w:name w:val="字元 字元1310"/>
    <w:rsid w:val="003378D1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3378D1"/>
    <w:rPr>
      <w:rFonts w:ascii="細明體" w:eastAsia="細明體" w:hAnsi="Courier New"/>
      <w:sz w:val="24"/>
    </w:rPr>
  </w:style>
  <w:style w:type="character" w:customStyle="1" w:styleId="afff6">
    <w:name w:val="註解主旨 字元"/>
    <w:link w:val="afff7"/>
    <w:locked/>
    <w:rsid w:val="003378D1"/>
    <w:rPr>
      <w:b/>
      <w:kern w:val="2"/>
      <w:sz w:val="24"/>
    </w:rPr>
  </w:style>
  <w:style w:type="paragraph" w:styleId="afff7">
    <w:name w:val="annotation subject"/>
    <w:basedOn w:val="af3"/>
    <w:next w:val="af3"/>
    <w:link w:val="afff6"/>
    <w:rsid w:val="003378D1"/>
    <w:pPr>
      <w:adjustRightInd/>
      <w:spacing w:line="240" w:lineRule="auto"/>
      <w:textAlignment w:val="auto"/>
    </w:pPr>
    <w:rPr>
      <w:b/>
      <w:kern w:val="2"/>
    </w:rPr>
  </w:style>
  <w:style w:type="character" w:customStyle="1" w:styleId="CommentSubjectChar1">
    <w:name w:val="Comment Subject Char1"/>
    <w:rsid w:val="003378D1"/>
    <w:rPr>
      <w:b/>
      <w:bCs/>
      <w:sz w:val="24"/>
    </w:rPr>
  </w:style>
  <w:style w:type="character" w:customStyle="1" w:styleId="1f1">
    <w:name w:val="註解主旨 字元1"/>
    <w:rsid w:val="003378D1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8">
    <w:name w:val="副本"/>
    <w:basedOn w:val="32"/>
    <w:rsid w:val="003378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character" w:customStyle="1" w:styleId="100">
    <w:name w:val="字元 字元10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3378D1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2">
    <w:name w:val="字元 字元 字元 字元 字元 字元 字元 字元 字元 字元 字元 字元 字元 字元 字元1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3">
    <w:name w:val="字元 字元 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a">
    <w:name w:val="字元 字元 字元 字元 字元 字元 字元 字元 字元 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section1">
    <w:name w:val="section1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12">
    <w:name w:val="未命名11"/>
    <w:rsid w:val="003378D1"/>
  </w:style>
  <w:style w:type="paragraph" w:customStyle="1" w:styleId="PlainText1">
    <w:name w:val="Plain Text1"/>
    <w:basedOn w:val="a"/>
    <w:rsid w:val="003378D1"/>
    <w:pPr>
      <w:adjustRightInd w:val="0"/>
      <w:textAlignment w:val="baseline"/>
    </w:pPr>
    <w:rPr>
      <w:rFonts w:ascii="細明體" w:eastAsia="細明體" w:hAnsi="Courier New"/>
      <w:color w:val="auto"/>
      <w:szCs w:val="20"/>
      <w:lang w:eastAsia="zh-TW"/>
    </w:rPr>
  </w:style>
  <w:style w:type="paragraph" w:customStyle="1" w:styleId="410">
    <w:name w:val="標題 41"/>
    <w:basedOn w:val="a"/>
    <w:rsid w:val="003378D1"/>
    <w:pPr>
      <w:spacing w:before="60" w:after="60"/>
      <w:outlineLvl w:val="4"/>
    </w:pPr>
    <w:rPr>
      <w:rFonts w:ascii="新細明體" w:eastAsia="新細明體" w:hAnsi="新細明體" w:cs="新細明體"/>
      <w:b/>
      <w:bCs/>
      <w:color w:val="auto"/>
      <w:kern w:val="0"/>
      <w:sz w:val="23"/>
      <w:szCs w:val="23"/>
      <w:lang w:eastAsia="zh-TW"/>
    </w:rPr>
  </w:style>
  <w:style w:type="character" w:styleId="afffb">
    <w:name w:val="annotation reference"/>
    <w:rsid w:val="003378D1"/>
    <w:rPr>
      <w:sz w:val="18"/>
    </w:rPr>
  </w:style>
  <w:style w:type="paragraph" w:customStyle="1" w:styleId="310">
    <w:name w:val="字元31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c">
    <w:name w:val="List Bullet"/>
    <w:basedOn w:val="a"/>
    <w:uiPriority w:val="99"/>
    <w:rsid w:val="003378D1"/>
    <w:pPr>
      <w:tabs>
        <w:tab w:val="num" w:pos="361"/>
      </w:tabs>
      <w:ind w:leftChars="200" w:left="361" w:hangingChars="200" w:hanging="360"/>
    </w:pPr>
    <w:rPr>
      <w:rFonts w:eastAsia="新細明體"/>
      <w:color w:val="auto"/>
      <w:lang w:eastAsia="zh-TW"/>
    </w:rPr>
  </w:style>
  <w:style w:type="paragraph" w:styleId="afffd">
    <w:name w:val="List"/>
    <w:basedOn w:val="a"/>
    <w:uiPriority w:val="99"/>
    <w:rsid w:val="003378D1"/>
    <w:pPr>
      <w:ind w:leftChars="200" w:left="100" w:hangingChars="200" w:hanging="200"/>
    </w:pPr>
    <w:rPr>
      <w:rFonts w:eastAsia="新細明體"/>
      <w:color w:val="auto"/>
      <w:lang w:eastAsia="zh-TW"/>
    </w:rPr>
  </w:style>
  <w:style w:type="paragraph" w:styleId="2e">
    <w:name w:val="List 2"/>
    <w:basedOn w:val="a"/>
    <w:uiPriority w:val="99"/>
    <w:rsid w:val="003378D1"/>
    <w:pPr>
      <w:ind w:leftChars="400" w:left="100" w:hangingChars="200" w:hanging="200"/>
    </w:pPr>
    <w:rPr>
      <w:rFonts w:eastAsia="新細明體"/>
      <w:color w:val="auto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3378D1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4">
    <w:name w:val="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e">
    <w:name w:val="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f">
    <w:name w:val="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ecxecxmsonormal">
    <w:name w:val="ecx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affff0">
    <w:name w:val="一、（數字）"/>
    <w:basedOn w:val="a"/>
    <w:uiPriority w:val="99"/>
    <w:rsid w:val="003378D1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1">
    <w:name w:val="（一）數字小標"/>
    <w:basedOn w:val="a"/>
    <w:uiPriority w:val="99"/>
    <w:rsid w:val="003378D1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3378D1"/>
    <w:pPr>
      <w:spacing w:before="60" w:after="60" w:line="360" w:lineRule="atLeast"/>
      <w:ind w:left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3378D1"/>
    <w:pPr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3378D1"/>
    <w:rPr>
      <w:b/>
      <w:color w:val="auto"/>
      <w:sz w:val="27"/>
    </w:rPr>
  </w:style>
  <w:style w:type="paragraph" w:customStyle="1" w:styleId="1f5">
    <w:name w:val="純文字1"/>
    <w:basedOn w:val="a"/>
    <w:uiPriority w:val="99"/>
    <w:rsid w:val="003378D1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6">
    <w:name w:val="文1"/>
    <w:basedOn w:val="a"/>
    <w:uiPriority w:val="99"/>
    <w:rsid w:val="003378D1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styleId="affff3">
    <w:name w:val="Normal Indent"/>
    <w:basedOn w:val="a"/>
    <w:uiPriority w:val="99"/>
    <w:rsid w:val="003378D1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3378D1"/>
    <w:pPr>
      <w:spacing w:before="100" w:beforeAutospacing="1" w:after="100" w:afterAutospacing="1"/>
    </w:pPr>
    <w:rPr>
      <w:rFonts w:eastAsia="Arial Unicode MS"/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3378D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3378D1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f7">
    <w:name w:val="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0">
    <w:name w:val="字元 字元16"/>
    <w:uiPriority w:val="99"/>
    <w:rsid w:val="003378D1"/>
    <w:rPr>
      <w:kern w:val="2"/>
    </w:rPr>
  </w:style>
  <w:style w:type="character" w:customStyle="1" w:styleId="150">
    <w:name w:val="字元 字元15"/>
    <w:uiPriority w:val="99"/>
    <w:rsid w:val="003378D1"/>
    <w:rPr>
      <w:kern w:val="2"/>
    </w:rPr>
  </w:style>
  <w:style w:type="paragraph" w:customStyle="1" w:styleId="xl36">
    <w:name w:val="xl36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auto"/>
      <w:kern w:val="0"/>
      <w:lang w:eastAsia="zh-TW"/>
    </w:rPr>
  </w:style>
  <w:style w:type="character" w:customStyle="1" w:styleId="affff4">
    <w:name w:val="一般文字 字元 字元 字元"/>
    <w:uiPriority w:val="99"/>
    <w:rsid w:val="003378D1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3378D1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3378D1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5">
    <w:name w:val="本文一"/>
    <w:basedOn w:val="af7"/>
    <w:uiPriority w:val="99"/>
    <w:rsid w:val="003378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"/>
    <w:next w:val="a"/>
    <w:link w:val="affff7"/>
    <w:uiPriority w:val="99"/>
    <w:rsid w:val="003378D1"/>
    <w:rPr>
      <w:rFonts w:ascii="標楷體" w:eastAsia="標楷體" w:hAnsi="標楷體"/>
      <w:color w:val="auto"/>
      <w:szCs w:val="20"/>
    </w:rPr>
  </w:style>
  <w:style w:type="character" w:customStyle="1" w:styleId="affff7">
    <w:name w:val="問候 字元"/>
    <w:link w:val="affff6"/>
    <w:uiPriority w:val="99"/>
    <w:rsid w:val="003378D1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3378D1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styleId="affff8">
    <w:name w:val="Closing"/>
    <w:basedOn w:val="a"/>
    <w:link w:val="affff9"/>
    <w:uiPriority w:val="99"/>
    <w:rsid w:val="003378D1"/>
    <w:pPr>
      <w:ind w:leftChars="1800" w:left="100"/>
    </w:pPr>
    <w:rPr>
      <w:rFonts w:ascii="標楷體" w:eastAsia="標楷體" w:hAnsi="標楷體"/>
      <w:szCs w:val="20"/>
    </w:rPr>
  </w:style>
  <w:style w:type="character" w:customStyle="1" w:styleId="affff9">
    <w:name w:val="結語 字元"/>
    <w:link w:val="affff8"/>
    <w:uiPriority w:val="99"/>
    <w:rsid w:val="003378D1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3378D1"/>
    <w:rPr>
      <w:shd w:val="clear" w:color="auto" w:fill="auto"/>
    </w:rPr>
  </w:style>
  <w:style w:type="paragraph" w:customStyle="1" w:styleId="44">
    <w:name w:val="字元4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30">
    <w:name w:val="字元9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1f8">
    <w:name w:val="題號1 字元 字元"/>
    <w:uiPriority w:val="99"/>
    <w:rsid w:val="003378D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"/>
    <w:next w:val="a"/>
    <w:link w:val="affffb"/>
    <w:autoRedefine/>
    <w:uiPriority w:val="99"/>
    <w:rsid w:val="003378D1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sz w:val="28"/>
      <w:szCs w:val="20"/>
    </w:rPr>
  </w:style>
  <w:style w:type="character" w:customStyle="1" w:styleId="affffb">
    <w:name w:val="標題二內文 字元"/>
    <w:link w:val="affffa"/>
    <w:uiPriority w:val="99"/>
    <w:locked/>
    <w:rsid w:val="003378D1"/>
    <w:rPr>
      <w:rFonts w:eastAsia="標楷體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3378D1"/>
    <w:pPr>
      <w:numPr>
        <w:ilvl w:val="8"/>
        <w:numId w:val="1"/>
      </w:numPr>
      <w:spacing w:line="200" w:lineRule="atLeast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color w:val="auto"/>
      <w:kern w:val="0"/>
      <w:sz w:val="28"/>
      <w:szCs w:val="28"/>
      <w:lang w:eastAsia="zh-TW"/>
    </w:rPr>
  </w:style>
  <w:style w:type="character" w:customStyle="1" w:styleId="style31">
    <w:name w:val="style31"/>
    <w:uiPriority w:val="99"/>
    <w:rsid w:val="003378D1"/>
    <w:rPr>
      <w:sz w:val="20"/>
    </w:rPr>
  </w:style>
  <w:style w:type="paragraph" w:customStyle="1" w:styleId="affffc">
    <w:name w:val="(一)文"/>
    <w:basedOn w:val="a"/>
    <w:uiPriority w:val="99"/>
    <w:rsid w:val="003378D1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f">
    <w:name w:val="樣式 第一行:  2 字元"/>
    <w:basedOn w:val="a"/>
    <w:uiPriority w:val="99"/>
    <w:rsid w:val="003378D1"/>
    <w:pPr>
      <w:spacing w:line="360" w:lineRule="auto"/>
      <w:ind w:firstLineChars="200" w:firstLine="200"/>
    </w:pPr>
    <w:rPr>
      <w:rFonts w:eastAsia="新細明體"/>
      <w:color w:val="auto"/>
      <w:lang w:eastAsia="zh-TW"/>
    </w:rPr>
  </w:style>
  <w:style w:type="paragraph" w:customStyle="1" w:styleId="-10">
    <w:name w:val="專案-小項次1"/>
    <w:basedOn w:val="a"/>
    <w:uiPriority w:val="99"/>
    <w:rsid w:val="003378D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3378D1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9">
    <w:name w:val="表格格線1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affffd">
    <w:name w:val="大標"/>
    <w:basedOn w:val="a"/>
    <w:uiPriority w:val="99"/>
    <w:rsid w:val="003378D1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3378D1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character" w:customStyle="1" w:styleId="none1">
    <w:name w:val="none1"/>
    <w:uiPriority w:val="99"/>
    <w:rsid w:val="003378D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3378D1"/>
    <w:rPr>
      <w:rFonts w:ascii="s?u" w:hAnsi="s?u"/>
      <w:color w:val="000000"/>
      <w:sz w:val="22"/>
    </w:rPr>
  </w:style>
  <w:style w:type="paragraph" w:customStyle="1" w:styleId="afffff">
    <w:name w:val="一.二."/>
    <w:basedOn w:val="a"/>
    <w:uiPriority w:val="99"/>
    <w:rsid w:val="003378D1"/>
    <w:pPr>
      <w:overflowPunct w:val="0"/>
      <w:spacing w:line="440" w:lineRule="atLeast"/>
      <w:ind w:left="480" w:hanging="480"/>
      <w:jc w:val="both"/>
    </w:pPr>
    <w:rPr>
      <w:rFonts w:eastAsia="新細明體"/>
      <w:color w:val="auto"/>
      <w:lang w:eastAsia="zh-TW"/>
    </w:rPr>
  </w:style>
  <w:style w:type="paragraph" w:customStyle="1" w:styleId="1fa">
    <w:name w:val="字元 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b">
    <w:name w:val="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c">
    <w:name w:val="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01">
    <w:name w:val="字元 字元10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d">
    <w:name w:val="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e">
    <w:name w:val="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">
    <w:name w:val="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411">
    <w:name w:val="字元 字元41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3378D1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0">
    <w:name w:val="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6">
    <w:name w:val="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11">
    <w:name w:val="字元 字元131"/>
    <w:uiPriority w:val="99"/>
    <w:rsid w:val="003378D1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3378D1"/>
    <w:rPr>
      <w:kern w:val="2"/>
    </w:rPr>
  </w:style>
  <w:style w:type="character" w:customStyle="1" w:styleId="151">
    <w:name w:val="字元 字元151"/>
    <w:uiPriority w:val="99"/>
    <w:rsid w:val="003378D1"/>
    <w:rPr>
      <w:kern w:val="2"/>
    </w:rPr>
  </w:style>
  <w:style w:type="paragraph" w:customStyle="1" w:styleId="120">
    <w:name w:val="字元1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312">
    <w:name w:val="字元3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2">
    <w:name w:val="字元4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241">
    <w:name w:val="字元 字元241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117">
    <w:name w:val="字元1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3378D1"/>
    <w:pPr>
      <w:spacing w:line="380" w:lineRule="exact"/>
      <w:ind w:firstLineChars="200" w:firstLine="200"/>
      <w:jc w:val="both"/>
    </w:pPr>
    <w:rPr>
      <w:rFonts w:eastAsia="新細明體"/>
      <w:color w:val="auto"/>
      <w:kern w:val="0"/>
      <w:sz w:val="22"/>
      <w:szCs w:val="22"/>
      <w:lang w:eastAsia="zh-TW"/>
    </w:rPr>
  </w:style>
  <w:style w:type="paragraph" w:customStyle="1" w:styleId="3d">
    <w:name w:val="清單段落3"/>
    <w:basedOn w:val="a"/>
    <w:rsid w:val="003378D1"/>
    <w:pPr>
      <w:ind w:leftChars="200" w:left="480" w:hanging="482"/>
    </w:pPr>
    <w:rPr>
      <w:rFonts w:eastAsia="新細明體"/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3378D1"/>
    <w:pPr>
      <w:snapToGrid w:val="0"/>
      <w:jc w:val="center"/>
    </w:pPr>
    <w:rPr>
      <w:rFonts w:ascii="標楷體" w:eastAsia="標楷體" w:hAnsi="標楷體"/>
      <w:b/>
      <w:color w:val="auto"/>
      <w:sz w:val="36"/>
      <w:szCs w:val="20"/>
    </w:rPr>
  </w:style>
  <w:style w:type="character" w:customStyle="1" w:styleId="afffff2">
    <w:name w:val="計畫抬頭 字元"/>
    <w:link w:val="afffff1"/>
    <w:uiPriority w:val="99"/>
    <w:locked/>
    <w:rsid w:val="003378D1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2f2">
    <w:name w:val="目錄標題2"/>
    <w:basedOn w:val="1"/>
    <w:next w:val="a"/>
    <w:rsid w:val="003378D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-12">
    <w:name w:val="彩色清單 - 輔色 12"/>
    <w:basedOn w:val="a"/>
    <w:qFormat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e">
    <w:name w:val="目錄標題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30">
    <w:name w:val="目錄標題3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afffff3">
    <w:name w:val="List Paragraph"/>
    <w:basedOn w:val="a"/>
    <w:link w:val="afffff4"/>
    <w:qFormat/>
    <w:rsid w:val="00924885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yiv1339843194msolistparagraph">
    <w:name w:val="yiv1339843194msolistparagraph"/>
    <w:basedOn w:val="a"/>
    <w:rsid w:val="00924885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0">
    <w:name w:val="字元3 字元 字元7"/>
    <w:basedOn w:val="a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31">
    <w:name w:val="字元33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3">
    <w:name w:val="字元 字元133"/>
    <w:uiPriority w:val="99"/>
    <w:rsid w:val="008F18EC"/>
    <w:rPr>
      <w:rFonts w:ascii="Arial" w:eastAsia="新細明體" w:hAnsi="Arial"/>
      <w:b/>
      <w:sz w:val="48"/>
    </w:rPr>
  </w:style>
  <w:style w:type="paragraph" w:customStyle="1" w:styleId="313">
    <w:name w:val="目錄標題31"/>
    <w:basedOn w:val="1"/>
    <w:next w:val="a"/>
    <w:uiPriority w:val="99"/>
    <w:rsid w:val="008F18EC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20">
    <w:name w:val="字元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2">
    <w:name w:val="字元 字元1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6">
    <w:name w:val="目錄標題4"/>
    <w:basedOn w:val="1"/>
    <w:next w:val="a"/>
    <w:uiPriority w:val="99"/>
    <w:qFormat/>
    <w:rsid w:val="008F18EC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322">
    <w:name w:val="字元 字元32"/>
    <w:uiPriority w:val="99"/>
    <w:rsid w:val="008F18EC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8F18EC"/>
    <w:rPr>
      <w:rFonts w:eastAsia="ヒラギノ角ゴ Pro W3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4">
    <w:name w:val="字元 字元1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18">
    <w:name w:val="題號1 字元 字元1"/>
    <w:uiPriority w:val="99"/>
    <w:rsid w:val="008F18EC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8F18EC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8F18EC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30">
    <w:name w:val="字元 字元23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20">
    <w:name w:val="字元 字元22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19">
    <w:name w:val="字元 字元219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00">
    <w:name w:val="字元 字元20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90">
    <w:name w:val="字元 字元19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80">
    <w:name w:val="字元 字元18"/>
    <w:rsid w:val="008F18EC"/>
    <w:rPr>
      <w:rFonts w:eastAsia="新細明體"/>
      <w:kern w:val="2"/>
      <w:sz w:val="24"/>
      <w:szCs w:val="24"/>
      <w:lang w:bidi="ar-SA"/>
    </w:rPr>
  </w:style>
  <w:style w:type="character" w:customStyle="1" w:styleId="1200">
    <w:name w:val="字元 字元120"/>
    <w:rsid w:val="008F18EC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8F18EC"/>
    <w:rPr>
      <w:rFonts w:eastAsia="ヒラギノ角ゴ Pro W3"/>
      <w:color w:val="000000"/>
      <w:kern w:val="2"/>
      <w:lang w:eastAsia="en-US" w:bidi="ar-SA"/>
    </w:rPr>
  </w:style>
  <w:style w:type="character" w:customStyle="1" w:styleId="168">
    <w:name w:val="字元 字元168"/>
    <w:rsid w:val="008F18EC"/>
    <w:rPr>
      <w:rFonts w:eastAsia="新細明體"/>
      <w:kern w:val="2"/>
      <w:sz w:val="24"/>
      <w:lang w:bidi="ar-SA"/>
    </w:rPr>
  </w:style>
  <w:style w:type="character" w:customStyle="1" w:styleId="157">
    <w:name w:val="字元 字元157"/>
    <w:rsid w:val="008F18EC"/>
    <w:rPr>
      <w:rFonts w:ascii="標楷體" w:eastAsia="標楷體" w:hAnsi="標楷體"/>
      <w:kern w:val="2"/>
      <w:sz w:val="24"/>
      <w:lang w:bidi="ar-SA"/>
    </w:rPr>
  </w:style>
  <w:style w:type="character" w:customStyle="1" w:styleId="146">
    <w:name w:val="字元 字元146"/>
    <w:rsid w:val="008F18EC"/>
    <w:rPr>
      <w:rFonts w:eastAsia="新細明體"/>
      <w:sz w:val="24"/>
      <w:lang w:bidi="ar-SA"/>
    </w:rPr>
  </w:style>
  <w:style w:type="character" w:customStyle="1" w:styleId="121">
    <w:name w:val="字元 字元12"/>
    <w:rsid w:val="008F18EC"/>
    <w:rPr>
      <w:rFonts w:ascii="Arial" w:eastAsia="新細明體" w:hAnsi="Arial"/>
      <w:kern w:val="2"/>
      <w:sz w:val="18"/>
      <w:lang w:bidi="ar-SA"/>
    </w:rPr>
  </w:style>
  <w:style w:type="character" w:customStyle="1" w:styleId="119">
    <w:name w:val="字元 字元119"/>
    <w:rsid w:val="008F18EC"/>
    <w:rPr>
      <w:rFonts w:eastAsia="新細明體"/>
      <w:kern w:val="2"/>
      <w:sz w:val="24"/>
      <w:lang w:bidi="ar-SA"/>
    </w:rPr>
  </w:style>
  <w:style w:type="character" w:customStyle="1" w:styleId="107">
    <w:name w:val="字元 字元107"/>
    <w:rsid w:val="008F18EC"/>
    <w:rPr>
      <w:rFonts w:eastAsia="新細明體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8F18EC"/>
    <w:rPr>
      <w:rFonts w:ascii="細明體" w:eastAsia="細明體" w:hAnsi="Courier New"/>
      <w:kern w:val="2"/>
      <w:sz w:val="24"/>
      <w:lang w:bidi="ar-SA"/>
    </w:rPr>
  </w:style>
  <w:style w:type="character" w:customStyle="1" w:styleId="96">
    <w:name w:val="字元 字元96"/>
    <w:rsid w:val="008F18EC"/>
    <w:rPr>
      <w:rFonts w:eastAsia="新細明體"/>
      <w:kern w:val="2"/>
      <w:sz w:val="16"/>
      <w:lang w:bidi="ar-SA"/>
    </w:rPr>
  </w:style>
  <w:style w:type="character" w:customStyle="1" w:styleId="86">
    <w:name w:val="字元 字元86"/>
    <w:rsid w:val="008F18EC"/>
    <w:rPr>
      <w:rFonts w:eastAsia="新細明體"/>
      <w:kern w:val="2"/>
      <w:sz w:val="24"/>
      <w:lang w:bidi="ar-SA"/>
    </w:rPr>
  </w:style>
  <w:style w:type="character" w:customStyle="1" w:styleId="76">
    <w:name w:val="字元 字元76"/>
    <w:rsid w:val="008F18EC"/>
    <w:rPr>
      <w:rFonts w:eastAsia="新細明體"/>
      <w:kern w:val="2"/>
      <w:lang w:bidi="ar-SA"/>
    </w:rPr>
  </w:style>
  <w:style w:type="character" w:customStyle="1" w:styleId="66">
    <w:name w:val="字元 字元66"/>
    <w:rsid w:val="008F18EC"/>
    <w:rPr>
      <w:rFonts w:eastAsia="新細明體"/>
      <w:kern w:val="2"/>
      <w:sz w:val="24"/>
      <w:lang w:bidi="ar-SA"/>
    </w:rPr>
  </w:style>
  <w:style w:type="character" w:customStyle="1" w:styleId="56">
    <w:name w:val="字元 字元56"/>
    <w:rsid w:val="008F18EC"/>
    <w:rPr>
      <w:rFonts w:ascii="細明體" w:eastAsia="細明體" w:hAnsi="細明體"/>
      <w:sz w:val="24"/>
      <w:lang w:bidi="ar-SA"/>
    </w:rPr>
  </w:style>
  <w:style w:type="character" w:customStyle="1" w:styleId="47">
    <w:name w:val="字元 字元47"/>
    <w:rsid w:val="008F18EC"/>
    <w:rPr>
      <w:rFonts w:ascii="新細明體" w:eastAsia="新細明體"/>
      <w:kern w:val="2"/>
      <w:sz w:val="18"/>
      <w:lang w:bidi="ar-SA"/>
    </w:rPr>
  </w:style>
  <w:style w:type="character" w:customStyle="1" w:styleId="380">
    <w:name w:val="字元 字元38"/>
    <w:locked/>
    <w:rsid w:val="008F18EC"/>
    <w:rPr>
      <w:b/>
      <w:kern w:val="2"/>
      <w:sz w:val="24"/>
      <w:lang w:bidi="ar-SA"/>
    </w:rPr>
  </w:style>
  <w:style w:type="character" w:customStyle="1" w:styleId="218">
    <w:name w:val="字元 字元218"/>
    <w:rsid w:val="008F18EC"/>
    <w:rPr>
      <w:rFonts w:ascii="標楷體" w:eastAsia="標楷體" w:hAnsi="標楷體"/>
      <w:kern w:val="2"/>
      <w:sz w:val="24"/>
      <w:lang w:bidi="ar-SA"/>
    </w:rPr>
  </w:style>
  <w:style w:type="paragraph" w:customStyle="1" w:styleId="xl29">
    <w:name w:val="xl29"/>
    <w:basedOn w:val="a"/>
    <w:rsid w:val="00FF5270"/>
    <w:pPr>
      <w:spacing w:before="100" w:beforeAutospacing="1" w:after="100" w:afterAutospacing="1"/>
      <w:jc w:val="center"/>
      <w:textAlignment w:val="center"/>
    </w:pPr>
    <w:rPr>
      <w:rFonts w:eastAsia="新細明體"/>
      <w:color w:val="auto"/>
      <w:kern w:val="0"/>
      <w:lang w:eastAsia="zh-TW"/>
    </w:rPr>
  </w:style>
  <w:style w:type="character" w:customStyle="1" w:styleId="CommentSubjectChar">
    <w:name w:val="Comment Subject Char"/>
    <w:uiPriority w:val="99"/>
    <w:locked/>
    <w:rsid w:val="00FF5270"/>
    <w:rPr>
      <w:b/>
      <w:kern w:val="2"/>
      <w:sz w:val="24"/>
    </w:rPr>
  </w:style>
  <w:style w:type="paragraph" w:customStyle="1" w:styleId="TOCHeading1">
    <w:name w:val="TOC Heading1"/>
    <w:basedOn w:val="1"/>
    <w:next w:val="a"/>
    <w:uiPriority w:val="99"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265">
    <w:name w:val="字元 字元265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FF5270"/>
    <w:rPr>
      <w:rFonts w:ascii="Cambria" w:hAnsi="Cambria"/>
      <w:kern w:val="2"/>
      <w:sz w:val="36"/>
    </w:rPr>
  </w:style>
  <w:style w:type="character" w:customStyle="1" w:styleId="235">
    <w:name w:val="字元 字元235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5">
    <w:name w:val="字元 字元225"/>
    <w:uiPriority w:val="99"/>
    <w:rsid w:val="00FF5270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5">
    <w:name w:val="字元 字元205"/>
    <w:uiPriority w:val="99"/>
    <w:rsid w:val="00FF5270"/>
    <w:rPr>
      <w:rFonts w:ascii="Cambria" w:hAnsi="Cambria"/>
      <w:kern w:val="2"/>
      <w:sz w:val="36"/>
    </w:rPr>
  </w:style>
  <w:style w:type="character" w:customStyle="1" w:styleId="195">
    <w:name w:val="字元 字元195"/>
    <w:uiPriority w:val="99"/>
    <w:rsid w:val="00FF5270"/>
    <w:rPr>
      <w:rFonts w:ascii="Cambria" w:hAnsi="Cambria"/>
      <w:kern w:val="2"/>
      <w:sz w:val="36"/>
    </w:rPr>
  </w:style>
  <w:style w:type="character" w:customStyle="1" w:styleId="1100">
    <w:name w:val="字元 字元11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FF5270"/>
    <w:rPr>
      <w:kern w:val="2"/>
      <w:sz w:val="24"/>
    </w:rPr>
  </w:style>
  <w:style w:type="character" w:customStyle="1" w:styleId="152">
    <w:name w:val="字元 字元152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FF5270"/>
    <w:rPr>
      <w:sz w:val="24"/>
    </w:rPr>
  </w:style>
  <w:style w:type="character" w:customStyle="1" w:styleId="1210">
    <w:name w:val="字元 字元121"/>
    <w:uiPriority w:val="99"/>
    <w:rsid w:val="00FF5270"/>
    <w:rPr>
      <w:rFonts w:ascii="Arial" w:hAnsi="Arial"/>
      <w:kern w:val="2"/>
      <w:sz w:val="18"/>
    </w:rPr>
  </w:style>
  <w:style w:type="character" w:customStyle="1" w:styleId="1110">
    <w:name w:val="字元 字元111"/>
    <w:uiPriority w:val="99"/>
    <w:rsid w:val="00FF5270"/>
    <w:rPr>
      <w:kern w:val="2"/>
      <w:sz w:val="24"/>
    </w:rPr>
  </w:style>
  <w:style w:type="character" w:customStyle="1" w:styleId="102">
    <w:name w:val="字元 字元102"/>
    <w:uiPriority w:val="99"/>
    <w:rsid w:val="00FF5270"/>
    <w:rPr>
      <w:kern w:val="2"/>
      <w:sz w:val="24"/>
    </w:rPr>
  </w:style>
  <w:style w:type="character" w:customStyle="1" w:styleId="911">
    <w:name w:val="字元 字元91"/>
    <w:uiPriority w:val="99"/>
    <w:rsid w:val="00FF5270"/>
    <w:rPr>
      <w:kern w:val="2"/>
      <w:sz w:val="16"/>
    </w:rPr>
  </w:style>
  <w:style w:type="character" w:customStyle="1" w:styleId="810">
    <w:name w:val="字元 字元81"/>
    <w:uiPriority w:val="99"/>
    <w:rsid w:val="00FF5270"/>
    <w:rPr>
      <w:kern w:val="2"/>
      <w:sz w:val="24"/>
    </w:rPr>
  </w:style>
  <w:style w:type="character" w:customStyle="1" w:styleId="710">
    <w:name w:val="字元 字元71"/>
    <w:uiPriority w:val="99"/>
    <w:rsid w:val="00FF5270"/>
    <w:rPr>
      <w:kern w:val="2"/>
    </w:rPr>
  </w:style>
  <w:style w:type="character" w:customStyle="1" w:styleId="610">
    <w:name w:val="字元 字元61"/>
    <w:uiPriority w:val="99"/>
    <w:rsid w:val="00FF5270"/>
    <w:rPr>
      <w:kern w:val="2"/>
      <w:sz w:val="24"/>
    </w:rPr>
  </w:style>
  <w:style w:type="character" w:customStyle="1" w:styleId="510">
    <w:name w:val="字元 字元51"/>
    <w:uiPriority w:val="99"/>
    <w:rsid w:val="00FF5270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FF5270"/>
    <w:rPr>
      <w:rFonts w:ascii="新細明體"/>
      <w:kern w:val="2"/>
      <w:sz w:val="18"/>
    </w:rPr>
  </w:style>
  <w:style w:type="character" w:customStyle="1" w:styleId="280">
    <w:name w:val="字元 字元28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270">
    <w:name w:val="字元 字元27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paragraph" w:styleId="afffff5">
    <w:name w:val="TOC Heading"/>
    <w:basedOn w:val="1"/>
    <w:next w:val="a"/>
    <w:uiPriority w:val="3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text1">
    <w:name w:val="text1"/>
    <w:rsid w:val="00FF5270"/>
    <w:rPr>
      <w:rFonts w:ascii="Century Gothic" w:hAnsi="Century Gothic" w:cs="Times New Roman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FF5270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rsid w:val="00FF5270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FF5270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FF5270"/>
    <w:rPr>
      <w:rFonts w:ascii="Cambria" w:hAnsi="Cambria"/>
      <w:kern w:val="2"/>
      <w:sz w:val="36"/>
    </w:rPr>
  </w:style>
  <w:style w:type="paragraph" w:customStyle="1" w:styleId="332">
    <w:name w:val="字元3 字元 字元3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81">
    <w:name w:val="字元 字元181"/>
    <w:uiPriority w:val="99"/>
    <w:rsid w:val="00FF5270"/>
    <w:rPr>
      <w:kern w:val="2"/>
      <w:sz w:val="24"/>
    </w:rPr>
  </w:style>
  <w:style w:type="character" w:customStyle="1" w:styleId="300">
    <w:name w:val="字元 字元3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FF5270"/>
    <w:rPr>
      <w:rFonts w:eastAsia="ヒラギノ角ゴ Pro W3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5">
    <w:name w:val="字元 字元1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4">
    <w:name w:val="字元 字元164"/>
    <w:uiPriority w:val="99"/>
    <w:rsid w:val="00FF5270"/>
    <w:rPr>
      <w:kern w:val="2"/>
      <w:sz w:val="24"/>
    </w:rPr>
  </w:style>
  <w:style w:type="character" w:customStyle="1" w:styleId="153">
    <w:name w:val="字元 字元153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rsid w:val="00FF5270"/>
    <w:rPr>
      <w:sz w:val="24"/>
    </w:rPr>
  </w:style>
  <w:style w:type="character" w:customStyle="1" w:styleId="122">
    <w:name w:val="字元 字元122"/>
    <w:uiPriority w:val="99"/>
    <w:rsid w:val="00FF5270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FF5270"/>
    <w:rPr>
      <w:kern w:val="2"/>
      <w:sz w:val="24"/>
    </w:rPr>
  </w:style>
  <w:style w:type="character" w:customStyle="1" w:styleId="103">
    <w:name w:val="字元 字元103"/>
    <w:uiPriority w:val="99"/>
    <w:rsid w:val="00FF5270"/>
    <w:rPr>
      <w:kern w:val="2"/>
      <w:sz w:val="24"/>
    </w:rPr>
  </w:style>
  <w:style w:type="character" w:customStyle="1" w:styleId="921">
    <w:name w:val="字元 字元92"/>
    <w:uiPriority w:val="99"/>
    <w:rsid w:val="00FF5270"/>
    <w:rPr>
      <w:kern w:val="2"/>
      <w:sz w:val="16"/>
    </w:rPr>
  </w:style>
  <w:style w:type="character" w:customStyle="1" w:styleId="820">
    <w:name w:val="字元 字元82"/>
    <w:uiPriority w:val="99"/>
    <w:rsid w:val="00FF5270"/>
    <w:rPr>
      <w:kern w:val="2"/>
      <w:sz w:val="24"/>
    </w:rPr>
  </w:style>
  <w:style w:type="character" w:customStyle="1" w:styleId="720">
    <w:name w:val="字元 字元72"/>
    <w:uiPriority w:val="99"/>
    <w:rsid w:val="00FF5270"/>
    <w:rPr>
      <w:kern w:val="2"/>
    </w:rPr>
  </w:style>
  <w:style w:type="character" w:customStyle="1" w:styleId="620">
    <w:name w:val="字元 字元62"/>
    <w:uiPriority w:val="99"/>
    <w:rsid w:val="00FF5270"/>
    <w:rPr>
      <w:kern w:val="2"/>
      <w:sz w:val="24"/>
    </w:rPr>
  </w:style>
  <w:style w:type="character" w:customStyle="1" w:styleId="520">
    <w:name w:val="字元 字元52"/>
    <w:uiPriority w:val="99"/>
    <w:rsid w:val="00FF5270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FF5270"/>
    <w:rPr>
      <w:rFonts w:ascii="新細明體"/>
      <w:kern w:val="2"/>
      <w:sz w:val="18"/>
    </w:rPr>
  </w:style>
  <w:style w:type="character" w:customStyle="1" w:styleId="333">
    <w:name w:val="字元 字元33"/>
    <w:uiPriority w:val="99"/>
    <w:locked/>
    <w:rsid w:val="00FF5270"/>
    <w:rPr>
      <w:b/>
      <w:kern w:val="2"/>
      <w:sz w:val="24"/>
    </w:rPr>
  </w:style>
  <w:style w:type="character" w:customStyle="1" w:styleId="290">
    <w:name w:val="字元 字元29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character" w:styleId="afffff6">
    <w:name w:val="Emphasis"/>
    <w:qFormat/>
    <w:rsid w:val="00FF5270"/>
    <w:rPr>
      <w:b w:val="0"/>
      <w:bCs w:val="0"/>
      <w:i w:val="0"/>
      <w:iCs w:val="0"/>
      <w:color w:val="CC0033"/>
    </w:rPr>
  </w:style>
  <w:style w:type="paragraph" w:customStyle="1" w:styleId="yiv392177377msonormal">
    <w:name w:val="yiv392177377msonormal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eading1Char">
    <w:name w:val="Heading 1 Char"/>
    <w:locked/>
    <w:rsid w:val="00FF5270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Normal1">
    <w:name w:val="Normal1"/>
    <w:rsid w:val="00FF5270"/>
    <w:pPr>
      <w:widowControl w:val="0"/>
      <w:adjustRightInd w:val="0"/>
      <w:spacing w:line="336" w:lineRule="exact"/>
      <w:textAlignment w:val="baseline"/>
    </w:pPr>
    <w:rPr>
      <w:rFonts w:ascii="細明體" w:eastAsia="細明體"/>
      <w:sz w:val="24"/>
    </w:rPr>
  </w:style>
  <w:style w:type="paragraph" w:styleId="afffff7">
    <w:name w:val="No Spacing"/>
    <w:uiPriority w:val="1"/>
    <w:qFormat/>
    <w:rsid w:val="00FF5270"/>
    <w:pPr>
      <w:widowControl w:val="0"/>
    </w:pPr>
    <w:rPr>
      <w:kern w:val="2"/>
      <w:sz w:val="24"/>
      <w:szCs w:val="24"/>
    </w:rPr>
  </w:style>
  <w:style w:type="paragraph" w:customStyle="1" w:styleId="Style-7">
    <w:name w:val="Style-7"/>
    <w:rsid w:val="00FF5270"/>
  </w:style>
  <w:style w:type="paragraph" w:customStyle="1" w:styleId="APA">
    <w:name w:val="APA(一)"/>
    <w:basedOn w:val="a"/>
    <w:rsid w:val="00FF5270"/>
    <w:pPr>
      <w:tabs>
        <w:tab w:val="num" w:pos="720"/>
      </w:tabs>
      <w:ind w:left="720" w:hanging="720"/>
    </w:pPr>
    <w:rPr>
      <w:rFonts w:ascii="標楷體" w:eastAsia="標楷體" w:hAnsi="標楷體"/>
      <w:color w:val="auto"/>
      <w:kern w:val="0"/>
      <w:lang w:eastAsia="zh-TW"/>
    </w:rPr>
  </w:style>
  <w:style w:type="numbering" w:customStyle="1" w:styleId="1ff2">
    <w:name w:val="無清單1"/>
    <w:next w:val="a2"/>
    <w:uiPriority w:val="99"/>
    <w:semiHidden/>
    <w:rsid w:val="00FF5270"/>
  </w:style>
  <w:style w:type="paragraph" w:customStyle="1" w:styleId="54">
    <w:name w:val="目錄標題5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numbering" w:customStyle="1" w:styleId="2f3">
    <w:name w:val="無清單2"/>
    <w:next w:val="a2"/>
    <w:uiPriority w:val="99"/>
    <w:semiHidden/>
    <w:rsid w:val="00FF5270"/>
  </w:style>
  <w:style w:type="table" w:customStyle="1" w:styleId="3f">
    <w:name w:val="表格格線3"/>
    <w:basedOn w:val="a1"/>
    <w:next w:val="ad"/>
    <w:rsid w:val="00FF5270"/>
    <w:pPr>
      <w:widowControl w:val="0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無清單3"/>
    <w:next w:val="a2"/>
    <w:uiPriority w:val="99"/>
    <w:semiHidden/>
    <w:unhideWhenUsed/>
    <w:rsid w:val="00FF5270"/>
  </w:style>
  <w:style w:type="numbering" w:customStyle="1" w:styleId="11a">
    <w:name w:val="無清單11"/>
    <w:next w:val="a2"/>
    <w:uiPriority w:val="99"/>
    <w:semiHidden/>
    <w:unhideWhenUsed/>
    <w:rsid w:val="00FF5270"/>
  </w:style>
  <w:style w:type="character" w:customStyle="1" w:styleId="11b">
    <w:name w:val="標題 1 字元1"/>
    <w:aliases w:val="題號1 字元1"/>
    <w:rsid w:val="00FF5270"/>
    <w:rPr>
      <w:rFonts w:ascii="Cambria" w:eastAsia="新細明體" w:hAnsi="Cambria" w:cs="Times New Roman"/>
      <w:b/>
      <w:bCs/>
      <w:color w:val="000000"/>
      <w:kern w:val="52"/>
      <w:sz w:val="52"/>
      <w:szCs w:val="52"/>
      <w:lang w:eastAsia="en-US"/>
    </w:rPr>
  </w:style>
  <w:style w:type="table" w:styleId="1ff3">
    <w:name w:val="Table Classic 1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Grid 1"/>
    <w:basedOn w:val="a1"/>
    <w:uiPriority w:val="99"/>
    <w:unhideWhenUsed/>
    <w:rsid w:val="00FF5270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1"/>
    <w:uiPriority w:val="99"/>
    <w:unhideWhenUsed/>
    <w:rsid w:val="00FF5270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3f1">
    <w:name w:val="Table List 3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Elegant"/>
    <w:basedOn w:val="a1"/>
    <w:uiPriority w:val="99"/>
    <w:unhideWhenUsed/>
    <w:rsid w:val="00FF5270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uiPriority w:val="99"/>
    <w:unhideWhenUsed/>
    <w:rsid w:val="00FF5270"/>
    <w:pPr>
      <w:widowControl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8">
    <w:name w:val="表格格線4"/>
    <w:basedOn w:val="a1"/>
    <w:next w:val="ad"/>
    <w:rsid w:val="00FF5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9">
    <w:name w:val="無清單4"/>
    <w:next w:val="a2"/>
    <w:semiHidden/>
    <w:rsid w:val="00FF5270"/>
  </w:style>
  <w:style w:type="paragraph" w:customStyle="1" w:styleId="western">
    <w:name w:val="western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styleId="afffff9">
    <w:name w:val="Title"/>
    <w:basedOn w:val="a"/>
    <w:next w:val="a"/>
    <w:link w:val="afffffa"/>
    <w:qFormat/>
    <w:rsid w:val="00FF5270"/>
    <w:pPr>
      <w:spacing w:before="240" w:after="60"/>
      <w:jc w:val="center"/>
      <w:outlineLvl w:val="0"/>
    </w:pPr>
    <w:rPr>
      <w:rFonts w:ascii="Cambria" w:eastAsia="新細明體" w:hAnsi="Cambria"/>
      <w:b/>
      <w:bCs/>
      <w:color w:val="auto"/>
      <w:sz w:val="32"/>
      <w:szCs w:val="32"/>
    </w:rPr>
  </w:style>
  <w:style w:type="character" w:customStyle="1" w:styleId="afffffa">
    <w:name w:val="標題 字元"/>
    <w:link w:val="afffff9"/>
    <w:rsid w:val="00FF5270"/>
    <w:rPr>
      <w:rFonts w:ascii="Cambria" w:hAnsi="Cambria"/>
      <w:b/>
      <w:bCs/>
      <w:kern w:val="2"/>
      <w:sz w:val="32"/>
      <w:szCs w:val="32"/>
    </w:rPr>
  </w:style>
  <w:style w:type="paragraph" w:customStyle="1" w:styleId="yiv642034808msonormal">
    <w:name w:val="yiv642034808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p">
    <w:name w:val="hp"/>
    <w:uiPriority w:val="99"/>
    <w:rsid w:val="00FF5270"/>
  </w:style>
  <w:style w:type="character" w:customStyle="1" w:styleId="il">
    <w:name w:val="il"/>
    <w:uiPriority w:val="99"/>
    <w:rsid w:val="00FF5270"/>
  </w:style>
  <w:style w:type="character" w:customStyle="1" w:styleId="catlink">
    <w:name w:val="catlink"/>
    <w:uiPriority w:val="99"/>
    <w:rsid w:val="00FF5270"/>
  </w:style>
  <w:style w:type="character" w:customStyle="1" w:styleId="HeaderChar">
    <w:name w:val="Header Char"/>
    <w:aliases w:val="字元 Char"/>
    <w:uiPriority w:val="99"/>
    <w:semiHidden/>
    <w:locked/>
    <w:rsid w:val="00FF5270"/>
    <w:rPr>
      <w:rFonts w:eastAsia="ヒラギノ角ゴ Pro W3" w:cs="ヒラギノ角ゴ Pro W3"/>
      <w:color w:val="000000"/>
      <w:lang w:eastAsia="en-US"/>
    </w:rPr>
  </w:style>
  <w:style w:type="character" w:customStyle="1" w:styleId="PlainTextChar">
    <w:name w:val="Plain Text Char"/>
    <w:aliases w:val="一般文字 字元 Char"/>
    <w:uiPriority w:val="99"/>
    <w:semiHidden/>
    <w:locked/>
    <w:rsid w:val="00FF5270"/>
    <w:rPr>
      <w:rFonts w:ascii="細明體" w:eastAsia="細明體" w:hAnsi="Courier New" w:cs="Times New Roman"/>
      <w:sz w:val="24"/>
      <w:szCs w:val="24"/>
    </w:rPr>
  </w:style>
  <w:style w:type="paragraph" w:customStyle="1" w:styleId="64">
    <w:name w:val="目錄標題6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74">
    <w:name w:val="目錄標題7"/>
    <w:basedOn w:val="1"/>
    <w:next w:val="a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1">
    <w:name w:val="字元37"/>
    <w:basedOn w:val="a"/>
    <w:uiPriority w:val="99"/>
    <w:rsid w:val="00B85F44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54">
    <w:name w:val="字元15"/>
    <w:basedOn w:val="a"/>
    <w:uiPriority w:val="99"/>
    <w:rsid w:val="00B85F44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640">
    <w:name w:val="字元 字元64"/>
    <w:uiPriority w:val="99"/>
    <w:rsid w:val="00B85F44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7">
    <w:name w:val="字元 字元137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263">
    <w:name w:val="字元 字元263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3">
    <w:name w:val="字元 字元233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3">
    <w:name w:val="字元 字元22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5">
    <w:name w:val="字元 字元215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3">
    <w:name w:val="字元 字元20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3">
    <w:name w:val="字元 字元19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83">
    <w:name w:val="字元 字元183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73">
    <w:name w:val="字元 字元173"/>
    <w:rsid w:val="00B85F44"/>
    <w:rPr>
      <w:rFonts w:eastAsia="ヒラギノ角ゴ Pro W3"/>
      <w:color w:val="000000"/>
      <w:kern w:val="2"/>
      <w:lang w:eastAsia="en-US" w:bidi="ar-SA"/>
    </w:rPr>
  </w:style>
  <w:style w:type="character" w:customStyle="1" w:styleId="166">
    <w:name w:val="字元 字元166"/>
    <w:rsid w:val="00B85F44"/>
    <w:rPr>
      <w:rFonts w:eastAsia="新細明體"/>
      <w:kern w:val="2"/>
      <w:sz w:val="24"/>
      <w:lang w:bidi="ar-SA"/>
    </w:rPr>
  </w:style>
  <w:style w:type="character" w:customStyle="1" w:styleId="155">
    <w:name w:val="字元 字元155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4">
    <w:name w:val="字元 字元144"/>
    <w:rsid w:val="00B85F44"/>
    <w:rPr>
      <w:rFonts w:eastAsia="新細明體"/>
      <w:sz w:val="24"/>
      <w:lang w:bidi="ar-SA"/>
    </w:rPr>
  </w:style>
  <w:style w:type="character" w:customStyle="1" w:styleId="1160">
    <w:name w:val="字元 字元116"/>
    <w:rsid w:val="00B85F44"/>
    <w:rPr>
      <w:rFonts w:eastAsia="新細明體"/>
      <w:kern w:val="2"/>
      <w:sz w:val="24"/>
      <w:lang w:bidi="ar-SA"/>
    </w:rPr>
  </w:style>
  <w:style w:type="character" w:customStyle="1" w:styleId="105">
    <w:name w:val="字元 字元105"/>
    <w:rsid w:val="00B85F44"/>
    <w:rPr>
      <w:rFonts w:eastAsia="新細明體"/>
      <w:kern w:val="2"/>
      <w:sz w:val="24"/>
      <w:lang w:bidi="ar-SA"/>
    </w:rPr>
  </w:style>
  <w:style w:type="character" w:customStyle="1" w:styleId="94">
    <w:name w:val="字元 字元94"/>
    <w:rsid w:val="00B85F44"/>
    <w:rPr>
      <w:rFonts w:eastAsia="新細明體"/>
      <w:kern w:val="2"/>
      <w:sz w:val="16"/>
      <w:lang w:bidi="ar-SA"/>
    </w:rPr>
  </w:style>
  <w:style w:type="character" w:customStyle="1" w:styleId="84">
    <w:name w:val="字元 字元84"/>
    <w:rsid w:val="00B85F44"/>
    <w:rPr>
      <w:rFonts w:eastAsia="新細明體"/>
      <w:kern w:val="2"/>
      <w:sz w:val="24"/>
      <w:lang w:bidi="ar-SA"/>
    </w:rPr>
  </w:style>
  <w:style w:type="character" w:customStyle="1" w:styleId="740">
    <w:name w:val="字元 字元74"/>
    <w:rsid w:val="00B85F44"/>
    <w:rPr>
      <w:rFonts w:eastAsia="新細明體"/>
      <w:kern w:val="2"/>
      <w:lang w:bidi="ar-SA"/>
    </w:rPr>
  </w:style>
  <w:style w:type="character" w:customStyle="1" w:styleId="540">
    <w:name w:val="字元 字元54"/>
    <w:rsid w:val="00B85F44"/>
    <w:rPr>
      <w:rFonts w:ascii="細明體" w:eastAsia="細明體" w:hAnsi="細明體"/>
      <w:sz w:val="24"/>
      <w:lang w:bidi="ar-SA"/>
    </w:rPr>
  </w:style>
  <w:style w:type="character" w:customStyle="1" w:styleId="450">
    <w:name w:val="字元 字元45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60">
    <w:name w:val="字元 字元36"/>
    <w:locked/>
    <w:rsid w:val="00B85F44"/>
    <w:rPr>
      <w:b/>
      <w:kern w:val="2"/>
      <w:sz w:val="24"/>
      <w:lang w:bidi="ar-SA"/>
    </w:rPr>
  </w:style>
  <w:style w:type="character" w:customStyle="1" w:styleId="214">
    <w:name w:val="字元 字元214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262">
    <w:name w:val="字元 字元262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2">
    <w:name w:val="字元 字元232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2">
    <w:name w:val="字元 字元22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3">
    <w:name w:val="字元 字元213"/>
    <w:uiPriority w:val="99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2">
    <w:name w:val="字元 字元20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2">
    <w:name w:val="字元 字元192"/>
    <w:rsid w:val="00B85F44"/>
    <w:rPr>
      <w:rFonts w:ascii="Cambria" w:eastAsia="新細明體" w:hAnsi="Cambria"/>
      <w:kern w:val="2"/>
      <w:sz w:val="36"/>
      <w:lang w:bidi="ar-SA"/>
    </w:rPr>
  </w:style>
  <w:style w:type="paragraph" w:customStyle="1" w:styleId="341">
    <w:name w:val="字元3 字元 字元4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82">
    <w:name w:val="字元 字元182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150">
    <w:name w:val="字元 字元115"/>
    <w:rsid w:val="00B85F44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B85F44"/>
    <w:rPr>
      <w:rFonts w:eastAsia="ヒラギノ角ゴ Pro W3"/>
      <w:color w:val="000000"/>
      <w:kern w:val="2"/>
      <w:lang w:eastAsia="en-US" w:bidi="ar-SA"/>
    </w:rPr>
  </w:style>
  <w:style w:type="paragraph" w:customStyle="1" w:styleId="361">
    <w:name w:val="字元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6">
    <w:name w:val="字元 字元1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65">
    <w:name w:val="字元 字元165"/>
    <w:uiPriority w:val="99"/>
    <w:rsid w:val="00B85F44"/>
    <w:rPr>
      <w:rFonts w:eastAsia="新細明體"/>
      <w:kern w:val="2"/>
      <w:sz w:val="24"/>
      <w:lang w:bidi="ar-SA"/>
    </w:rPr>
  </w:style>
  <w:style w:type="character" w:customStyle="1" w:styleId="1540">
    <w:name w:val="字元 字元154"/>
    <w:uiPriority w:val="99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3">
    <w:name w:val="字元 字元143"/>
    <w:rsid w:val="00B85F44"/>
    <w:rPr>
      <w:rFonts w:eastAsia="新細明體"/>
      <w:sz w:val="24"/>
      <w:lang w:bidi="ar-SA"/>
    </w:rPr>
  </w:style>
  <w:style w:type="character" w:customStyle="1" w:styleId="123">
    <w:name w:val="字元 字元123"/>
    <w:rsid w:val="00B85F44"/>
    <w:rPr>
      <w:rFonts w:ascii="Arial" w:eastAsia="新細明體" w:hAnsi="Arial"/>
      <w:kern w:val="2"/>
      <w:sz w:val="18"/>
      <w:lang w:bidi="ar-SA"/>
    </w:rPr>
  </w:style>
  <w:style w:type="character" w:customStyle="1" w:styleId="1140">
    <w:name w:val="字元 字元114"/>
    <w:rsid w:val="00B85F44"/>
    <w:rPr>
      <w:rFonts w:eastAsia="新細明體"/>
      <w:kern w:val="2"/>
      <w:sz w:val="24"/>
      <w:lang w:bidi="ar-SA"/>
    </w:rPr>
  </w:style>
  <w:style w:type="character" w:customStyle="1" w:styleId="104">
    <w:name w:val="字元 字元104"/>
    <w:rsid w:val="00B85F44"/>
    <w:rPr>
      <w:rFonts w:eastAsia="新細明體"/>
      <w:kern w:val="2"/>
      <w:sz w:val="24"/>
      <w:lang w:bidi="ar-SA"/>
    </w:rPr>
  </w:style>
  <w:style w:type="character" w:customStyle="1" w:styleId="931">
    <w:name w:val="字元 字元93"/>
    <w:rsid w:val="00B85F44"/>
    <w:rPr>
      <w:rFonts w:eastAsia="新細明體"/>
      <w:kern w:val="2"/>
      <w:sz w:val="16"/>
      <w:lang w:bidi="ar-SA"/>
    </w:rPr>
  </w:style>
  <w:style w:type="character" w:customStyle="1" w:styleId="83">
    <w:name w:val="字元 字元83"/>
    <w:rsid w:val="00B85F44"/>
    <w:rPr>
      <w:rFonts w:eastAsia="新細明體"/>
      <w:kern w:val="2"/>
      <w:sz w:val="24"/>
      <w:lang w:bidi="ar-SA"/>
    </w:rPr>
  </w:style>
  <w:style w:type="character" w:customStyle="1" w:styleId="730">
    <w:name w:val="字元 字元73"/>
    <w:rsid w:val="00B85F44"/>
    <w:rPr>
      <w:rFonts w:eastAsia="新細明體"/>
      <w:kern w:val="2"/>
      <w:lang w:bidi="ar-SA"/>
    </w:rPr>
  </w:style>
  <w:style w:type="character" w:customStyle="1" w:styleId="630">
    <w:name w:val="字元 字元63"/>
    <w:rsid w:val="00B85F44"/>
    <w:rPr>
      <w:rFonts w:eastAsia="新細明體"/>
      <w:kern w:val="2"/>
      <w:sz w:val="24"/>
      <w:lang w:bidi="ar-SA"/>
    </w:rPr>
  </w:style>
  <w:style w:type="character" w:customStyle="1" w:styleId="530">
    <w:name w:val="字元 字元53"/>
    <w:rsid w:val="00B85F44"/>
    <w:rPr>
      <w:rFonts w:ascii="細明體" w:eastAsia="細明體" w:hAnsi="細明體"/>
      <w:sz w:val="24"/>
      <w:lang w:bidi="ar-SA"/>
    </w:rPr>
  </w:style>
  <w:style w:type="character" w:customStyle="1" w:styleId="440">
    <w:name w:val="字元 字元44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52">
    <w:name w:val="字元 字元35"/>
    <w:locked/>
    <w:rsid w:val="00B85F44"/>
    <w:rPr>
      <w:b/>
      <w:kern w:val="2"/>
      <w:sz w:val="24"/>
      <w:lang w:bidi="ar-SA"/>
    </w:rPr>
  </w:style>
  <w:style w:type="character" w:customStyle="1" w:styleId="2100">
    <w:name w:val="字元 字元210"/>
    <w:rsid w:val="00B85F44"/>
    <w:rPr>
      <w:rFonts w:ascii="標楷體" w:eastAsia="標楷體" w:hAnsi="標楷體"/>
      <w:kern w:val="2"/>
      <w:sz w:val="24"/>
      <w:lang w:bidi="ar-SA"/>
    </w:rPr>
  </w:style>
  <w:style w:type="paragraph" w:customStyle="1" w:styleId="138">
    <w:name w:val="字元 字元138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table" w:customStyle="1" w:styleId="55">
    <w:name w:val="表格格線5"/>
    <w:basedOn w:val="a1"/>
    <w:next w:val="ad"/>
    <w:uiPriority w:val="59"/>
    <w:rsid w:val="00EB2DC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5">
    <w:name w:val="清單段落7"/>
    <w:basedOn w:val="a"/>
    <w:rsid w:val="00517666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fffff4">
    <w:name w:val="清單段落 字元"/>
    <w:basedOn w:val="a0"/>
    <w:link w:val="afffff3"/>
    <w:uiPriority w:val="34"/>
    <w:locked/>
    <w:rsid w:val="00362D7F"/>
    <w:rPr>
      <w:kern w:val="2"/>
      <w:sz w:val="24"/>
      <w:szCs w:val="24"/>
    </w:rPr>
  </w:style>
  <w:style w:type="paragraph" w:customStyle="1" w:styleId="381">
    <w:name w:val="字元38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9">
    <w:name w:val="字元 字元139"/>
    <w:rsid w:val="00CA6583"/>
    <w:rPr>
      <w:rFonts w:ascii="Arial" w:eastAsia="新細明體" w:hAnsi="Arial"/>
      <w:b/>
      <w:sz w:val="48"/>
    </w:rPr>
  </w:style>
  <w:style w:type="paragraph" w:customStyle="1" w:styleId="323">
    <w:name w:val="目錄標題32"/>
    <w:basedOn w:val="1"/>
    <w:next w:val="a"/>
    <w:qFormat/>
    <w:rsid w:val="00CA6583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362">
    <w:name w:val="字元3 字元 字元6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246">
    <w:name w:val="字元 字元246"/>
    <w:rsid w:val="00CA6583"/>
    <w:rPr>
      <w:rFonts w:ascii="Cambria" w:eastAsia="新細明體" w:hAnsi="Cambria"/>
      <w:kern w:val="2"/>
      <w:sz w:val="36"/>
      <w:lang w:bidi="ar-SA"/>
    </w:rPr>
  </w:style>
  <w:style w:type="character" w:customStyle="1" w:styleId="217">
    <w:name w:val="字元 字元217"/>
    <w:rsid w:val="00CA6583"/>
    <w:rPr>
      <w:rFonts w:ascii="Cambria" w:eastAsia="新細明體" w:hAnsi="Cambria"/>
      <w:b/>
      <w:kern w:val="2"/>
      <w:sz w:val="36"/>
      <w:lang w:bidi="ar-SA"/>
    </w:rPr>
  </w:style>
  <w:style w:type="character" w:customStyle="1" w:styleId="1180">
    <w:name w:val="字元 字元118"/>
    <w:rsid w:val="00CA6583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A6583"/>
    <w:rPr>
      <w:rFonts w:eastAsia="ヒラギノ角ゴ Pro W3"/>
      <w:color w:val="000000"/>
      <w:kern w:val="2"/>
      <w:lang w:eastAsia="en-US" w:bidi="ar-SA"/>
    </w:rPr>
  </w:style>
  <w:style w:type="character" w:customStyle="1" w:styleId="167">
    <w:name w:val="字元 字元167"/>
    <w:rsid w:val="00CA6583"/>
    <w:rPr>
      <w:rFonts w:eastAsia="新細明體"/>
      <w:kern w:val="2"/>
      <w:sz w:val="24"/>
      <w:lang w:bidi="ar-SA"/>
    </w:rPr>
  </w:style>
  <w:style w:type="character" w:customStyle="1" w:styleId="156">
    <w:name w:val="字元 字元15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145">
    <w:name w:val="字元 字元145"/>
    <w:rsid w:val="00CA6583"/>
    <w:rPr>
      <w:rFonts w:eastAsia="新細明體"/>
      <w:sz w:val="24"/>
      <w:lang w:bidi="ar-SA"/>
    </w:rPr>
  </w:style>
  <w:style w:type="character" w:customStyle="1" w:styleId="1170">
    <w:name w:val="字元 字元117"/>
    <w:rsid w:val="00CA6583"/>
    <w:rPr>
      <w:rFonts w:eastAsia="新細明體"/>
      <w:kern w:val="2"/>
      <w:sz w:val="24"/>
      <w:lang w:bidi="ar-SA"/>
    </w:rPr>
  </w:style>
  <w:style w:type="character" w:customStyle="1" w:styleId="106">
    <w:name w:val="字元 字元106"/>
    <w:rsid w:val="00CA6583"/>
    <w:rPr>
      <w:rFonts w:eastAsia="新細明體"/>
      <w:kern w:val="2"/>
      <w:sz w:val="24"/>
      <w:lang w:bidi="ar-SA"/>
    </w:rPr>
  </w:style>
  <w:style w:type="character" w:customStyle="1" w:styleId="95">
    <w:name w:val="字元 字元95"/>
    <w:rsid w:val="00CA6583"/>
    <w:rPr>
      <w:rFonts w:eastAsia="新細明體"/>
      <w:kern w:val="2"/>
      <w:sz w:val="16"/>
      <w:lang w:bidi="ar-SA"/>
    </w:rPr>
  </w:style>
  <w:style w:type="character" w:customStyle="1" w:styleId="85">
    <w:name w:val="字元 字元85"/>
    <w:rsid w:val="00CA6583"/>
    <w:rPr>
      <w:rFonts w:eastAsia="新細明體"/>
      <w:kern w:val="2"/>
      <w:sz w:val="24"/>
      <w:lang w:bidi="ar-SA"/>
    </w:rPr>
  </w:style>
  <w:style w:type="character" w:customStyle="1" w:styleId="750">
    <w:name w:val="字元 字元75"/>
    <w:rsid w:val="00CA6583"/>
    <w:rPr>
      <w:rFonts w:eastAsia="新細明體"/>
      <w:kern w:val="2"/>
      <w:lang w:bidi="ar-SA"/>
    </w:rPr>
  </w:style>
  <w:style w:type="character" w:customStyle="1" w:styleId="65">
    <w:name w:val="字元 字元65"/>
    <w:rsid w:val="00CA6583"/>
    <w:rPr>
      <w:rFonts w:eastAsia="新細明體"/>
      <w:kern w:val="2"/>
      <w:sz w:val="24"/>
      <w:lang w:bidi="ar-SA"/>
    </w:rPr>
  </w:style>
  <w:style w:type="character" w:customStyle="1" w:styleId="550">
    <w:name w:val="字元 字元55"/>
    <w:rsid w:val="00CA6583"/>
    <w:rPr>
      <w:rFonts w:ascii="細明體" w:eastAsia="細明體" w:hAnsi="細明體"/>
      <w:sz w:val="24"/>
      <w:lang w:bidi="ar-SA"/>
    </w:rPr>
  </w:style>
  <w:style w:type="character" w:customStyle="1" w:styleId="460">
    <w:name w:val="字元 字元46"/>
    <w:rsid w:val="00CA6583"/>
    <w:rPr>
      <w:rFonts w:ascii="新細明體" w:eastAsia="新細明體"/>
      <w:kern w:val="2"/>
      <w:sz w:val="18"/>
      <w:lang w:bidi="ar-SA"/>
    </w:rPr>
  </w:style>
  <w:style w:type="character" w:customStyle="1" w:styleId="372">
    <w:name w:val="字元 字元37"/>
    <w:locked/>
    <w:rsid w:val="00CA6583"/>
    <w:rPr>
      <w:b/>
      <w:kern w:val="2"/>
      <w:sz w:val="24"/>
      <w:lang w:bidi="ar-SA"/>
    </w:rPr>
  </w:style>
  <w:style w:type="character" w:customStyle="1" w:styleId="216">
    <w:name w:val="字元 字元21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264">
    <w:name w:val="字元 字元264"/>
    <w:uiPriority w:val="99"/>
    <w:rsid w:val="00CA658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A658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A6583"/>
    <w:rPr>
      <w:rFonts w:ascii="Cambria" w:hAnsi="Cambria"/>
      <w:b/>
      <w:kern w:val="2"/>
      <w:sz w:val="36"/>
    </w:rPr>
  </w:style>
  <w:style w:type="character" w:customStyle="1" w:styleId="224">
    <w:name w:val="字元 字元224"/>
    <w:uiPriority w:val="99"/>
    <w:rsid w:val="00CA6583"/>
    <w:rPr>
      <w:rFonts w:ascii="Cambria" w:hAnsi="Cambria"/>
      <w:kern w:val="2"/>
      <w:sz w:val="36"/>
    </w:rPr>
  </w:style>
  <w:style w:type="character" w:customStyle="1" w:styleId="204">
    <w:name w:val="字元 字元204"/>
    <w:uiPriority w:val="99"/>
    <w:rsid w:val="00CA6583"/>
    <w:rPr>
      <w:rFonts w:ascii="Cambria" w:hAnsi="Cambria"/>
      <w:kern w:val="2"/>
      <w:sz w:val="36"/>
    </w:rPr>
  </w:style>
  <w:style w:type="character" w:customStyle="1" w:styleId="194">
    <w:name w:val="字元 字元194"/>
    <w:uiPriority w:val="99"/>
    <w:rsid w:val="00CA6583"/>
    <w:rPr>
      <w:rFonts w:ascii="Cambria" w:hAnsi="Cambria"/>
      <w:kern w:val="2"/>
      <w:sz w:val="36"/>
    </w:rPr>
  </w:style>
  <w:style w:type="paragraph" w:customStyle="1" w:styleId="87">
    <w:name w:val="清單段落8"/>
    <w:basedOn w:val="a"/>
    <w:qFormat/>
    <w:rsid w:val="008802E2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afffffb">
    <w:name w:val="正文"/>
    <w:rsid w:val="008802E2"/>
    <w:pPr>
      <w:widowControl w:val="0"/>
    </w:pPr>
    <w:rPr>
      <w:color w:val="000000"/>
      <w:kern w:val="2"/>
      <w:sz w:val="24"/>
      <w:szCs w:val="24"/>
    </w:rPr>
  </w:style>
  <w:style w:type="numbering" w:customStyle="1" w:styleId="57">
    <w:name w:val="無清單5"/>
    <w:next w:val="a2"/>
    <w:uiPriority w:val="99"/>
    <w:semiHidden/>
    <w:unhideWhenUsed/>
    <w:rsid w:val="00A01DFC"/>
  </w:style>
  <w:style w:type="character" w:styleId="afffffc">
    <w:name w:val="Placeholder Text"/>
    <w:basedOn w:val="a0"/>
    <w:uiPriority w:val="99"/>
    <w:semiHidden/>
    <w:rsid w:val="00D44B24"/>
    <w:rPr>
      <w:color w:val="808080"/>
    </w:rPr>
  </w:style>
  <w:style w:type="paragraph" w:styleId="afffffd">
    <w:name w:val="Revision"/>
    <w:hidden/>
    <w:uiPriority w:val="99"/>
    <w:semiHidden/>
    <w:rsid w:val="00614A7C"/>
    <w:rPr>
      <w:rFonts w:eastAsia="ヒラギノ角ゴ Pro W3"/>
      <w:color w:val="000000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5A494-5102-40F1-8F39-74A875B2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Links>
    <vt:vector size="102" baseType="variant">
      <vt:variant>
        <vt:i4>5570653</vt:i4>
      </vt:variant>
      <vt:variant>
        <vt:i4>87</vt:i4>
      </vt:variant>
      <vt:variant>
        <vt:i4>0</vt:i4>
      </vt:variant>
      <vt:variant>
        <vt:i4>5</vt:i4>
      </vt:variant>
      <vt:variant>
        <vt:lpwstr>http://163.30.190.181/health/</vt:lpwstr>
      </vt:variant>
      <vt:variant>
        <vt:lpwstr/>
      </vt:variant>
      <vt:variant>
        <vt:i4>7995500</vt:i4>
      </vt:variant>
      <vt:variant>
        <vt:i4>84</vt:i4>
      </vt:variant>
      <vt:variant>
        <vt:i4>0</vt:i4>
      </vt:variant>
      <vt:variant>
        <vt:i4>5</vt:i4>
      </vt:variant>
      <vt:variant>
        <vt:lpwstr>http://163.30.190.181/health1/</vt:lpwstr>
      </vt:variant>
      <vt:variant>
        <vt:lpwstr/>
      </vt:variant>
      <vt:variant>
        <vt:i4>3407927</vt:i4>
      </vt:variant>
      <vt:variant>
        <vt:i4>81</vt:i4>
      </vt:variant>
      <vt:variant>
        <vt:i4>0</vt:i4>
      </vt:variant>
      <vt:variant>
        <vt:i4>5</vt:i4>
      </vt:variant>
      <vt:variant>
        <vt:lpwstr>http://163.30.190.181/2010taoyuan/index.asp</vt:lpwstr>
      </vt:variant>
      <vt:variant>
        <vt:lpwstr/>
      </vt:variant>
      <vt:variant>
        <vt:i4>3866659</vt:i4>
      </vt:variant>
      <vt:variant>
        <vt:i4>78</vt:i4>
      </vt:variant>
      <vt:variant>
        <vt:i4>0</vt:i4>
      </vt:variant>
      <vt:variant>
        <vt:i4>5</vt:i4>
      </vt:variant>
      <vt:variant>
        <vt:lpwstr>http://etyc.k12.edu.tw/</vt:lpwstr>
      </vt:variant>
      <vt:variant>
        <vt:lpwstr/>
      </vt:variant>
      <vt:variant>
        <vt:i4>65607</vt:i4>
      </vt:variant>
      <vt:variant>
        <vt:i4>75</vt:i4>
      </vt:variant>
      <vt:variant>
        <vt:i4>0</vt:i4>
      </vt:variant>
      <vt:variant>
        <vt:i4>5</vt:i4>
      </vt:variant>
      <vt:variant>
        <vt:lpwstr>http://ceag.tyc.edu.tw/h_files?sub_id=28</vt:lpwstr>
      </vt:variant>
      <vt:variant>
        <vt:lpwstr/>
      </vt:variant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_Toc433365477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_Toc433365476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_Toc433365475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_Toc433365474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_Toc433365473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_Toc433365472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_Toc433365471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_Toc433365470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_Toc433365469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_Toc433365468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_Toc433365467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_Toc433365466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【桃園縣國民教育輔導團運作績優團隊獎勵】團隊報名表</dc:title>
  <dc:creator>user</dc:creator>
  <cp:lastModifiedBy>Acer</cp:lastModifiedBy>
  <cp:revision>3</cp:revision>
  <cp:lastPrinted>2020-03-31T06:34:00Z</cp:lastPrinted>
  <dcterms:created xsi:type="dcterms:W3CDTF">2021-08-16T01:29:00Z</dcterms:created>
  <dcterms:modified xsi:type="dcterms:W3CDTF">2021-08-16T01:37:00Z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214766036</vt:i4>
  </property>
</Properties>
</file>