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55C" w:rsidRPr="00980C9E" w:rsidRDefault="00C4055C" w:rsidP="00C4055C">
      <w:pPr>
        <w:adjustRightInd w:val="0"/>
        <w:snapToGrid w:val="0"/>
        <w:jc w:val="center"/>
        <w:rPr>
          <w:rFonts w:ascii="標楷體" w:eastAsia="標楷體" w:hAnsi="標楷體" w:cs="Times New Roman"/>
          <w:sz w:val="28"/>
        </w:rPr>
      </w:pPr>
      <w:r w:rsidRPr="00980C9E">
        <w:rPr>
          <w:rFonts w:ascii="標楷體" w:eastAsia="標楷體" w:hAnsi="標楷體" w:cs="Times New Roman"/>
          <w:sz w:val="28"/>
        </w:rPr>
        <w:t>桃園市110學年度精進國民中小學教師教學專業與課程品質整體推動計畫</w:t>
      </w:r>
    </w:p>
    <w:p w:rsidR="00C4055C" w:rsidRPr="00980C9E" w:rsidRDefault="00C4055C" w:rsidP="00C4055C">
      <w:pPr>
        <w:autoSpaceDE w:val="0"/>
        <w:autoSpaceDN w:val="0"/>
        <w:adjustRightInd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sz w:val="32"/>
        </w:rPr>
      </w:pPr>
      <w:r w:rsidRPr="00980C9E">
        <w:rPr>
          <w:rFonts w:ascii="標楷體" w:eastAsia="標楷體" w:hAnsi="標楷體" w:cs="Times New Roman"/>
          <w:sz w:val="32"/>
        </w:rPr>
        <w:t>國民教育輔導團整體團務計畫</w:t>
      </w:r>
    </w:p>
    <w:p w:rsidR="00C4055C" w:rsidRPr="00980C9E" w:rsidRDefault="00C4055C" w:rsidP="00C4055C">
      <w:pPr>
        <w:pStyle w:val="2"/>
        <w:spacing w:line="240" w:lineRule="auto"/>
        <w:jc w:val="center"/>
        <w:rPr>
          <w:rFonts w:ascii="標楷體" w:eastAsia="標楷體" w:hAnsi="標楷體" w:cs="Times New Roman"/>
          <w:kern w:val="52"/>
          <w:sz w:val="32"/>
          <w:szCs w:val="32"/>
        </w:rPr>
      </w:pPr>
      <w:bookmarkStart w:id="0" w:name="_Toc70321523"/>
      <w:r w:rsidRPr="00980C9E">
        <w:rPr>
          <w:rFonts w:ascii="標楷體" w:eastAsia="標楷體" w:hAnsi="標楷體" w:cs="Times New Roman"/>
          <w:kern w:val="52"/>
          <w:sz w:val="32"/>
          <w:szCs w:val="32"/>
        </w:rPr>
        <w:t>國民教育輔導團網站功能調整暨維運計畫</w:t>
      </w:r>
      <w:r w:rsidRPr="00980C9E">
        <w:rPr>
          <w:rFonts w:ascii="標楷體" w:eastAsia="標楷體" w:hAnsi="標楷體" w:cs="Times New Roman"/>
          <w:b w:val="0"/>
          <w:kern w:val="52"/>
          <w:sz w:val="24"/>
          <w:szCs w:val="32"/>
        </w:rPr>
        <w:t>(項次4-10)</w:t>
      </w:r>
      <w:bookmarkEnd w:id="0"/>
    </w:p>
    <w:p w:rsidR="00C4055C" w:rsidRPr="00980C9E" w:rsidRDefault="00C4055C" w:rsidP="00C4055C">
      <w:pPr>
        <w:pStyle w:val="a7"/>
        <w:widowControl/>
        <w:numPr>
          <w:ilvl w:val="0"/>
          <w:numId w:val="6"/>
        </w:numPr>
        <w:adjustRightInd w:val="0"/>
        <w:spacing w:beforeLines="50" w:before="180"/>
        <w:ind w:leftChars="0"/>
        <w:jc w:val="both"/>
        <w:rPr>
          <w:rFonts w:ascii="標楷體" w:eastAsia="標楷體" w:hAnsi="標楷體"/>
          <w:sz w:val="24"/>
          <w:szCs w:val="24"/>
        </w:rPr>
      </w:pPr>
      <w:r w:rsidRPr="00980C9E">
        <w:rPr>
          <w:rFonts w:ascii="標楷體" w:eastAsia="標楷體" w:hAnsi="標楷體"/>
          <w:sz w:val="24"/>
          <w:szCs w:val="24"/>
        </w:rPr>
        <w:t>依據</w:t>
      </w:r>
    </w:p>
    <w:p w:rsidR="00C4055C" w:rsidRPr="00980C9E" w:rsidRDefault="00C4055C" w:rsidP="00C4055C">
      <w:pPr>
        <w:pStyle w:val="a7"/>
        <w:numPr>
          <w:ilvl w:val="0"/>
          <w:numId w:val="8"/>
        </w:numPr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教育部補助直轄市縣</w:t>
      </w:r>
      <w:r w:rsidRPr="00980C9E">
        <w:rPr>
          <w:rFonts w:ascii="標楷體" w:eastAsia="標楷體" w:hAnsi="標楷體"/>
          <w:bCs/>
          <w:sz w:val="24"/>
          <w:szCs w:val="24"/>
          <w:lang w:eastAsia="zh-TW"/>
        </w:rPr>
        <w:t>(</w:t>
      </w:r>
      <w:r w:rsidRPr="00980C9E">
        <w:rPr>
          <w:rFonts w:ascii="標楷體" w:eastAsia="標楷體" w:hAnsi="標楷體"/>
          <w:sz w:val="24"/>
          <w:szCs w:val="24"/>
          <w:lang w:eastAsia="zh-TW"/>
        </w:rPr>
        <w:t>市</w:t>
      </w:r>
      <w:r w:rsidRPr="00980C9E">
        <w:rPr>
          <w:rFonts w:ascii="標楷體" w:eastAsia="標楷體" w:hAnsi="標楷體"/>
          <w:bCs/>
          <w:sz w:val="24"/>
          <w:szCs w:val="24"/>
          <w:lang w:eastAsia="zh-TW"/>
        </w:rPr>
        <w:t>)</w:t>
      </w:r>
      <w:r w:rsidRPr="00980C9E">
        <w:rPr>
          <w:rFonts w:ascii="標楷體" w:eastAsia="標楷體" w:hAnsi="標楷體"/>
          <w:sz w:val="24"/>
          <w:szCs w:val="24"/>
          <w:lang w:eastAsia="zh-TW"/>
        </w:rPr>
        <w:t>政府精進國民中學及國民</w:t>
      </w:r>
      <w:bookmarkStart w:id="1" w:name="_GoBack"/>
      <w:bookmarkEnd w:id="1"/>
      <w:r w:rsidRPr="00980C9E">
        <w:rPr>
          <w:rFonts w:ascii="標楷體" w:eastAsia="標楷體" w:hAnsi="標楷體"/>
          <w:sz w:val="24"/>
          <w:szCs w:val="24"/>
          <w:lang w:eastAsia="zh-TW"/>
        </w:rPr>
        <w:t>小學教師教學專業與課程品質作業要點。</w:t>
      </w:r>
    </w:p>
    <w:p w:rsidR="00C4055C" w:rsidRPr="00980C9E" w:rsidRDefault="00C4055C" w:rsidP="00C4055C">
      <w:pPr>
        <w:pStyle w:val="a7"/>
        <w:numPr>
          <w:ilvl w:val="0"/>
          <w:numId w:val="8"/>
        </w:numPr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桃園市110學年度精進國民中小學教師教學專業與課程品質整體推動計畫。</w:t>
      </w:r>
    </w:p>
    <w:p w:rsidR="00C4055C" w:rsidRPr="00980C9E" w:rsidRDefault="00C4055C" w:rsidP="00C4055C">
      <w:pPr>
        <w:pStyle w:val="a7"/>
        <w:numPr>
          <w:ilvl w:val="0"/>
          <w:numId w:val="8"/>
        </w:numPr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桃園市110學年度國民教育輔導團整體團務計畫。</w:t>
      </w:r>
    </w:p>
    <w:p w:rsidR="00C4055C" w:rsidRPr="00980C9E" w:rsidRDefault="00C4055C" w:rsidP="00C4055C">
      <w:pPr>
        <w:pStyle w:val="a7"/>
        <w:widowControl/>
        <w:numPr>
          <w:ilvl w:val="0"/>
          <w:numId w:val="6"/>
        </w:numPr>
        <w:adjustRightInd w:val="0"/>
        <w:spacing w:beforeLines="50" w:before="180"/>
        <w:ind w:leftChars="0" w:left="482" w:hanging="482"/>
        <w:jc w:val="both"/>
        <w:rPr>
          <w:rFonts w:ascii="標楷體" w:eastAsia="標楷體" w:hAnsi="標楷體"/>
          <w:sz w:val="24"/>
          <w:szCs w:val="24"/>
        </w:rPr>
      </w:pPr>
      <w:r w:rsidRPr="00980C9E">
        <w:rPr>
          <w:rFonts w:ascii="標楷體" w:eastAsia="標楷體" w:hAnsi="標楷體"/>
          <w:sz w:val="24"/>
          <w:szCs w:val="24"/>
        </w:rPr>
        <w:t>目的</w:t>
      </w:r>
    </w:p>
    <w:p w:rsidR="00C4055C" w:rsidRPr="00980C9E" w:rsidRDefault="00C4055C" w:rsidP="00C4055C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 xml:space="preserve">以網站架設方式展現桃園市「國民教育輔導團」運作概況。    </w:t>
      </w:r>
    </w:p>
    <w:p w:rsidR="00C4055C" w:rsidRPr="00980C9E" w:rsidRDefault="00C4055C" w:rsidP="00C4055C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以網頁方式整合教育資源，充實教學輔導人力，成立資源管理中心。</w:t>
      </w:r>
    </w:p>
    <w:p w:rsidR="00C4055C" w:rsidRPr="00980C9E" w:rsidRDefault="00C4055C" w:rsidP="00C4055C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以網頁方式呈現教育專業發展，加強教師專業成長。</w:t>
      </w:r>
    </w:p>
    <w:p w:rsidR="00C4055C" w:rsidRPr="00980C9E" w:rsidRDefault="00C4055C" w:rsidP="00C4055C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以網頁方式呈現本市教師追求精緻、優質、卓越、效率之教學研究。</w:t>
      </w:r>
    </w:p>
    <w:p w:rsidR="00C4055C" w:rsidRPr="00980C9E" w:rsidRDefault="00C4055C" w:rsidP="00C4055C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建置網頁彙整課程計畫與教材，深化課程教案設計。</w:t>
      </w:r>
    </w:p>
    <w:p w:rsidR="00C4055C" w:rsidRPr="00980C9E" w:rsidRDefault="00C4055C" w:rsidP="00C4055C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建構教育網絡，提供知識分享平台。</w:t>
      </w:r>
    </w:p>
    <w:p w:rsidR="00C4055C" w:rsidRPr="00980C9E" w:rsidRDefault="00C4055C" w:rsidP="00C4055C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蒐集教育新知，推動知識系統管理。</w:t>
      </w:r>
    </w:p>
    <w:p w:rsidR="00C4055C" w:rsidRPr="00980C9E" w:rsidRDefault="00C4055C" w:rsidP="00C4055C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提昇桃園市國教育輔導團之工作效能，引導市內教師之精進成長。</w:t>
      </w:r>
    </w:p>
    <w:p w:rsidR="00C4055C" w:rsidRPr="00980C9E" w:rsidRDefault="00C4055C" w:rsidP="00C4055C">
      <w:pPr>
        <w:pStyle w:val="a7"/>
        <w:widowControl/>
        <w:numPr>
          <w:ilvl w:val="0"/>
          <w:numId w:val="6"/>
        </w:numPr>
        <w:adjustRightInd w:val="0"/>
        <w:spacing w:beforeLines="50" w:before="180"/>
        <w:ind w:leftChars="0" w:left="482" w:hanging="482"/>
        <w:jc w:val="both"/>
        <w:rPr>
          <w:rFonts w:ascii="標楷體" w:eastAsia="標楷體" w:hAnsi="標楷體"/>
          <w:sz w:val="24"/>
          <w:szCs w:val="24"/>
        </w:rPr>
      </w:pPr>
      <w:r w:rsidRPr="00980C9E">
        <w:rPr>
          <w:rFonts w:ascii="標楷體" w:eastAsia="標楷體" w:hAnsi="標楷體"/>
          <w:sz w:val="24"/>
          <w:szCs w:val="24"/>
        </w:rPr>
        <w:t>辦理單位：</w:t>
      </w:r>
    </w:p>
    <w:p w:rsidR="00C4055C" w:rsidRPr="00980C9E" w:rsidRDefault="00C4055C" w:rsidP="00C4055C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指導單位：教育部國民及學前教育署</w:t>
      </w:r>
    </w:p>
    <w:p w:rsidR="00C4055C" w:rsidRPr="00980C9E" w:rsidRDefault="00C4055C" w:rsidP="00C4055C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主辦單位：桃園市政府教育局</w:t>
      </w:r>
    </w:p>
    <w:p w:rsidR="00C4055C" w:rsidRPr="00980C9E" w:rsidRDefault="00C4055C" w:rsidP="00C4055C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承辦單位：桃園市中壢區內壢國小</w:t>
      </w:r>
    </w:p>
    <w:p w:rsidR="00C4055C" w:rsidRPr="00980C9E" w:rsidRDefault="00C4055C" w:rsidP="00C4055C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協辦單位：桃園市桃園區快樂國小</w:t>
      </w:r>
    </w:p>
    <w:p w:rsidR="00C4055C" w:rsidRPr="00980C9E" w:rsidRDefault="00C4055C" w:rsidP="00C4055C">
      <w:pPr>
        <w:pStyle w:val="a7"/>
        <w:widowControl/>
        <w:numPr>
          <w:ilvl w:val="0"/>
          <w:numId w:val="6"/>
        </w:numPr>
        <w:adjustRightInd w:val="0"/>
        <w:spacing w:beforeLines="50" w:before="180"/>
        <w:ind w:leftChars="0" w:left="482" w:hanging="482"/>
        <w:jc w:val="both"/>
        <w:rPr>
          <w:rFonts w:ascii="標楷體" w:eastAsia="標楷體" w:hAnsi="標楷體"/>
          <w:sz w:val="24"/>
          <w:szCs w:val="24"/>
        </w:rPr>
      </w:pPr>
      <w:r w:rsidRPr="00980C9E">
        <w:rPr>
          <w:rFonts w:ascii="標楷體" w:eastAsia="標楷體" w:hAnsi="標楷體"/>
          <w:sz w:val="24"/>
          <w:szCs w:val="24"/>
        </w:rPr>
        <w:t>網站功能說明</w:t>
      </w:r>
    </w:p>
    <w:p w:rsidR="00C4055C" w:rsidRPr="00980C9E" w:rsidRDefault="00C4055C" w:rsidP="00C4055C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輔導團辦理各項精進教學活動資料彙整。</w:t>
      </w:r>
    </w:p>
    <w:p w:rsidR="00C4055C" w:rsidRPr="00980C9E" w:rsidRDefault="00C4055C" w:rsidP="00C4055C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輔導團辦理各項活動成果資料彙整、分類分析。</w:t>
      </w:r>
    </w:p>
    <w:p w:rsidR="00C4055C" w:rsidRPr="00980C9E" w:rsidRDefault="00C4055C" w:rsidP="00C4055C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依需求調整各領域(議題)輔導小組頁面功能。</w:t>
      </w:r>
    </w:p>
    <w:p w:rsidR="00C4055C" w:rsidRPr="00980C9E" w:rsidRDefault="00C4055C" w:rsidP="00C4055C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落實無紙化會議議程處理，簡化每周議程彙整工作。</w:t>
      </w:r>
    </w:p>
    <w:p w:rsidR="00C4055C" w:rsidRPr="00980C9E" w:rsidRDefault="00C4055C" w:rsidP="00C4055C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建立資料蒐集系統，以自動化方式通知輔導團員並收集相關活動資料。</w:t>
      </w:r>
    </w:p>
    <w:p w:rsidR="00C4055C" w:rsidRPr="00980C9E" w:rsidRDefault="00C4055C" w:rsidP="00C4055C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設計活動紀錄統計系統，大數據分析管理，展現執行成果。</w:t>
      </w:r>
    </w:p>
    <w:p w:rsidR="00C4055C" w:rsidRPr="00980C9E" w:rsidRDefault="00C4055C" w:rsidP="00C4055C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定期進行資料備份、落實資料庫最佳化及資料檢核，提高資料安全及效率。</w:t>
      </w:r>
    </w:p>
    <w:p w:rsidR="00C4055C" w:rsidRPr="00980C9E" w:rsidRDefault="00C4055C" w:rsidP="00C4055C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協助收取全市學校精進教學計畫及成果檢核。</w:t>
      </w:r>
    </w:p>
    <w:p w:rsidR="00C4055C" w:rsidRPr="00980C9E" w:rsidRDefault="00C4055C" w:rsidP="00C4055C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協助全市學校課程計畫上傳與資料檢核。</w:t>
      </w:r>
    </w:p>
    <w:p w:rsidR="00C4055C" w:rsidRPr="00980C9E" w:rsidRDefault="00C4055C" w:rsidP="00C4055C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協助辦理教育部相關計畫之課程及活動資料蒐集。</w:t>
      </w:r>
    </w:p>
    <w:p w:rsidR="00C4055C" w:rsidRPr="00980C9E" w:rsidRDefault="00C4055C" w:rsidP="00C4055C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各輔導小組學年度成果網站。</w:t>
      </w:r>
    </w:p>
    <w:p w:rsidR="00C4055C" w:rsidRPr="00980C9E" w:rsidRDefault="00C4055C" w:rsidP="00C4055C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學校教學相關資料填報與檔案彙整。</w:t>
      </w:r>
    </w:p>
    <w:p w:rsidR="00C4055C" w:rsidRPr="00980C9E" w:rsidRDefault="00C4055C" w:rsidP="00C4055C">
      <w:pPr>
        <w:pStyle w:val="a7"/>
        <w:widowControl/>
        <w:numPr>
          <w:ilvl w:val="0"/>
          <w:numId w:val="6"/>
        </w:numPr>
        <w:adjustRightInd w:val="0"/>
        <w:spacing w:beforeLines="50" w:before="180"/>
        <w:ind w:leftChars="0" w:left="482" w:hanging="482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lastRenderedPageBreak/>
        <w:t>工作期程     中華民國110年8月 至 111年7月 各月份工作執行重點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5244"/>
        <w:gridCol w:w="2758"/>
      </w:tblGrid>
      <w:tr w:rsidR="00C4055C" w:rsidRPr="00980C9E" w:rsidTr="00472001">
        <w:trPr>
          <w:tblHeader/>
          <w:jc w:val="center"/>
        </w:trPr>
        <w:tc>
          <w:tcPr>
            <w:tcW w:w="988" w:type="dxa"/>
          </w:tcPr>
          <w:p w:rsidR="00C4055C" w:rsidRPr="00980C9E" w:rsidRDefault="00C4055C" w:rsidP="00472001">
            <w:pPr>
              <w:adjustRightIn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月份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重點</w:t>
            </w:r>
          </w:p>
        </w:tc>
        <w:tc>
          <w:tcPr>
            <w:tcW w:w="2758" w:type="dxa"/>
          </w:tcPr>
          <w:p w:rsidR="00C4055C" w:rsidRPr="00980C9E" w:rsidRDefault="00C4055C" w:rsidP="00472001">
            <w:pPr>
              <w:adjustRightIn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持續性工作</w:t>
            </w:r>
          </w:p>
        </w:tc>
      </w:tr>
      <w:tr w:rsidR="00C4055C" w:rsidRPr="00980C9E" w:rsidTr="00472001">
        <w:trPr>
          <w:jc w:val="center"/>
        </w:trPr>
        <w:tc>
          <w:tcPr>
            <w:tcW w:w="98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110.08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全市課程計畫彙整，傳送教育局承辦人</w:t>
            </w:r>
          </w:p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蒐集新學年度要改進的程式</w:t>
            </w:r>
          </w:p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專業成長計畫進度填報</w:t>
            </w:r>
          </w:p>
        </w:tc>
        <w:tc>
          <w:tcPr>
            <w:tcW w:w="275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網站安全、資料備份</w:t>
            </w:r>
          </w:p>
        </w:tc>
      </w:tr>
      <w:tr w:rsidR="00C4055C" w:rsidRPr="00980C9E" w:rsidTr="00472001">
        <w:trPr>
          <w:jc w:val="center"/>
        </w:trPr>
        <w:tc>
          <w:tcPr>
            <w:tcW w:w="98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110.09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專輔網站使用訓練、帳密交接事宜</w:t>
            </w:r>
          </w:p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國中到校輔導申請彙整</w:t>
            </w:r>
          </w:p>
        </w:tc>
        <w:tc>
          <w:tcPr>
            <w:tcW w:w="275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網站安全、資料備份</w:t>
            </w:r>
          </w:p>
        </w:tc>
      </w:tr>
      <w:tr w:rsidR="00C4055C" w:rsidRPr="00980C9E" w:rsidTr="00472001">
        <w:trPr>
          <w:jc w:val="center"/>
        </w:trPr>
        <w:tc>
          <w:tcPr>
            <w:tcW w:w="98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110.10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輔導團主網站依照十二年國教進程調整</w:t>
            </w:r>
          </w:p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填報網站使用功能檢核</w:t>
            </w:r>
          </w:p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團員大會議調查填報</w:t>
            </w:r>
          </w:p>
        </w:tc>
        <w:tc>
          <w:tcPr>
            <w:tcW w:w="275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網站安全、資料備份</w:t>
            </w:r>
          </w:p>
        </w:tc>
      </w:tr>
      <w:tr w:rsidR="00C4055C" w:rsidRPr="00980C9E" w:rsidTr="00472001">
        <w:trPr>
          <w:jc w:val="center"/>
        </w:trPr>
        <w:tc>
          <w:tcPr>
            <w:tcW w:w="98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110.11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國小到校輔導申請(第二學期)</w:t>
            </w:r>
          </w:p>
        </w:tc>
        <w:tc>
          <w:tcPr>
            <w:tcW w:w="275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網站安全、資料備份</w:t>
            </w:r>
          </w:p>
        </w:tc>
      </w:tr>
      <w:tr w:rsidR="00C4055C" w:rsidRPr="00980C9E" w:rsidTr="00472001">
        <w:trPr>
          <w:jc w:val="center"/>
        </w:trPr>
        <w:tc>
          <w:tcPr>
            <w:tcW w:w="98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110.12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各項活動成果填報檢核</w:t>
            </w:r>
          </w:p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學校辦理專業成長活動檢核</w:t>
            </w:r>
          </w:p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到校輔導活動成果檢核</w:t>
            </w:r>
          </w:p>
        </w:tc>
        <w:tc>
          <w:tcPr>
            <w:tcW w:w="275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網站安全、資料備份</w:t>
            </w:r>
          </w:p>
        </w:tc>
      </w:tr>
      <w:tr w:rsidR="00C4055C" w:rsidRPr="00980C9E" w:rsidTr="00472001">
        <w:trPr>
          <w:jc w:val="center"/>
        </w:trPr>
        <w:tc>
          <w:tcPr>
            <w:tcW w:w="98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111.01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各小組網站檢核</w:t>
            </w:r>
          </w:p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期中檢核，第一期成果彙整</w:t>
            </w:r>
          </w:p>
        </w:tc>
        <w:tc>
          <w:tcPr>
            <w:tcW w:w="275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網站安全、資料備份</w:t>
            </w:r>
          </w:p>
        </w:tc>
      </w:tr>
      <w:tr w:rsidR="00C4055C" w:rsidRPr="00980C9E" w:rsidTr="00472001">
        <w:trPr>
          <w:jc w:val="center"/>
        </w:trPr>
        <w:tc>
          <w:tcPr>
            <w:tcW w:w="98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111.02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第二期網站功能修改討論</w:t>
            </w:r>
          </w:p>
        </w:tc>
        <w:tc>
          <w:tcPr>
            <w:tcW w:w="275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網站安全、資料備份</w:t>
            </w:r>
          </w:p>
        </w:tc>
      </w:tr>
      <w:tr w:rsidR="00C4055C" w:rsidRPr="00980C9E" w:rsidTr="00472001">
        <w:trPr>
          <w:jc w:val="center"/>
        </w:trPr>
        <w:tc>
          <w:tcPr>
            <w:tcW w:w="98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111.03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snapToGri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課程計畫審查網站依照十二年國教進程調整</w:t>
            </w:r>
          </w:p>
          <w:p w:rsidR="00C4055C" w:rsidRPr="00980C9E" w:rsidRDefault="00C4055C" w:rsidP="00472001">
            <w:pPr>
              <w:adjustRightInd w:val="0"/>
              <w:snapToGri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團員增能會議調查填報</w:t>
            </w:r>
          </w:p>
          <w:p w:rsidR="00C4055C" w:rsidRPr="00980C9E" w:rsidRDefault="00C4055C" w:rsidP="00472001">
            <w:pPr>
              <w:adjustRightInd w:val="0"/>
              <w:snapToGri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下學年度專業成長計畫填報</w:t>
            </w:r>
          </w:p>
        </w:tc>
        <w:tc>
          <w:tcPr>
            <w:tcW w:w="275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網站安全、資料備份</w:t>
            </w:r>
          </w:p>
        </w:tc>
      </w:tr>
      <w:tr w:rsidR="00C4055C" w:rsidRPr="00980C9E" w:rsidTr="00472001">
        <w:trPr>
          <w:jc w:val="center"/>
        </w:trPr>
        <w:tc>
          <w:tcPr>
            <w:tcW w:w="98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111.04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課程計畫審查網站使用說明</w:t>
            </w:r>
          </w:p>
        </w:tc>
        <w:tc>
          <w:tcPr>
            <w:tcW w:w="275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網站安全、資料備份</w:t>
            </w:r>
          </w:p>
        </w:tc>
      </w:tr>
      <w:tr w:rsidR="00C4055C" w:rsidRPr="00980C9E" w:rsidTr="00472001">
        <w:trPr>
          <w:jc w:val="center"/>
        </w:trPr>
        <w:tc>
          <w:tcPr>
            <w:tcW w:w="98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111.05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國小到校輔導申請(下學年度第一學期)</w:t>
            </w:r>
          </w:p>
        </w:tc>
        <w:tc>
          <w:tcPr>
            <w:tcW w:w="275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網站安全、資料備份</w:t>
            </w:r>
          </w:p>
        </w:tc>
      </w:tr>
      <w:tr w:rsidR="00C4055C" w:rsidRPr="00980C9E" w:rsidTr="00472001">
        <w:trPr>
          <w:jc w:val="center"/>
        </w:trPr>
        <w:tc>
          <w:tcPr>
            <w:tcW w:w="98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111.06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snapToGri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各項活動成果填報檢核</w:t>
            </w:r>
          </w:p>
          <w:p w:rsidR="00C4055C" w:rsidRPr="00980C9E" w:rsidRDefault="00C4055C" w:rsidP="00472001">
            <w:pPr>
              <w:adjustRightInd w:val="0"/>
              <w:snapToGri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學校辦理專業成長活動檢核</w:t>
            </w:r>
          </w:p>
          <w:p w:rsidR="00C4055C" w:rsidRPr="00980C9E" w:rsidRDefault="00C4055C" w:rsidP="00472001">
            <w:pPr>
              <w:adjustRightInd w:val="0"/>
              <w:snapToGri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到校輔導活動成果檢核</w:t>
            </w:r>
          </w:p>
        </w:tc>
        <w:tc>
          <w:tcPr>
            <w:tcW w:w="275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網站安全、資料備份</w:t>
            </w:r>
          </w:p>
        </w:tc>
      </w:tr>
      <w:tr w:rsidR="00C4055C" w:rsidRPr="00980C9E" w:rsidTr="00472001">
        <w:trPr>
          <w:jc w:val="center"/>
        </w:trPr>
        <w:tc>
          <w:tcPr>
            <w:tcW w:w="98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111.07</w:t>
            </w:r>
          </w:p>
        </w:tc>
        <w:tc>
          <w:tcPr>
            <w:tcW w:w="5244" w:type="dxa"/>
          </w:tcPr>
          <w:p w:rsidR="00C4055C" w:rsidRPr="00980C9E" w:rsidRDefault="00C4055C" w:rsidP="00472001">
            <w:pPr>
              <w:adjustRightInd w:val="0"/>
              <w:snapToGri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全市課程計畫審查</w:t>
            </w:r>
          </w:p>
          <w:p w:rsidR="00C4055C" w:rsidRPr="00980C9E" w:rsidRDefault="00C4055C" w:rsidP="00472001">
            <w:pPr>
              <w:adjustRightInd w:val="0"/>
              <w:snapToGri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全期檢核，第二期成果彙整</w:t>
            </w:r>
          </w:p>
        </w:tc>
        <w:tc>
          <w:tcPr>
            <w:tcW w:w="2758" w:type="dxa"/>
            <w:vAlign w:val="center"/>
          </w:tcPr>
          <w:p w:rsidR="00C4055C" w:rsidRPr="00980C9E" w:rsidRDefault="00C4055C" w:rsidP="00472001">
            <w:pPr>
              <w:adjustRightInd w:val="0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網站安全、資料備份</w:t>
            </w:r>
          </w:p>
        </w:tc>
      </w:tr>
    </w:tbl>
    <w:p w:rsidR="00C4055C" w:rsidRPr="00980C9E" w:rsidRDefault="00C4055C" w:rsidP="00C4055C">
      <w:pPr>
        <w:pStyle w:val="a7"/>
        <w:widowControl/>
        <w:numPr>
          <w:ilvl w:val="0"/>
          <w:numId w:val="6"/>
        </w:numPr>
        <w:adjustRightInd w:val="0"/>
        <w:spacing w:beforeLines="50" w:before="180"/>
        <w:ind w:leftChars="0" w:left="482" w:hanging="482"/>
        <w:jc w:val="both"/>
        <w:rPr>
          <w:rFonts w:ascii="標楷體" w:eastAsia="標楷體" w:hAnsi="標楷體"/>
          <w:sz w:val="24"/>
          <w:szCs w:val="24"/>
        </w:rPr>
      </w:pPr>
      <w:r w:rsidRPr="00980C9E">
        <w:rPr>
          <w:rFonts w:ascii="標楷體" w:eastAsia="標楷體" w:hAnsi="標楷體"/>
          <w:sz w:val="24"/>
          <w:szCs w:val="24"/>
        </w:rPr>
        <w:t>工作重點</w:t>
      </w:r>
    </w:p>
    <w:p w:rsidR="00C4055C" w:rsidRPr="00980C9E" w:rsidRDefault="00C4055C" w:rsidP="00C4055C">
      <w:pPr>
        <w:pStyle w:val="a7"/>
        <w:numPr>
          <w:ilvl w:val="0"/>
          <w:numId w:val="4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建立符合團務運作需求之國民教育輔導團網站。</w:t>
      </w:r>
    </w:p>
    <w:p w:rsidR="00C4055C" w:rsidRPr="00980C9E" w:rsidRDefault="00C4055C" w:rsidP="00C4055C">
      <w:pPr>
        <w:pStyle w:val="a7"/>
        <w:numPr>
          <w:ilvl w:val="0"/>
          <w:numId w:val="4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充實網站內容，豐富網站相關資訊。</w:t>
      </w:r>
    </w:p>
    <w:p w:rsidR="00C4055C" w:rsidRPr="00980C9E" w:rsidRDefault="00C4055C" w:rsidP="00C4055C">
      <w:pPr>
        <w:pStyle w:val="a7"/>
        <w:numPr>
          <w:ilvl w:val="0"/>
          <w:numId w:val="4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提供與教學相關資源蒐集、分析與運用。</w:t>
      </w:r>
    </w:p>
    <w:p w:rsidR="00C4055C" w:rsidRPr="00980C9E" w:rsidRDefault="00C4055C" w:rsidP="00C4055C">
      <w:pPr>
        <w:pStyle w:val="a7"/>
        <w:numPr>
          <w:ilvl w:val="0"/>
          <w:numId w:val="4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確保網站工作運作正常順暢，並依需求調整功能</w:t>
      </w:r>
    </w:p>
    <w:p w:rsidR="00C4055C" w:rsidRPr="00980C9E" w:rsidRDefault="00C4055C" w:rsidP="00C4055C">
      <w:pPr>
        <w:pStyle w:val="a7"/>
        <w:widowControl/>
        <w:numPr>
          <w:ilvl w:val="0"/>
          <w:numId w:val="6"/>
        </w:numPr>
        <w:adjustRightInd w:val="0"/>
        <w:spacing w:beforeLines="50" w:before="180"/>
        <w:ind w:leftChars="0" w:left="482" w:hanging="482"/>
        <w:jc w:val="both"/>
        <w:rPr>
          <w:rFonts w:ascii="標楷體" w:eastAsia="標楷體" w:hAnsi="標楷體"/>
          <w:sz w:val="24"/>
          <w:szCs w:val="24"/>
        </w:rPr>
      </w:pPr>
      <w:r w:rsidRPr="00980C9E">
        <w:rPr>
          <w:rFonts w:ascii="標楷體" w:eastAsia="標楷體" w:hAnsi="標楷體"/>
          <w:sz w:val="24"/>
          <w:szCs w:val="24"/>
        </w:rPr>
        <w:t>預期效益</w:t>
      </w:r>
    </w:p>
    <w:p w:rsidR="00C4055C" w:rsidRPr="00980C9E" w:rsidRDefault="00C4055C" w:rsidP="00C4055C">
      <w:pPr>
        <w:pStyle w:val="a7"/>
        <w:numPr>
          <w:ilvl w:val="0"/>
          <w:numId w:val="5"/>
        </w:numPr>
        <w:ind w:leftChars="0" w:left="964" w:hanging="482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利用國教輔導團網站教材，發揮教學功能。</w:t>
      </w:r>
    </w:p>
    <w:p w:rsidR="00C4055C" w:rsidRPr="00980C9E" w:rsidRDefault="00C4055C" w:rsidP="00C4055C">
      <w:pPr>
        <w:pStyle w:val="a7"/>
        <w:numPr>
          <w:ilvl w:val="0"/>
          <w:numId w:val="5"/>
        </w:numPr>
        <w:ind w:leftChars="0" w:left="964" w:hanging="482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促進教師教學經驗交流，達到資源共享。</w:t>
      </w:r>
    </w:p>
    <w:p w:rsidR="00C4055C" w:rsidRPr="00980C9E" w:rsidRDefault="00C4055C" w:rsidP="00C4055C">
      <w:pPr>
        <w:pStyle w:val="a7"/>
        <w:numPr>
          <w:ilvl w:val="0"/>
          <w:numId w:val="5"/>
        </w:numPr>
        <w:ind w:leftChars="0" w:left="964" w:hanging="482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將各領域(議題)輔導小組之專業成長成果，建置到分享平台提供市內教師，課程與教學參考。</w:t>
      </w:r>
    </w:p>
    <w:p w:rsidR="00C4055C" w:rsidRPr="00980C9E" w:rsidRDefault="00C4055C" w:rsidP="00C4055C">
      <w:pPr>
        <w:pStyle w:val="a7"/>
        <w:numPr>
          <w:ilvl w:val="0"/>
          <w:numId w:val="5"/>
        </w:numPr>
        <w:ind w:leftChars="0" w:left="964" w:hanging="482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提高工作效能，減少紙本作業及連繫時間。</w:t>
      </w:r>
    </w:p>
    <w:p w:rsidR="00C4055C" w:rsidRPr="00980C9E" w:rsidRDefault="00C4055C" w:rsidP="00C4055C">
      <w:pPr>
        <w:pStyle w:val="a7"/>
        <w:widowControl/>
        <w:numPr>
          <w:ilvl w:val="0"/>
          <w:numId w:val="6"/>
        </w:numPr>
        <w:adjustRightInd w:val="0"/>
        <w:spacing w:beforeLines="50" w:before="180"/>
        <w:ind w:leftChars="0" w:left="482" w:hanging="482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lastRenderedPageBreak/>
        <w:t xml:space="preserve">網站架構： </w:t>
      </w:r>
    </w:p>
    <w:p w:rsidR="00C4055C" w:rsidRPr="00980C9E" w:rsidRDefault="00C4055C" w:rsidP="00C4055C">
      <w:pPr>
        <w:pStyle w:val="a7"/>
        <w:numPr>
          <w:ilvl w:val="0"/>
          <w:numId w:val="7"/>
        </w:numPr>
        <w:snapToGrid w:val="0"/>
        <w:ind w:leftChars="0" w:left="964" w:hanging="482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noProof/>
          <w:sz w:val="24"/>
          <w:szCs w:val="24"/>
          <w:lang w:eastAsia="zh-TW"/>
        </w:rPr>
        <w:drawing>
          <wp:anchor distT="0" distB="0" distL="114300" distR="114300" simplePos="0" relativeHeight="251659264" behindDoc="0" locked="0" layoutInCell="1" allowOverlap="1" wp14:anchorId="45E030D2" wp14:editId="44BDBD1C">
            <wp:simplePos x="0" y="0"/>
            <wp:positionH relativeFrom="margin">
              <wp:posOffset>87112</wp:posOffset>
            </wp:positionH>
            <wp:positionV relativeFrom="paragraph">
              <wp:posOffset>313144</wp:posOffset>
            </wp:positionV>
            <wp:extent cx="5519420" cy="1104265"/>
            <wp:effectExtent l="0" t="0" r="24130" b="0"/>
            <wp:wrapTopAndBottom/>
            <wp:docPr id="71" name="資料庫圖表 7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0C9E">
        <w:rPr>
          <w:rFonts w:ascii="標楷體" w:eastAsia="標楷體" w:hAnsi="標楷體"/>
          <w:sz w:val="24"/>
          <w:szCs w:val="24"/>
        </w:rPr>
        <w:t>公開功能說明：</w:t>
      </w:r>
      <w:r w:rsidRPr="00980C9E">
        <w:rPr>
          <w:rFonts w:ascii="標楷體" w:eastAsia="標楷體" w:hAnsi="標楷體"/>
          <w:sz w:val="24"/>
          <w:szCs w:val="24"/>
        </w:rPr>
        <w:br/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1985"/>
        <w:gridCol w:w="5391"/>
        <w:gridCol w:w="993"/>
      </w:tblGrid>
      <w:tr w:rsidR="00C4055C" w:rsidRPr="00980C9E" w:rsidTr="00472001">
        <w:trPr>
          <w:jc w:val="center"/>
        </w:trPr>
        <w:tc>
          <w:tcPr>
            <w:tcW w:w="1985" w:type="dxa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頁面</w:t>
            </w:r>
          </w:p>
        </w:tc>
        <w:tc>
          <w:tcPr>
            <w:tcW w:w="5391" w:type="dxa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功能說明</w:t>
            </w:r>
          </w:p>
        </w:tc>
        <w:tc>
          <w:tcPr>
            <w:tcW w:w="993" w:type="dxa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備註</w:t>
            </w:r>
          </w:p>
        </w:tc>
      </w:tr>
      <w:tr w:rsidR="00C4055C" w:rsidRPr="00980C9E" w:rsidTr="00472001">
        <w:trPr>
          <w:jc w:val="center"/>
        </w:trPr>
        <w:tc>
          <w:tcPr>
            <w:tcW w:w="1985" w:type="dxa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輔導團簡介</w:t>
            </w:r>
          </w:p>
        </w:tc>
        <w:tc>
          <w:tcPr>
            <w:tcW w:w="5391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團務簡介、組織成員、舊有網站連結</w:t>
            </w:r>
          </w:p>
        </w:tc>
        <w:tc>
          <w:tcPr>
            <w:tcW w:w="993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4055C" w:rsidRPr="00980C9E" w:rsidTr="00472001">
        <w:trPr>
          <w:jc w:val="center"/>
        </w:trPr>
        <w:tc>
          <w:tcPr>
            <w:tcW w:w="1985" w:type="dxa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各議題頁面</w:t>
            </w:r>
          </w:p>
        </w:tc>
        <w:tc>
          <w:tcPr>
            <w:tcW w:w="5391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連結各議題頁面</w:t>
            </w:r>
          </w:p>
        </w:tc>
        <w:tc>
          <w:tcPr>
            <w:tcW w:w="993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4055C" w:rsidRPr="00980C9E" w:rsidTr="00472001">
        <w:trPr>
          <w:jc w:val="center"/>
        </w:trPr>
        <w:tc>
          <w:tcPr>
            <w:tcW w:w="1985" w:type="dxa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最新消息</w:t>
            </w:r>
          </w:p>
        </w:tc>
        <w:tc>
          <w:tcPr>
            <w:tcW w:w="5391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 xml:space="preserve">行政事務公告 </w:t>
            </w:r>
          </w:p>
        </w:tc>
        <w:tc>
          <w:tcPr>
            <w:tcW w:w="993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4055C" w:rsidRPr="00980C9E" w:rsidTr="00472001">
        <w:trPr>
          <w:jc w:val="center"/>
        </w:trPr>
        <w:tc>
          <w:tcPr>
            <w:tcW w:w="1985" w:type="dxa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行事曆</w:t>
            </w:r>
          </w:p>
        </w:tc>
        <w:tc>
          <w:tcPr>
            <w:tcW w:w="5391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可結合議程功能，簡化行政工作流程</w:t>
            </w:r>
          </w:p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可以月檢視或條列式檢視</w:t>
            </w:r>
          </w:p>
        </w:tc>
        <w:tc>
          <w:tcPr>
            <w:tcW w:w="993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4055C" w:rsidRPr="00980C9E" w:rsidTr="00472001">
        <w:trPr>
          <w:jc w:val="center"/>
        </w:trPr>
        <w:tc>
          <w:tcPr>
            <w:tcW w:w="1985" w:type="dxa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研習活動</w:t>
            </w:r>
          </w:p>
        </w:tc>
        <w:tc>
          <w:tcPr>
            <w:tcW w:w="5391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可以月檢視或條列式檢視輔導團研習活動</w:t>
            </w:r>
          </w:p>
        </w:tc>
        <w:tc>
          <w:tcPr>
            <w:tcW w:w="993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4055C" w:rsidRPr="00980C9E" w:rsidTr="00472001">
        <w:trPr>
          <w:jc w:val="center"/>
        </w:trPr>
        <w:tc>
          <w:tcPr>
            <w:tcW w:w="1985" w:type="dxa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成果展示</w:t>
            </w:r>
          </w:p>
        </w:tc>
        <w:tc>
          <w:tcPr>
            <w:tcW w:w="5391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有效的檢核呈現輔導團工作成果</w:t>
            </w:r>
          </w:p>
        </w:tc>
        <w:tc>
          <w:tcPr>
            <w:tcW w:w="993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4055C" w:rsidRPr="00980C9E" w:rsidTr="00472001">
        <w:trPr>
          <w:jc w:val="center"/>
        </w:trPr>
        <w:tc>
          <w:tcPr>
            <w:tcW w:w="1985" w:type="dxa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學校介面</w:t>
            </w:r>
          </w:p>
        </w:tc>
        <w:tc>
          <w:tcPr>
            <w:tcW w:w="5391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提供學校代表登入，可填報各校申請資料與成果</w:t>
            </w:r>
          </w:p>
        </w:tc>
        <w:tc>
          <w:tcPr>
            <w:tcW w:w="993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4055C" w:rsidRPr="00980C9E" w:rsidTr="00472001">
        <w:trPr>
          <w:jc w:val="center"/>
        </w:trPr>
        <w:tc>
          <w:tcPr>
            <w:tcW w:w="1985" w:type="dxa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專案成果</w:t>
            </w:r>
          </w:p>
        </w:tc>
        <w:tc>
          <w:tcPr>
            <w:tcW w:w="5391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輔導團辦理專案成果</w:t>
            </w:r>
          </w:p>
        </w:tc>
        <w:tc>
          <w:tcPr>
            <w:tcW w:w="993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4055C" w:rsidRPr="00980C9E" w:rsidTr="00472001">
        <w:trPr>
          <w:jc w:val="center"/>
        </w:trPr>
        <w:tc>
          <w:tcPr>
            <w:tcW w:w="1985" w:type="dxa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數位教材資料庫</w:t>
            </w:r>
          </w:p>
        </w:tc>
        <w:tc>
          <w:tcPr>
            <w:tcW w:w="5391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Cs w:val="24"/>
              </w:rPr>
              <w:t>相關網站連結，數位教材與題庫</w:t>
            </w:r>
          </w:p>
        </w:tc>
        <w:tc>
          <w:tcPr>
            <w:tcW w:w="993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:rsidR="00C4055C" w:rsidRPr="00980C9E" w:rsidRDefault="00C4055C" w:rsidP="00C4055C">
      <w:pPr>
        <w:pStyle w:val="a7"/>
        <w:numPr>
          <w:ilvl w:val="0"/>
          <w:numId w:val="7"/>
        </w:numPr>
        <w:snapToGrid w:val="0"/>
        <w:spacing w:beforeLines="50" w:before="180"/>
        <w:ind w:leftChars="0" w:left="964" w:hanging="482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noProof/>
          <w:lang w:eastAsia="zh-TW"/>
        </w:rPr>
        <w:drawing>
          <wp:anchor distT="0" distB="0" distL="114300" distR="114300" simplePos="0" relativeHeight="251660288" behindDoc="1" locked="0" layoutInCell="1" allowOverlap="1" wp14:anchorId="3E0CA653" wp14:editId="06559F1D">
            <wp:simplePos x="0" y="0"/>
            <wp:positionH relativeFrom="margin">
              <wp:posOffset>83364</wp:posOffset>
            </wp:positionH>
            <wp:positionV relativeFrom="paragraph">
              <wp:posOffset>388414</wp:posOffset>
            </wp:positionV>
            <wp:extent cx="5622290" cy="1165860"/>
            <wp:effectExtent l="0" t="0" r="0" b="15240"/>
            <wp:wrapTopAndBottom/>
            <wp:docPr id="72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0C9E">
        <w:rPr>
          <w:rFonts w:ascii="標楷體" w:eastAsia="標楷體" w:hAnsi="標楷體"/>
          <w:sz w:val="24"/>
          <w:szCs w:val="24"/>
        </w:rPr>
        <w:t>內部功能說明</w:t>
      </w:r>
      <w:r w:rsidRPr="00980C9E">
        <w:rPr>
          <w:rFonts w:ascii="標楷體" w:eastAsia="標楷體" w:hAnsi="標楷體"/>
          <w:sz w:val="24"/>
          <w:szCs w:val="24"/>
          <w:lang w:eastAsia="zh-TW"/>
        </w:rPr>
        <w:t>：</w:t>
      </w:r>
      <w:r w:rsidRPr="00980C9E">
        <w:rPr>
          <w:rFonts w:ascii="標楷體" w:eastAsia="標楷體" w:hAnsi="標楷體"/>
          <w:sz w:val="24"/>
          <w:szCs w:val="24"/>
          <w:lang w:eastAsia="zh-TW"/>
        </w:rPr>
        <w:br/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6100"/>
        <w:gridCol w:w="944"/>
      </w:tblGrid>
      <w:tr w:rsidR="00C4055C" w:rsidRPr="00980C9E" w:rsidTr="00472001">
        <w:trPr>
          <w:jc w:val="center"/>
        </w:trPr>
        <w:tc>
          <w:tcPr>
            <w:tcW w:w="1838" w:type="dxa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4"/>
                <w:szCs w:val="24"/>
              </w:rPr>
              <w:t>頁面</w:t>
            </w:r>
          </w:p>
        </w:tc>
        <w:tc>
          <w:tcPr>
            <w:tcW w:w="6100" w:type="dxa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4"/>
                <w:szCs w:val="24"/>
              </w:rPr>
              <w:t>功能說明</w:t>
            </w:r>
          </w:p>
        </w:tc>
        <w:tc>
          <w:tcPr>
            <w:tcW w:w="944" w:type="dxa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4"/>
                <w:szCs w:val="24"/>
              </w:rPr>
              <w:t>備註</w:t>
            </w:r>
          </w:p>
        </w:tc>
      </w:tr>
      <w:tr w:rsidR="00C4055C" w:rsidRPr="00980C9E" w:rsidTr="00472001">
        <w:trPr>
          <w:jc w:val="center"/>
        </w:trPr>
        <w:tc>
          <w:tcPr>
            <w:tcW w:w="1838" w:type="dxa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4"/>
                <w:szCs w:val="24"/>
              </w:rPr>
              <w:t>議程填報</w:t>
            </w:r>
          </w:p>
        </w:tc>
        <w:tc>
          <w:tcPr>
            <w:tcW w:w="6100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配合每次開會，建立議程，讓各專任輔導團員填報資料</w:t>
            </w:r>
          </w:p>
        </w:tc>
        <w:tc>
          <w:tcPr>
            <w:tcW w:w="944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4055C" w:rsidRPr="00980C9E" w:rsidTr="00472001">
        <w:trPr>
          <w:jc w:val="center"/>
        </w:trPr>
        <w:tc>
          <w:tcPr>
            <w:tcW w:w="1838" w:type="dxa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4"/>
                <w:szCs w:val="24"/>
              </w:rPr>
              <w:t>調查填報</w:t>
            </w:r>
          </w:p>
        </w:tc>
        <w:tc>
          <w:tcPr>
            <w:tcW w:w="6100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內部資料蒐集、調查，並具有檔案上傳功能</w:t>
            </w:r>
          </w:p>
        </w:tc>
        <w:tc>
          <w:tcPr>
            <w:tcW w:w="944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4055C" w:rsidRPr="00980C9E" w:rsidTr="00472001">
        <w:trPr>
          <w:jc w:val="center"/>
        </w:trPr>
        <w:tc>
          <w:tcPr>
            <w:tcW w:w="1838" w:type="dxa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4"/>
                <w:szCs w:val="24"/>
              </w:rPr>
              <w:t>領域資料管理</w:t>
            </w:r>
          </w:p>
        </w:tc>
        <w:tc>
          <w:tcPr>
            <w:tcW w:w="6100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填寫各領域相關資料，如基本資料、團員資料等</w:t>
            </w:r>
          </w:p>
        </w:tc>
        <w:tc>
          <w:tcPr>
            <w:tcW w:w="944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4055C" w:rsidRPr="00980C9E" w:rsidTr="00472001">
        <w:trPr>
          <w:jc w:val="center"/>
        </w:trPr>
        <w:tc>
          <w:tcPr>
            <w:tcW w:w="1838" w:type="dxa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4"/>
                <w:szCs w:val="24"/>
              </w:rPr>
              <w:t>內部通訊錄</w:t>
            </w:r>
          </w:p>
        </w:tc>
        <w:tc>
          <w:tcPr>
            <w:tcW w:w="6100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輔導團內部連絡用</w:t>
            </w:r>
          </w:p>
        </w:tc>
        <w:tc>
          <w:tcPr>
            <w:tcW w:w="944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4055C" w:rsidRPr="00980C9E" w:rsidTr="00472001">
        <w:trPr>
          <w:jc w:val="center"/>
        </w:trPr>
        <w:tc>
          <w:tcPr>
            <w:tcW w:w="1838" w:type="dxa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4"/>
                <w:szCs w:val="24"/>
              </w:rPr>
              <w:t>成果管理</w:t>
            </w:r>
          </w:p>
        </w:tc>
        <w:tc>
          <w:tcPr>
            <w:tcW w:w="6100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配合精進計畫之需求，提供簡便快速的成果管理系統</w:t>
            </w:r>
          </w:p>
        </w:tc>
        <w:tc>
          <w:tcPr>
            <w:tcW w:w="944" w:type="dxa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:rsidR="00C4055C" w:rsidRPr="00980C9E" w:rsidRDefault="00C4055C" w:rsidP="00C4055C">
      <w:pPr>
        <w:pStyle w:val="a7"/>
        <w:widowControl/>
        <w:numPr>
          <w:ilvl w:val="0"/>
          <w:numId w:val="6"/>
        </w:numPr>
        <w:adjustRightInd w:val="0"/>
        <w:spacing w:beforeLines="50" w:before="180"/>
        <w:ind w:leftChars="0" w:left="482" w:hanging="482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經費來源與概算：</w:t>
      </w:r>
      <w:r w:rsidRPr="00980C9E">
        <w:rPr>
          <w:rFonts w:ascii="標楷體" w:eastAsia="標楷體" w:hAnsi="標楷體"/>
          <w:sz w:val="24"/>
          <w:szCs w:val="24"/>
          <w:lang w:eastAsia="zh-TW"/>
        </w:rPr>
        <w:br/>
        <w:t>由「桃園市政府教育局地方教育發展基金」相關預算補助支應，概算如附表二。</w:t>
      </w:r>
    </w:p>
    <w:p w:rsidR="00C4055C" w:rsidRPr="00980C9E" w:rsidRDefault="00C4055C" w:rsidP="00C4055C">
      <w:pPr>
        <w:pStyle w:val="a7"/>
        <w:widowControl/>
        <w:numPr>
          <w:ilvl w:val="0"/>
          <w:numId w:val="6"/>
        </w:numPr>
        <w:adjustRightInd w:val="0"/>
        <w:spacing w:beforeLines="50" w:before="180"/>
        <w:ind w:leftChars="0" w:left="482" w:hanging="482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980C9E">
        <w:rPr>
          <w:rFonts w:ascii="標楷體" w:eastAsia="標楷體" w:hAnsi="標楷體"/>
          <w:sz w:val="24"/>
          <w:szCs w:val="24"/>
          <w:lang w:eastAsia="zh-TW"/>
        </w:rPr>
        <w:t>本計畫經</w:t>
      </w:r>
      <w:r w:rsidRPr="00980C9E"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Pr="00980C9E">
        <w:rPr>
          <w:rFonts w:ascii="標楷體" w:eastAsia="標楷體" w:hAnsi="標楷體"/>
          <w:sz w:val="24"/>
          <w:szCs w:val="24"/>
          <w:lang w:eastAsia="zh-TW"/>
        </w:rPr>
        <w:t>教育部國民及學前教育署核定及教育局核可後實施，修正時報教育局核可修正之。</w:t>
      </w:r>
    </w:p>
    <w:p w:rsidR="00C4055C" w:rsidRPr="00980C9E" w:rsidRDefault="00C4055C" w:rsidP="00C4055C">
      <w:pPr>
        <w:adjustRightInd w:val="0"/>
        <w:snapToGrid w:val="0"/>
        <w:spacing w:line="400" w:lineRule="exact"/>
        <w:rPr>
          <w:rFonts w:ascii="標楷體" w:eastAsia="標楷體" w:hAnsi="標楷體" w:cs="Times New Roman"/>
          <w:szCs w:val="24"/>
        </w:rPr>
      </w:pPr>
      <w:r w:rsidRPr="00980C9E">
        <w:rPr>
          <w:rFonts w:ascii="標楷體" w:eastAsia="標楷體" w:hAnsi="標楷體" w:cs="Times New Roman"/>
          <w:szCs w:val="24"/>
        </w:rPr>
        <w:lastRenderedPageBreak/>
        <w:t>附表二</w:t>
      </w:r>
    </w:p>
    <w:p w:rsidR="00C4055C" w:rsidRPr="00980C9E" w:rsidRDefault="00C4055C" w:rsidP="00C4055C">
      <w:pPr>
        <w:adjustRightInd w:val="0"/>
        <w:snapToGrid w:val="0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980C9E">
        <w:rPr>
          <w:rFonts w:ascii="標楷體" w:eastAsia="標楷體" w:hAnsi="標楷體" w:cs="Times New Roman"/>
          <w:b/>
          <w:sz w:val="28"/>
          <w:szCs w:val="28"/>
        </w:rPr>
        <w:t>桃園市110學年度國民教育輔導團網站功能調整暨維運計畫</w:t>
      </w:r>
    </w:p>
    <w:p w:rsidR="00C4055C" w:rsidRPr="00980C9E" w:rsidRDefault="00C4055C" w:rsidP="00C4055C">
      <w:pPr>
        <w:adjustRightInd w:val="0"/>
        <w:snapToGrid w:val="0"/>
        <w:jc w:val="center"/>
        <w:rPr>
          <w:rFonts w:ascii="標楷體" w:eastAsia="標楷體" w:hAnsi="標楷體" w:cs="Times New Roman"/>
          <w:bCs/>
          <w:sz w:val="22"/>
        </w:rPr>
      </w:pPr>
      <w:r w:rsidRPr="00980C9E">
        <w:rPr>
          <w:rFonts w:ascii="標楷體" w:eastAsia="標楷體" w:hAnsi="標楷體" w:cs="Times New Roman"/>
          <w:bCs/>
          <w:sz w:val="28"/>
          <w:szCs w:val="28"/>
        </w:rPr>
        <w:t>經費概算表(110年8月-111年7月)</w:t>
      </w:r>
    </w:p>
    <w:tbl>
      <w:tblPr>
        <w:tblW w:w="9062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1486"/>
        <w:gridCol w:w="1065"/>
        <w:gridCol w:w="931"/>
        <w:gridCol w:w="344"/>
        <w:gridCol w:w="284"/>
        <w:gridCol w:w="1030"/>
        <w:gridCol w:w="3222"/>
      </w:tblGrid>
      <w:tr w:rsidR="00C4055C" w:rsidRPr="00980C9E" w:rsidTr="00472001">
        <w:trPr>
          <w:trHeight w:val="20"/>
          <w:jc w:val="center"/>
        </w:trPr>
        <w:tc>
          <w:tcPr>
            <w:tcW w:w="906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b/>
                <w:szCs w:val="24"/>
              </w:rPr>
              <w:t>第一期</w:t>
            </w:r>
            <w:r w:rsidRPr="00980C9E">
              <w:rPr>
                <w:rFonts w:ascii="標楷體" w:eastAsia="標楷體" w:hAnsi="標楷體" w:cs="Times New Roman"/>
                <w:b/>
                <w:bCs/>
                <w:kern w:val="52"/>
                <w:szCs w:val="24"/>
              </w:rPr>
              <w:t>(110年8月至111年1月)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項次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項目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單價</w:t>
            </w:r>
            <w:r w:rsidRPr="00980C9E">
              <w:rPr>
                <w:rFonts w:ascii="標楷體" w:eastAsia="標楷體" w:hAnsi="標楷體" w:cs="Times New Roman" w:hint="eastAsia"/>
                <w:position w:val="-1"/>
              </w:rPr>
              <w:t>(元)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數量</w:t>
            </w:r>
          </w:p>
        </w:tc>
        <w:tc>
          <w:tcPr>
            <w:tcW w:w="6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單位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 w:hint="eastAsia"/>
                <w:kern w:val="0"/>
                <w:szCs w:val="24"/>
              </w:rPr>
              <w:t>總價</w:t>
            </w:r>
            <w:r w:rsidRPr="00980C9E">
              <w:rPr>
                <w:rFonts w:ascii="標楷體" w:eastAsia="標楷體" w:hAnsi="標楷體" w:cs="Times New Roman" w:hint="eastAsia"/>
                <w:position w:val="-1"/>
              </w:rPr>
              <w:t>(元)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備註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工作加班費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250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64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時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 xml:space="preserve">16,000 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網站修改維運相關工作資料處理及程式撰寫加班費。依「桃園市政府所屬各機關學校加班費支給管制要點」暨相關規定辦理，核實支付。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減課鐘點費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320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63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 xml:space="preserve">20,160 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教師參與網站建置，減輕課務。(每週三節計算)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差旅費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 xml:space="preserve">3,000　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式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 xml:space="preserve">3,000　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snapToGrid w:val="0"/>
              <w:contextualSpacing/>
              <w:mirrorIndents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依據「</w:t>
            </w:r>
            <w:r w:rsidRPr="00980C9E">
              <w:rPr>
                <w:rFonts w:ascii="標楷體" w:eastAsia="標楷體" w:hAnsi="標楷體" w:cs="Times New Roman"/>
                <w:sz w:val="22"/>
                <w:szCs w:val="24"/>
                <w:lang w:eastAsia="zh-HK"/>
              </w:rPr>
              <w:t>桃園市政府各機關學校國內出差旅費報支要點</w:t>
            </w: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」覈實支應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雜支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1,840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式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1,840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contextualSpacing/>
              <w:mirrorIndents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pacing w:val="-20"/>
                <w:szCs w:val="24"/>
              </w:rPr>
              <w:t>凡前項費用未列之辦公事務費用屬之。如文具用品、紙張、資訊耗材、資料夾、郵資等屬之。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小計</w:t>
            </w:r>
          </w:p>
        </w:tc>
        <w:tc>
          <w:tcPr>
            <w:tcW w:w="36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41,000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0"/>
                <w:szCs w:val="20"/>
              </w:rPr>
              <w:t>縣市自籌：41,000元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906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b/>
                <w:bCs/>
                <w:szCs w:val="24"/>
              </w:rPr>
              <w:t>第二期(111年2月至111年7月)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項次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項目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單價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數量</w:t>
            </w:r>
          </w:p>
        </w:tc>
        <w:tc>
          <w:tcPr>
            <w:tcW w:w="6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單位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金額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備註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工作加班費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250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64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時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 xml:space="preserve">16,000 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網站修改維運相關工作資料處理及程式撰寫加班。依「桃園市政府所屬各機關學校加班費支給管制要點」暨相關規定辦理，核實支付。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減課鐘點費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320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63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 xml:space="preserve">20,160 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教師參與網站建置，減輕課務。(每週三節計算)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差旅費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 xml:space="preserve">3,000　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式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 xml:space="preserve">3,000　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snapToGrid w:val="0"/>
              <w:contextualSpacing/>
              <w:mirrorIndents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依據「</w:t>
            </w:r>
            <w:r w:rsidRPr="00980C9E">
              <w:rPr>
                <w:rFonts w:ascii="標楷體" w:eastAsia="標楷體" w:hAnsi="標楷體" w:cs="Times New Roman"/>
                <w:sz w:val="22"/>
                <w:szCs w:val="24"/>
                <w:lang w:eastAsia="zh-HK"/>
              </w:rPr>
              <w:t>桃園市政府各機關學校國內出差旅費報支要點</w:t>
            </w:r>
            <w:r w:rsidRPr="00980C9E">
              <w:rPr>
                <w:rFonts w:ascii="標楷體" w:eastAsia="標楷體" w:hAnsi="標楷體" w:cs="Times New Roman"/>
                <w:sz w:val="22"/>
                <w:szCs w:val="24"/>
              </w:rPr>
              <w:t>」覈實支應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雜支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1,840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式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1,840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55C" w:rsidRPr="00980C9E" w:rsidRDefault="00C4055C" w:rsidP="00472001">
            <w:pPr>
              <w:widowControl/>
              <w:contextualSpacing/>
              <w:mirrorIndents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pacing w:val="-20"/>
                <w:szCs w:val="24"/>
              </w:rPr>
              <w:t>凡前項費用未列之辦公事務費用屬之。如文具用品、紙張、資訊耗材、資料夾、郵資等屬之。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小計</w:t>
            </w:r>
          </w:p>
        </w:tc>
        <w:tc>
          <w:tcPr>
            <w:tcW w:w="36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kern w:val="0"/>
                <w:szCs w:val="24"/>
              </w:rPr>
              <w:t>41,000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sz w:val="20"/>
                <w:szCs w:val="20"/>
              </w:rPr>
              <w:t>縣市自籌：41,000元</w:t>
            </w: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45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4055C" w:rsidRPr="00980C9E" w:rsidRDefault="00C4055C" w:rsidP="0047200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980C9E">
              <w:rPr>
                <w:rFonts w:ascii="標楷體" w:eastAsia="標楷體" w:hAnsi="標楷體" w:cs="Times New Roman"/>
                <w:b/>
                <w:bCs/>
              </w:rPr>
              <w:t>教育部精進要點補助</w:t>
            </w:r>
            <w:r w:rsidRPr="00980C9E">
              <w:rPr>
                <w:rFonts w:ascii="標楷體" w:eastAsia="標楷體" w:hAnsi="標楷體" w:cs="Times New Roman"/>
                <w:b/>
                <w:bCs/>
                <w:kern w:val="0"/>
              </w:rPr>
              <w:t>經費合計</w:t>
            </w:r>
          </w:p>
        </w:tc>
        <w:tc>
          <w:tcPr>
            <w:tcW w:w="131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b/>
                <w:kern w:val="0"/>
                <w:szCs w:val="24"/>
              </w:rPr>
              <w:t>0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45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4055C" w:rsidRPr="00980C9E" w:rsidRDefault="00C4055C" w:rsidP="0047200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980C9E">
              <w:rPr>
                <w:rFonts w:ascii="標楷體" w:eastAsia="標楷體" w:hAnsi="標楷體" w:cs="Times New Roman"/>
                <w:b/>
                <w:bCs/>
                <w:kern w:val="0"/>
              </w:rPr>
              <w:t>市府預算補助經費合計</w:t>
            </w:r>
          </w:p>
        </w:tc>
        <w:tc>
          <w:tcPr>
            <w:tcW w:w="131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b/>
                <w:kern w:val="0"/>
                <w:szCs w:val="24"/>
              </w:rPr>
              <w:t>82,000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C4055C" w:rsidRPr="00980C9E" w:rsidTr="00472001">
        <w:trPr>
          <w:trHeight w:val="20"/>
          <w:jc w:val="center"/>
        </w:trPr>
        <w:tc>
          <w:tcPr>
            <w:tcW w:w="45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55C" w:rsidRPr="00980C9E" w:rsidRDefault="00C4055C" w:rsidP="00472001">
            <w:pPr>
              <w:widowControl/>
              <w:contextualSpacing/>
              <w:mirrorIndents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980C9E">
              <w:rPr>
                <w:rFonts w:ascii="標楷體" w:eastAsia="標楷體" w:hAnsi="標楷體" w:cs="Times New Roman"/>
                <w:b/>
                <w:bCs/>
                <w:kern w:val="0"/>
              </w:rPr>
              <w:t>合計</w:t>
            </w:r>
          </w:p>
        </w:tc>
        <w:tc>
          <w:tcPr>
            <w:tcW w:w="131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055C" w:rsidRPr="00980C9E" w:rsidRDefault="00C4055C" w:rsidP="00472001">
            <w:pPr>
              <w:widowControl/>
              <w:jc w:val="right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980C9E">
              <w:rPr>
                <w:rFonts w:ascii="標楷體" w:eastAsia="標楷體" w:hAnsi="標楷體" w:cs="Times New Roman"/>
                <w:b/>
                <w:kern w:val="0"/>
                <w:szCs w:val="24"/>
              </w:rPr>
              <w:t>82,000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4055C" w:rsidRPr="00980C9E" w:rsidRDefault="00C4055C" w:rsidP="0047200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:rsidR="00877DAE" w:rsidRDefault="00C4055C">
      <w:r w:rsidRPr="00980C9E">
        <w:rPr>
          <w:rFonts w:ascii="標楷體" w:eastAsia="標楷體" w:hAnsi="標楷體" w:cs="Times New Roman"/>
          <w:szCs w:val="24"/>
        </w:rPr>
        <w:t xml:space="preserve">承辦人：            主任：            </w:t>
      </w:r>
      <w:r>
        <w:rPr>
          <w:rFonts w:ascii="標楷體" w:eastAsia="標楷體" w:hAnsi="標楷體" w:cs="Times New Roman"/>
          <w:szCs w:val="24"/>
        </w:rPr>
        <w:t>會</w:t>
      </w:r>
      <w:r w:rsidRPr="00980C9E">
        <w:rPr>
          <w:rFonts w:ascii="標楷體" w:eastAsia="標楷體" w:hAnsi="標楷體" w:cs="Times New Roman"/>
          <w:szCs w:val="24"/>
        </w:rPr>
        <w:t>計：            校長：</w:t>
      </w:r>
    </w:p>
    <w:sectPr w:rsidR="00877DAE" w:rsidSect="00C4055C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958" w:rsidRDefault="00091958" w:rsidP="00C4055C">
      <w:r>
        <w:separator/>
      </w:r>
    </w:p>
  </w:endnote>
  <w:endnote w:type="continuationSeparator" w:id="0">
    <w:p w:rsidR="00091958" w:rsidRDefault="00091958" w:rsidP="00C40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958" w:rsidRDefault="00091958" w:rsidP="00C4055C">
      <w:r>
        <w:separator/>
      </w:r>
    </w:p>
  </w:footnote>
  <w:footnote w:type="continuationSeparator" w:id="0">
    <w:p w:rsidR="00091958" w:rsidRDefault="00091958" w:rsidP="00C405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70590"/>
    <w:multiLevelType w:val="multilevel"/>
    <w:tmpl w:val="EAB82B9A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" w15:restartNumberingAfterBreak="0">
    <w:nsid w:val="122B331E"/>
    <w:multiLevelType w:val="multilevel"/>
    <w:tmpl w:val="96BE728A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2" w15:restartNumberingAfterBreak="0">
    <w:nsid w:val="15CE29FA"/>
    <w:multiLevelType w:val="multilevel"/>
    <w:tmpl w:val="EAB82B9A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3" w15:restartNumberingAfterBreak="0">
    <w:nsid w:val="2E732EA8"/>
    <w:multiLevelType w:val="multilevel"/>
    <w:tmpl w:val="EAB82B9A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4" w15:restartNumberingAfterBreak="0">
    <w:nsid w:val="3A6D2BCB"/>
    <w:multiLevelType w:val="hybridMultilevel"/>
    <w:tmpl w:val="43AEFDC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D3400D"/>
    <w:multiLevelType w:val="multilevel"/>
    <w:tmpl w:val="EAB82B9A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6" w15:restartNumberingAfterBreak="0">
    <w:nsid w:val="46A4400D"/>
    <w:multiLevelType w:val="multilevel"/>
    <w:tmpl w:val="EAB82B9A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7" w15:restartNumberingAfterBreak="0">
    <w:nsid w:val="788608B1"/>
    <w:multiLevelType w:val="multilevel"/>
    <w:tmpl w:val="EAB82B9A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09B"/>
    <w:rsid w:val="00091958"/>
    <w:rsid w:val="0021209B"/>
    <w:rsid w:val="00877DAE"/>
    <w:rsid w:val="00C4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41A245"/>
  <w15:chartTrackingRefBased/>
  <w15:docId w15:val="{3A890099-C388-413F-B225-11DBB05D4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55C"/>
    <w:pPr>
      <w:widowControl w:val="0"/>
    </w:pPr>
  </w:style>
  <w:style w:type="paragraph" w:styleId="2">
    <w:name w:val="heading 2"/>
    <w:aliases w:val="字元"/>
    <w:basedOn w:val="a"/>
    <w:next w:val="a"/>
    <w:link w:val="20"/>
    <w:uiPriority w:val="99"/>
    <w:unhideWhenUsed/>
    <w:qFormat/>
    <w:rsid w:val="00C4055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0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055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0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055C"/>
    <w:rPr>
      <w:sz w:val="20"/>
      <w:szCs w:val="20"/>
    </w:rPr>
  </w:style>
  <w:style w:type="character" w:customStyle="1" w:styleId="20">
    <w:name w:val="標題 2 字元"/>
    <w:aliases w:val="字元 字元"/>
    <w:basedOn w:val="a0"/>
    <w:link w:val="2"/>
    <w:uiPriority w:val="99"/>
    <w:rsid w:val="00C4055C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7">
    <w:name w:val="List Paragraph"/>
    <w:aliases w:val="(1)(1)(1)(1)(1)(1)(1)(1),1.1.1.1清單段落,標題 (4),(二),列點,1.1,參考文獻,標1,標11,標12,lp1,FooterText,numbered,List Paragraph1,Paragraphe de liste1"/>
    <w:basedOn w:val="a"/>
    <w:link w:val="a8"/>
    <w:uiPriority w:val="34"/>
    <w:qFormat/>
    <w:rsid w:val="00C4055C"/>
    <w:pPr>
      <w:ind w:leftChars="200" w:left="480"/>
    </w:pPr>
    <w:rPr>
      <w:rFonts w:ascii="Calibri" w:eastAsia="新細明體" w:hAnsi="Calibri" w:cs="Times New Roman"/>
      <w:kern w:val="0"/>
      <w:sz w:val="20"/>
      <w:szCs w:val="20"/>
      <w:lang w:eastAsia="en-US"/>
    </w:rPr>
  </w:style>
  <w:style w:type="character" w:customStyle="1" w:styleId="a8">
    <w:name w:val="清單段落 字元"/>
    <w:aliases w:val="(1)(1)(1)(1)(1)(1)(1)(1) 字元,1.1.1.1清單段落 字元,標題 (4) 字元,(二) 字元,列點 字元,1.1 字元,參考文獻 字元,標1 字元,標11 字元,標12 字元,lp1 字元,FooterText 字元,numbered 字元,List Paragraph1 字元,Paragraphe de liste1 字元"/>
    <w:link w:val="a7"/>
    <w:uiPriority w:val="34"/>
    <w:locked/>
    <w:rsid w:val="00C4055C"/>
    <w:rPr>
      <w:rFonts w:ascii="Calibri" w:eastAsia="新細明體" w:hAnsi="Calibri" w:cs="Times New Roman"/>
      <w:kern w:val="0"/>
      <w:sz w:val="20"/>
      <w:szCs w:val="20"/>
      <w:lang w:eastAsia="en-US"/>
    </w:rPr>
  </w:style>
  <w:style w:type="table" w:customStyle="1" w:styleId="10">
    <w:name w:val="表格格線10"/>
    <w:basedOn w:val="a1"/>
    <w:next w:val="a9"/>
    <w:uiPriority w:val="59"/>
    <w:rsid w:val="00C4055C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9">
    <w:name w:val="Table Grid"/>
    <w:basedOn w:val="a1"/>
    <w:uiPriority w:val="39"/>
    <w:rsid w:val="00C405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AD6F7BD-1E4C-4188-825F-48FE386D6715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C41F1FF-FFDB-49DB-89CE-9E44FEE1C42F}">
      <dgm:prSet phldrT="[文字]"/>
      <dgm:spPr>
        <a:xfrm>
          <a:off x="2534922" y="268103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首頁</a:t>
          </a:r>
        </a:p>
      </dgm:t>
    </dgm:pt>
    <dgm:pt modelId="{4DF07BCA-E335-4EF6-A9CF-F624AB8B0743}" type="parTrans" cxnId="{278BAACF-FD87-4702-8B79-BEBC738AF129}">
      <dgm:prSet/>
      <dgm:spPr/>
      <dgm:t>
        <a:bodyPr/>
        <a:lstStyle/>
        <a:p>
          <a:pPr algn="ctr"/>
          <a:endParaRPr lang="zh-TW" altLang="en-US"/>
        </a:p>
      </dgm:t>
    </dgm:pt>
    <dgm:pt modelId="{298C6A82-4C64-4864-A08F-07A452A18ACD}" type="sibTrans" cxnId="{278BAACF-FD87-4702-8B79-BEBC738AF129}">
      <dgm:prSet/>
      <dgm:spPr/>
      <dgm:t>
        <a:bodyPr/>
        <a:lstStyle/>
        <a:p>
          <a:pPr algn="ctr"/>
          <a:endParaRPr lang="zh-TW" altLang="en-US"/>
        </a:p>
      </dgm:t>
    </dgm:pt>
    <dgm:pt modelId="{ECA61257-49A3-4458-A131-2378E3268007}">
      <dgm:prSet phldrT="[文字]"/>
      <dgm:spPr>
        <a:xfrm>
          <a:off x="59296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簡介</a:t>
          </a:r>
        </a:p>
      </dgm:t>
    </dgm:pt>
    <dgm:pt modelId="{3ADACCFA-50AC-490C-A7FC-6002662BACEA}" type="parTrans" cxnId="{12DB7A68-256C-4571-8401-B6C99C48DDD1}">
      <dgm:prSet/>
      <dgm:spPr>
        <a:xfrm>
          <a:off x="256221" y="536202"/>
          <a:ext cx="2475625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F74FA467-6AA2-4EBF-A889-0E7E6E75B0A1}" type="sibTrans" cxnId="{12DB7A68-256C-4571-8401-B6C99C48DDD1}">
      <dgm:prSet/>
      <dgm:spPr/>
      <dgm:t>
        <a:bodyPr/>
        <a:lstStyle/>
        <a:p>
          <a:pPr algn="ctr"/>
          <a:endParaRPr lang="zh-TW" altLang="en-US"/>
        </a:p>
      </dgm:t>
    </dgm:pt>
    <dgm:pt modelId="{A7E9E04C-FE37-49E7-8C15-4378C4A53D20}">
      <dgm:prSet phldrT="[文字]"/>
      <dgm:spPr>
        <a:xfrm>
          <a:off x="678202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各組頁面</a:t>
          </a:r>
        </a:p>
      </dgm:t>
    </dgm:pt>
    <dgm:pt modelId="{B1539E9A-FF63-41DA-BCD5-CD64595E1B78}" type="parTrans" cxnId="{9702DDDE-643C-4C41-87A6-D06F735A08DC}">
      <dgm:prSet/>
      <dgm:spPr>
        <a:xfrm>
          <a:off x="875127" y="536202"/>
          <a:ext cx="1856719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515B0F48-9088-4064-A79F-454453ADA1D7}" type="sibTrans" cxnId="{9702DDDE-643C-4C41-87A6-D06F735A08DC}">
      <dgm:prSet/>
      <dgm:spPr/>
      <dgm:t>
        <a:bodyPr/>
        <a:lstStyle/>
        <a:p>
          <a:pPr algn="ctr"/>
          <a:endParaRPr lang="zh-TW" altLang="en-US"/>
        </a:p>
      </dgm:t>
    </dgm:pt>
    <dgm:pt modelId="{E87B0CCB-4786-4FEB-8B88-BA6B451A236B}">
      <dgm:prSet phldrT="[文字]"/>
      <dgm:spPr>
        <a:xfrm>
          <a:off x="1297109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最新消息</a:t>
          </a:r>
        </a:p>
      </dgm:t>
    </dgm:pt>
    <dgm:pt modelId="{08CC2647-720E-4998-A9FC-A840702071B7}" type="parTrans" cxnId="{FEEA4E97-EF38-467D-BB66-AB488849E1F3}">
      <dgm:prSet/>
      <dgm:spPr>
        <a:xfrm>
          <a:off x="1494034" y="536202"/>
          <a:ext cx="1237812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88855FE2-8E90-44C5-9869-93CB6C801453}" type="sibTrans" cxnId="{FEEA4E97-EF38-467D-BB66-AB488849E1F3}">
      <dgm:prSet/>
      <dgm:spPr/>
      <dgm:t>
        <a:bodyPr/>
        <a:lstStyle/>
        <a:p>
          <a:pPr algn="ctr"/>
          <a:endParaRPr lang="zh-TW" altLang="en-US"/>
        </a:p>
      </dgm:t>
    </dgm:pt>
    <dgm:pt modelId="{F64D9872-E58F-4B9D-A3E7-D212FFE0A4AE}">
      <dgm:prSet phldrT="[文字]"/>
      <dgm:spPr>
        <a:xfrm>
          <a:off x="1916015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行事曆</a:t>
          </a:r>
        </a:p>
      </dgm:t>
    </dgm:pt>
    <dgm:pt modelId="{2DD8E19F-B347-4FD3-9585-56E18EC48665}" type="parTrans" cxnId="{43F11AF3-EE3E-41D0-95ED-D421D9D5637C}">
      <dgm:prSet/>
      <dgm:spPr>
        <a:xfrm>
          <a:off x="2112940" y="536202"/>
          <a:ext cx="618906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DB451987-40C3-484D-9E89-36485C98130C}" type="sibTrans" cxnId="{43F11AF3-EE3E-41D0-95ED-D421D9D5637C}">
      <dgm:prSet/>
      <dgm:spPr/>
      <dgm:t>
        <a:bodyPr/>
        <a:lstStyle/>
        <a:p>
          <a:pPr algn="ctr"/>
          <a:endParaRPr lang="zh-TW" altLang="en-US"/>
        </a:p>
      </dgm:t>
    </dgm:pt>
    <dgm:pt modelId="{B00CE155-273A-4A5C-9A94-D04BB8456DD0}">
      <dgm:prSet phldrT="[文字]"/>
      <dgm:spPr>
        <a:xfrm>
          <a:off x="2534922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研習活動</a:t>
          </a:r>
        </a:p>
      </dgm:t>
    </dgm:pt>
    <dgm:pt modelId="{D6FB3202-B67C-44DD-A46A-871E5608E097}" type="parTrans" cxnId="{CFEAFF32-13EF-415A-9A28-263388F758A7}">
      <dgm:prSet/>
      <dgm:spPr>
        <a:xfrm>
          <a:off x="2686126" y="536202"/>
          <a:ext cx="91440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1B75FD77-433F-46EE-BAC1-4067E8F3A1D9}" type="sibTrans" cxnId="{CFEAFF32-13EF-415A-9A28-263388F758A7}">
      <dgm:prSet/>
      <dgm:spPr/>
      <dgm:t>
        <a:bodyPr/>
        <a:lstStyle/>
        <a:p>
          <a:pPr algn="ctr"/>
          <a:endParaRPr lang="zh-TW" altLang="en-US"/>
        </a:p>
      </dgm:t>
    </dgm:pt>
    <dgm:pt modelId="{B81BCA9A-2563-4878-B596-3CD62259CBB2}">
      <dgm:prSet phldrT="[文字]"/>
      <dgm:spPr>
        <a:xfrm>
          <a:off x="3153828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成果展示</a:t>
          </a:r>
        </a:p>
      </dgm:t>
    </dgm:pt>
    <dgm:pt modelId="{09F23552-2282-4531-8938-F0F7308A1E6C}" type="parTrans" cxnId="{256ED3AA-B507-4BEB-9119-887AC3384AD7}">
      <dgm:prSet/>
      <dgm:spPr>
        <a:xfrm>
          <a:off x="2731846" y="536202"/>
          <a:ext cx="618906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CB18B664-ACC9-49BB-86D9-5573DCF1C8F4}" type="sibTrans" cxnId="{256ED3AA-B507-4BEB-9119-887AC3384AD7}">
      <dgm:prSet/>
      <dgm:spPr/>
      <dgm:t>
        <a:bodyPr/>
        <a:lstStyle/>
        <a:p>
          <a:pPr algn="ctr"/>
          <a:endParaRPr lang="zh-TW" altLang="en-US"/>
        </a:p>
      </dgm:t>
    </dgm:pt>
    <dgm:pt modelId="{DD28DDAD-2D4D-4B07-A125-DBBE59AB6C5A}">
      <dgm:prSet phldrT="[文字]"/>
      <dgm:spPr>
        <a:xfrm>
          <a:off x="3772734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學校介面</a:t>
          </a:r>
        </a:p>
      </dgm:t>
    </dgm:pt>
    <dgm:pt modelId="{5BA12A3E-D694-47EE-9D91-15086ED729CD}" type="parTrans" cxnId="{5C8B5F1B-451A-4610-BEDF-559315B6D566}">
      <dgm:prSet/>
      <dgm:spPr>
        <a:xfrm>
          <a:off x="2731846" y="536202"/>
          <a:ext cx="1237812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30739A4C-7AFD-4B2C-B6B2-62265D954895}" type="sibTrans" cxnId="{5C8B5F1B-451A-4610-BEDF-559315B6D566}">
      <dgm:prSet/>
      <dgm:spPr/>
      <dgm:t>
        <a:bodyPr/>
        <a:lstStyle/>
        <a:p>
          <a:pPr algn="ctr"/>
          <a:endParaRPr lang="zh-TW" altLang="en-US"/>
        </a:p>
      </dgm:t>
    </dgm:pt>
    <dgm:pt modelId="{DE96914E-F358-4618-9B5D-434AC8088CEE}">
      <dgm:prSet phldrT="[文字]"/>
      <dgm:spPr>
        <a:xfrm>
          <a:off x="5010547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數位教材資料庫</a:t>
          </a:r>
        </a:p>
      </dgm:t>
    </dgm:pt>
    <dgm:pt modelId="{7355C98D-221A-492C-9159-C167B1C5F758}" type="parTrans" cxnId="{CBA8A2C6-4231-4808-AFA6-1519FAB58198}">
      <dgm:prSet/>
      <dgm:spPr>
        <a:xfrm>
          <a:off x="2731846" y="536202"/>
          <a:ext cx="2475625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47E5EA2A-2D1F-48F4-A814-E03B8A15D795}" type="sibTrans" cxnId="{CBA8A2C6-4231-4808-AFA6-1519FAB58198}">
      <dgm:prSet/>
      <dgm:spPr/>
      <dgm:t>
        <a:bodyPr/>
        <a:lstStyle/>
        <a:p>
          <a:pPr algn="ctr"/>
          <a:endParaRPr lang="zh-TW" altLang="en-US"/>
        </a:p>
      </dgm:t>
    </dgm:pt>
    <dgm:pt modelId="{AAA46435-261B-4445-8882-3F815E0331B9}">
      <dgm:prSet phldrT="[文字]"/>
      <dgm:spPr>
        <a:xfrm>
          <a:off x="4391641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專案成果</a:t>
          </a:r>
        </a:p>
      </dgm:t>
    </dgm:pt>
    <dgm:pt modelId="{8CB7795F-5396-4921-B62E-1CE141E1608C}" type="parTrans" cxnId="{AFFA2CAE-78A2-4C8B-82CE-A2A91C737626}">
      <dgm:prSet/>
      <dgm:spPr>
        <a:xfrm>
          <a:off x="2731846" y="536202"/>
          <a:ext cx="1856719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C85B12CD-520F-4805-A94C-0C4BF97D7E71}" type="sibTrans" cxnId="{AFFA2CAE-78A2-4C8B-82CE-A2A91C737626}">
      <dgm:prSet/>
      <dgm:spPr/>
      <dgm:t>
        <a:bodyPr/>
        <a:lstStyle/>
        <a:p>
          <a:pPr algn="ctr"/>
          <a:endParaRPr lang="zh-TW" altLang="en-US"/>
        </a:p>
      </dgm:t>
    </dgm:pt>
    <dgm:pt modelId="{C9A50D02-E55F-4BC2-881C-32A5C55EE8C5}" type="pres">
      <dgm:prSet presAssocID="{4AD6F7BD-1E4C-4188-825F-48FE386D671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6C2DEA8D-F6BC-4AA6-BCE1-11FF4BFC5EC4}" type="pres">
      <dgm:prSet presAssocID="{3C41F1FF-FFDB-49DB-89CE-9E44FEE1C42F}" presName="hierRoot1" presStyleCnt="0"/>
      <dgm:spPr/>
    </dgm:pt>
    <dgm:pt modelId="{E5679C3B-73CA-485D-8740-D36C9C93838D}" type="pres">
      <dgm:prSet presAssocID="{3C41F1FF-FFDB-49DB-89CE-9E44FEE1C42F}" presName="composite" presStyleCnt="0"/>
      <dgm:spPr/>
    </dgm:pt>
    <dgm:pt modelId="{F8726331-72ED-41F3-91B4-BF5E995F36F9}" type="pres">
      <dgm:prSet presAssocID="{3C41F1FF-FFDB-49DB-89CE-9E44FEE1C42F}" presName="background" presStyleLbl="node0" presStyleIdx="0" presStyleCnt="1"/>
      <dgm:spPr>
        <a:xfrm>
          <a:off x="2478657" y="214652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53D2BA9-426C-4C47-B7E2-3836DDBA062D}" type="pres">
      <dgm:prSet presAssocID="{3C41F1FF-FFDB-49DB-89CE-9E44FEE1C42F}" presName="text" presStyleLbl="fgAcc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00CADEF-B399-4AB6-A3ED-83DA767C2777}" type="pres">
      <dgm:prSet presAssocID="{3C41F1FF-FFDB-49DB-89CE-9E44FEE1C42F}" presName="hierChild2" presStyleCnt="0"/>
      <dgm:spPr/>
    </dgm:pt>
    <dgm:pt modelId="{2182BC40-2946-4645-8CE4-F2283ADE3551}" type="pres">
      <dgm:prSet presAssocID="{3ADACCFA-50AC-490C-A7FC-6002662BACEA}" presName="Name10" presStyleLbl="parChTrans1D2" presStyleIdx="0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2475625" y="0"/>
              </a:moveTo>
              <a:lnTo>
                <a:pt x="2475625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4712C635-6225-483A-A14F-EA1A621FF60F}" type="pres">
      <dgm:prSet presAssocID="{ECA61257-49A3-4458-A131-2378E3268007}" presName="hierRoot2" presStyleCnt="0"/>
      <dgm:spPr/>
    </dgm:pt>
    <dgm:pt modelId="{49D2177A-8297-415A-A798-BD5B3B2AEBA4}" type="pres">
      <dgm:prSet presAssocID="{ECA61257-49A3-4458-A131-2378E3268007}" presName="composite2" presStyleCnt="0"/>
      <dgm:spPr/>
    </dgm:pt>
    <dgm:pt modelId="{9D805685-812D-408E-8B46-8E5DBA3EB2CE}" type="pres">
      <dgm:prSet presAssocID="{ECA61257-49A3-4458-A131-2378E3268007}" presName="background2" presStyleLbl="node2" presStyleIdx="0" presStyleCnt="9"/>
      <dgm:spPr>
        <a:xfrm>
          <a:off x="3032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7CFA56F4-0D9A-4A5C-AF35-1BA96074D87D}" type="pres">
      <dgm:prSet presAssocID="{ECA61257-49A3-4458-A131-2378E3268007}" presName="text2" presStyleLbl="fgAcc2" presStyleIdx="0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BDA73A4-4C6A-45D4-924C-B1F7DB76C5F8}" type="pres">
      <dgm:prSet presAssocID="{ECA61257-49A3-4458-A131-2378E3268007}" presName="hierChild3" presStyleCnt="0"/>
      <dgm:spPr/>
    </dgm:pt>
    <dgm:pt modelId="{976A42AC-AE51-49A3-977C-AE79488C7F4A}" type="pres">
      <dgm:prSet presAssocID="{B1539E9A-FF63-41DA-BCD5-CD64595E1B78}" presName="Name10" presStyleLbl="parChTrans1D2" presStyleIdx="1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1856719" y="0"/>
              </a:moveTo>
              <a:lnTo>
                <a:pt x="1856719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6FA00F8-F232-4EE1-BE57-00426E6BF9BD}" type="pres">
      <dgm:prSet presAssocID="{A7E9E04C-FE37-49E7-8C15-4378C4A53D20}" presName="hierRoot2" presStyleCnt="0"/>
      <dgm:spPr/>
    </dgm:pt>
    <dgm:pt modelId="{5153F689-15FF-48B0-BBF8-52E7B5B13C99}" type="pres">
      <dgm:prSet presAssocID="{A7E9E04C-FE37-49E7-8C15-4378C4A53D20}" presName="composite2" presStyleCnt="0"/>
      <dgm:spPr/>
    </dgm:pt>
    <dgm:pt modelId="{40F235B9-74AA-4A75-9519-8E33DFEE71E7}" type="pres">
      <dgm:prSet presAssocID="{A7E9E04C-FE37-49E7-8C15-4378C4A53D20}" presName="background2" presStyleLbl="node2" presStyleIdx="1" presStyleCnt="9"/>
      <dgm:spPr>
        <a:xfrm>
          <a:off x="621938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50E90A8-C8E8-4496-A304-F96ABE74272A}" type="pres">
      <dgm:prSet presAssocID="{A7E9E04C-FE37-49E7-8C15-4378C4A53D20}" presName="text2" presStyleLbl="fgAcc2" presStyleIdx="1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FA38428-D580-43CE-AADA-3F8A8BA56566}" type="pres">
      <dgm:prSet presAssocID="{A7E9E04C-FE37-49E7-8C15-4378C4A53D20}" presName="hierChild3" presStyleCnt="0"/>
      <dgm:spPr/>
    </dgm:pt>
    <dgm:pt modelId="{5CB0935E-C89B-4CE5-B7EF-871C5047F689}" type="pres">
      <dgm:prSet presAssocID="{08CC2647-720E-4998-A9FC-A840702071B7}" presName="Name10" presStyleLbl="parChTrans1D2" presStyleIdx="2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1237812" y="0"/>
              </a:moveTo>
              <a:lnTo>
                <a:pt x="1237812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16DAC3B-2978-4941-99B6-7C43C8D065F5}" type="pres">
      <dgm:prSet presAssocID="{E87B0CCB-4786-4FEB-8B88-BA6B451A236B}" presName="hierRoot2" presStyleCnt="0"/>
      <dgm:spPr/>
    </dgm:pt>
    <dgm:pt modelId="{88BCA50F-5D60-4865-92F6-A0E1342DA69C}" type="pres">
      <dgm:prSet presAssocID="{E87B0CCB-4786-4FEB-8B88-BA6B451A236B}" presName="composite2" presStyleCnt="0"/>
      <dgm:spPr/>
    </dgm:pt>
    <dgm:pt modelId="{E72F9A01-428A-433C-9E80-6126AF367C9A}" type="pres">
      <dgm:prSet presAssocID="{E87B0CCB-4786-4FEB-8B88-BA6B451A236B}" presName="background2" presStyleLbl="node2" presStyleIdx="2" presStyleCnt="9"/>
      <dgm:spPr>
        <a:xfrm>
          <a:off x="1240845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ECFECC2B-C00B-4DED-A205-065524FBF74F}" type="pres">
      <dgm:prSet presAssocID="{E87B0CCB-4786-4FEB-8B88-BA6B451A236B}" presName="text2" presStyleLbl="fgAcc2" presStyleIdx="2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B3F0E52A-769A-4D3D-B7D8-380B15E2A9FE}" type="pres">
      <dgm:prSet presAssocID="{E87B0CCB-4786-4FEB-8B88-BA6B451A236B}" presName="hierChild3" presStyleCnt="0"/>
      <dgm:spPr/>
    </dgm:pt>
    <dgm:pt modelId="{5097B788-E4C1-470A-99B9-102B79E46042}" type="pres">
      <dgm:prSet presAssocID="{2DD8E19F-B347-4FD3-9585-56E18EC48665}" presName="Name10" presStyleLbl="parChTrans1D2" presStyleIdx="3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618906" y="0"/>
              </a:moveTo>
              <a:lnTo>
                <a:pt x="618906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C36D3211-35DA-4ACE-9E9E-926595B46DEC}" type="pres">
      <dgm:prSet presAssocID="{F64D9872-E58F-4B9D-A3E7-D212FFE0A4AE}" presName="hierRoot2" presStyleCnt="0"/>
      <dgm:spPr/>
    </dgm:pt>
    <dgm:pt modelId="{A2741DA0-4664-4D68-8446-DB6DA9D94E61}" type="pres">
      <dgm:prSet presAssocID="{F64D9872-E58F-4B9D-A3E7-D212FFE0A4AE}" presName="composite2" presStyleCnt="0"/>
      <dgm:spPr/>
    </dgm:pt>
    <dgm:pt modelId="{7570FDE7-19C4-46B7-B3BB-3AAA85E5B9C8}" type="pres">
      <dgm:prSet presAssocID="{F64D9872-E58F-4B9D-A3E7-D212FFE0A4AE}" presName="background2" presStyleLbl="node2" presStyleIdx="3" presStyleCnt="9"/>
      <dgm:spPr>
        <a:xfrm>
          <a:off x="1859751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25A1137E-25F0-4FA1-B2CD-B4C831C23006}" type="pres">
      <dgm:prSet presAssocID="{F64D9872-E58F-4B9D-A3E7-D212FFE0A4AE}" presName="text2" presStyleLbl="fgAcc2" presStyleIdx="3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CADB3B2-F773-4136-9EE2-0E1E05BD885D}" type="pres">
      <dgm:prSet presAssocID="{F64D9872-E58F-4B9D-A3E7-D212FFE0A4AE}" presName="hierChild3" presStyleCnt="0"/>
      <dgm:spPr/>
    </dgm:pt>
    <dgm:pt modelId="{5DECA2BB-0BA5-40B5-8862-6A78C6021C31}" type="pres">
      <dgm:prSet presAssocID="{D6FB3202-B67C-44DD-A46A-871E5608E097}" presName="Name10" presStyleLbl="parChTrans1D2" presStyleIdx="4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FA493AA8-42CD-4EFA-B289-24504D7432E1}" type="pres">
      <dgm:prSet presAssocID="{B00CE155-273A-4A5C-9A94-D04BB8456DD0}" presName="hierRoot2" presStyleCnt="0"/>
      <dgm:spPr/>
    </dgm:pt>
    <dgm:pt modelId="{B6AB5DB9-1C7D-44A2-9BA7-F84AAFD79225}" type="pres">
      <dgm:prSet presAssocID="{B00CE155-273A-4A5C-9A94-D04BB8456DD0}" presName="composite2" presStyleCnt="0"/>
      <dgm:spPr/>
    </dgm:pt>
    <dgm:pt modelId="{7227E44A-7D31-4322-BECB-C305A5E6B398}" type="pres">
      <dgm:prSet presAssocID="{B00CE155-273A-4A5C-9A94-D04BB8456DD0}" presName="background2" presStyleLbl="node2" presStyleIdx="4" presStyleCnt="9"/>
      <dgm:spPr>
        <a:xfrm>
          <a:off x="247865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BEAD13F8-C9DA-4075-9C22-B0F1895D559A}" type="pres">
      <dgm:prSet presAssocID="{B00CE155-273A-4A5C-9A94-D04BB8456DD0}" presName="text2" presStyleLbl="fgAcc2" presStyleIdx="4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6950A537-2743-4239-B78F-6C0D75EBB7FA}" type="pres">
      <dgm:prSet presAssocID="{B00CE155-273A-4A5C-9A94-D04BB8456DD0}" presName="hierChild3" presStyleCnt="0"/>
      <dgm:spPr/>
    </dgm:pt>
    <dgm:pt modelId="{A7A33491-CAEA-4FA6-B1D3-B0CBB81B10F0}" type="pres">
      <dgm:prSet presAssocID="{09F23552-2282-4531-8938-F0F7308A1E6C}" presName="Name10" presStyleLbl="parChTrans1D2" presStyleIdx="5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618906" y="100361"/>
              </a:lnTo>
              <a:lnTo>
                <a:pt x="618906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B97DE1CB-E410-4CBF-8592-65C885D71434}" type="pres">
      <dgm:prSet presAssocID="{B81BCA9A-2563-4878-B596-3CD62259CBB2}" presName="hierRoot2" presStyleCnt="0"/>
      <dgm:spPr/>
    </dgm:pt>
    <dgm:pt modelId="{47E421A0-E5B3-4963-9FF1-84FC11FA53CE}" type="pres">
      <dgm:prSet presAssocID="{B81BCA9A-2563-4878-B596-3CD62259CBB2}" presName="composite2" presStyleCnt="0"/>
      <dgm:spPr/>
    </dgm:pt>
    <dgm:pt modelId="{0FBC7DE3-2A51-4CE1-AA6C-AE504A5452CA}" type="pres">
      <dgm:prSet presAssocID="{B81BCA9A-2563-4878-B596-3CD62259CBB2}" presName="background2" presStyleLbl="node2" presStyleIdx="5" presStyleCnt="9"/>
      <dgm:spPr>
        <a:xfrm>
          <a:off x="3097564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D44884E-A2D7-4A2E-819F-AF4F184B3CBB}" type="pres">
      <dgm:prSet presAssocID="{B81BCA9A-2563-4878-B596-3CD62259CBB2}" presName="text2" presStyleLbl="fgAcc2" presStyleIdx="5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8826711E-61D6-445E-A29E-AEF4EC3F34BE}" type="pres">
      <dgm:prSet presAssocID="{B81BCA9A-2563-4878-B596-3CD62259CBB2}" presName="hierChild3" presStyleCnt="0"/>
      <dgm:spPr/>
    </dgm:pt>
    <dgm:pt modelId="{BA720374-F9E9-4A68-AA8E-1ADA50DF8FBC}" type="pres">
      <dgm:prSet presAssocID="{5BA12A3E-D694-47EE-9D91-15086ED729CD}" presName="Name10" presStyleLbl="parChTrans1D2" presStyleIdx="6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237812" y="100361"/>
              </a:lnTo>
              <a:lnTo>
                <a:pt x="1237812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63F75A44-E654-40FE-872E-77861FD9A5C3}" type="pres">
      <dgm:prSet presAssocID="{DD28DDAD-2D4D-4B07-A125-DBBE59AB6C5A}" presName="hierRoot2" presStyleCnt="0"/>
      <dgm:spPr/>
    </dgm:pt>
    <dgm:pt modelId="{97F25A0F-32AC-45CF-B318-9A1EFCB72236}" type="pres">
      <dgm:prSet presAssocID="{DD28DDAD-2D4D-4B07-A125-DBBE59AB6C5A}" presName="composite2" presStyleCnt="0"/>
      <dgm:spPr/>
    </dgm:pt>
    <dgm:pt modelId="{D4E08E92-C8A4-40D9-BE83-C5E50ED66775}" type="pres">
      <dgm:prSet presAssocID="{DD28DDAD-2D4D-4B07-A125-DBBE59AB6C5A}" presName="background2" presStyleLbl="node2" presStyleIdx="6" presStyleCnt="9"/>
      <dgm:spPr>
        <a:xfrm>
          <a:off x="3716470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95D77BE4-909F-4E45-B71C-9A9ACBB76EFA}" type="pres">
      <dgm:prSet presAssocID="{DD28DDAD-2D4D-4B07-A125-DBBE59AB6C5A}" presName="text2" presStyleLbl="fgAcc2" presStyleIdx="6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ABCD34D-44D5-4610-86C3-7700D62C5099}" type="pres">
      <dgm:prSet presAssocID="{DD28DDAD-2D4D-4B07-A125-DBBE59AB6C5A}" presName="hierChild3" presStyleCnt="0"/>
      <dgm:spPr/>
    </dgm:pt>
    <dgm:pt modelId="{D20B0D77-2BAB-4449-B266-BC832E041762}" type="pres">
      <dgm:prSet presAssocID="{8CB7795F-5396-4921-B62E-1CE141E1608C}" presName="Name10" presStyleLbl="parChTrans1D2" presStyleIdx="7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856719" y="100361"/>
              </a:lnTo>
              <a:lnTo>
                <a:pt x="1856719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0AF24271-A947-4E4B-BE74-02FE28618B16}" type="pres">
      <dgm:prSet presAssocID="{AAA46435-261B-4445-8882-3F815E0331B9}" presName="hierRoot2" presStyleCnt="0"/>
      <dgm:spPr/>
    </dgm:pt>
    <dgm:pt modelId="{44B4AA5B-0EEB-49F8-9EF0-F165C705D7F5}" type="pres">
      <dgm:prSet presAssocID="{AAA46435-261B-4445-8882-3F815E0331B9}" presName="composite2" presStyleCnt="0"/>
      <dgm:spPr/>
    </dgm:pt>
    <dgm:pt modelId="{30D30BF9-83F9-4437-9FCA-EC6E3E320B36}" type="pres">
      <dgm:prSet presAssocID="{AAA46435-261B-4445-8882-3F815E0331B9}" presName="background2" presStyleLbl="node2" presStyleIdx="7" presStyleCnt="9"/>
      <dgm:spPr>
        <a:xfrm>
          <a:off x="433537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46B72944-C80F-4B36-9F63-35FCD40FB175}" type="pres">
      <dgm:prSet presAssocID="{AAA46435-261B-4445-8882-3F815E0331B9}" presName="text2" presStyleLbl="fgAcc2" presStyleIdx="7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D9CD39B9-8143-459E-9676-65E74DA8DB1C}" type="pres">
      <dgm:prSet presAssocID="{AAA46435-261B-4445-8882-3F815E0331B9}" presName="hierChild3" presStyleCnt="0"/>
      <dgm:spPr/>
    </dgm:pt>
    <dgm:pt modelId="{8F7261DC-DCA2-4272-9A81-FFC2424390DB}" type="pres">
      <dgm:prSet presAssocID="{7355C98D-221A-492C-9159-C167B1C5F758}" presName="Name10" presStyleLbl="parChTrans1D2" presStyleIdx="8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2475625" y="100361"/>
              </a:lnTo>
              <a:lnTo>
                <a:pt x="2475625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E7731363-5B22-41CE-BABA-BF5FAECF8CAE}" type="pres">
      <dgm:prSet presAssocID="{DE96914E-F358-4618-9B5D-434AC8088CEE}" presName="hierRoot2" presStyleCnt="0"/>
      <dgm:spPr/>
    </dgm:pt>
    <dgm:pt modelId="{22018D8A-85D4-4A2A-B68C-2261B7E6E113}" type="pres">
      <dgm:prSet presAssocID="{DE96914E-F358-4618-9B5D-434AC8088CEE}" presName="composite2" presStyleCnt="0"/>
      <dgm:spPr/>
    </dgm:pt>
    <dgm:pt modelId="{8D3BC4C1-8D53-4918-B59C-824A60D0DA92}" type="pres">
      <dgm:prSet presAssocID="{DE96914E-F358-4618-9B5D-434AC8088CEE}" presName="background2" presStyleLbl="node2" presStyleIdx="8" presStyleCnt="9"/>
      <dgm:spPr>
        <a:xfrm>
          <a:off x="4954283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29ECAC5-A7A8-4D35-B471-89CD9B0A108F}" type="pres">
      <dgm:prSet presAssocID="{DE96914E-F358-4618-9B5D-434AC8088CEE}" presName="text2" presStyleLbl="fgAcc2" presStyleIdx="8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8008A3A9-CB68-4D88-B4EB-5D516BABB9BB}" type="pres">
      <dgm:prSet presAssocID="{DE96914E-F358-4618-9B5D-434AC8088CEE}" presName="hierChild3" presStyleCnt="0"/>
      <dgm:spPr/>
    </dgm:pt>
  </dgm:ptLst>
  <dgm:cxnLst>
    <dgm:cxn modelId="{B27928FA-C3EE-46A4-94DF-F18585DA574E}" type="presOf" srcId="{3ADACCFA-50AC-490C-A7FC-6002662BACEA}" destId="{2182BC40-2946-4645-8CE4-F2283ADE3551}" srcOrd="0" destOrd="0" presId="urn:microsoft.com/office/officeart/2005/8/layout/hierarchy1"/>
    <dgm:cxn modelId="{091D3D20-E4FA-4B0F-827A-24086C360146}" type="presOf" srcId="{09F23552-2282-4531-8938-F0F7308A1E6C}" destId="{A7A33491-CAEA-4FA6-B1D3-B0CBB81B10F0}" srcOrd="0" destOrd="0" presId="urn:microsoft.com/office/officeart/2005/8/layout/hierarchy1"/>
    <dgm:cxn modelId="{0124BBBB-630D-43FB-BDA2-BC62DFCDD116}" type="presOf" srcId="{B81BCA9A-2563-4878-B596-3CD62259CBB2}" destId="{FD44884E-A2D7-4A2E-819F-AF4F184B3CBB}" srcOrd="0" destOrd="0" presId="urn:microsoft.com/office/officeart/2005/8/layout/hierarchy1"/>
    <dgm:cxn modelId="{ABB10693-E82B-4B3C-BDDC-1FC04E26F13D}" type="presOf" srcId="{7355C98D-221A-492C-9159-C167B1C5F758}" destId="{8F7261DC-DCA2-4272-9A81-FFC2424390DB}" srcOrd="0" destOrd="0" presId="urn:microsoft.com/office/officeart/2005/8/layout/hierarchy1"/>
    <dgm:cxn modelId="{9EC78F87-F5A8-4622-9233-EFFB1536A754}" type="presOf" srcId="{AAA46435-261B-4445-8882-3F815E0331B9}" destId="{46B72944-C80F-4B36-9F63-35FCD40FB175}" srcOrd="0" destOrd="0" presId="urn:microsoft.com/office/officeart/2005/8/layout/hierarchy1"/>
    <dgm:cxn modelId="{256ED3AA-B507-4BEB-9119-887AC3384AD7}" srcId="{3C41F1FF-FFDB-49DB-89CE-9E44FEE1C42F}" destId="{B81BCA9A-2563-4878-B596-3CD62259CBB2}" srcOrd="5" destOrd="0" parTransId="{09F23552-2282-4531-8938-F0F7308A1E6C}" sibTransId="{CB18B664-ACC9-49BB-86D9-5573DCF1C8F4}"/>
    <dgm:cxn modelId="{83D3BC5F-5FB4-4D6F-89AD-31378BA6B768}" type="presOf" srcId="{ECA61257-49A3-4458-A131-2378E3268007}" destId="{7CFA56F4-0D9A-4A5C-AF35-1BA96074D87D}" srcOrd="0" destOrd="0" presId="urn:microsoft.com/office/officeart/2005/8/layout/hierarchy1"/>
    <dgm:cxn modelId="{6CACD9CD-692A-46C4-B604-CC2EF6F0E3D5}" type="presOf" srcId="{A7E9E04C-FE37-49E7-8C15-4378C4A53D20}" destId="{F50E90A8-C8E8-4496-A304-F96ABE74272A}" srcOrd="0" destOrd="0" presId="urn:microsoft.com/office/officeart/2005/8/layout/hierarchy1"/>
    <dgm:cxn modelId="{346F6AE9-807E-4947-97BD-2C1AC243DFC4}" type="presOf" srcId="{B1539E9A-FF63-41DA-BCD5-CD64595E1B78}" destId="{976A42AC-AE51-49A3-977C-AE79488C7F4A}" srcOrd="0" destOrd="0" presId="urn:microsoft.com/office/officeart/2005/8/layout/hierarchy1"/>
    <dgm:cxn modelId="{43F11AF3-EE3E-41D0-95ED-D421D9D5637C}" srcId="{3C41F1FF-FFDB-49DB-89CE-9E44FEE1C42F}" destId="{F64D9872-E58F-4B9D-A3E7-D212FFE0A4AE}" srcOrd="3" destOrd="0" parTransId="{2DD8E19F-B347-4FD3-9585-56E18EC48665}" sibTransId="{DB451987-40C3-484D-9E89-36485C98130C}"/>
    <dgm:cxn modelId="{F40A056B-5FC8-476F-B9CC-18D969E5E955}" type="presOf" srcId="{DE96914E-F358-4618-9B5D-434AC8088CEE}" destId="{329ECAC5-A7A8-4D35-B471-89CD9B0A108F}" srcOrd="0" destOrd="0" presId="urn:microsoft.com/office/officeart/2005/8/layout/hierarchy1"/>
    <dgm:cxn modelId="{FEEA4E97-EF38-467D-BB66-AB488849E1F3}" srcId="{3C41F1FF-FFDB-49DB-89CE-9E44FEE1C42F}" destId="{E87B0CCB-4786-4FEB-8B88-BA6B451A236B}" srcOrd="2" destOrd="0" parTransId="{08CC2647-720E-4998-A9FC-A840702071B7}" sibTransId="{88855FE2-8E90-44C5-9869-93CB6C801453}"/>
    <dgm:cxn modelId="{E089292D-AC38-49D1-B9C5-FB4550B70F43}" type="presOf" srcId="{5BA12A3E-D694-47EE-9D91-15086ED729CD}" destId="{BA720374-F9E9-4A68-AA8E-1ADA50DF8FBC}" srcOrd="0" destOrd="0" presId="urn:microsoft.com/office/officeart/2005/8/layout/hierarchy1"/>
    <dgm:cxn modelId="{278BAACF-FD87-4702-8B79-BEBC738AF129}" srcId="{4AD6F7BD-1E4C-4188-825F-48FE386D6715}" destId="{3C41F1FF-FFDB-49DB-89CE-9E44FEE1C42F}" srcOrd="0" destOrd="0" parTransId="{4DF07BCA-E335-4EF6-A9CF-F624AB8B0743}" sibTransId="{298C6A82-4C64-4864-A08F-07A452A18ACD}"/>
    <dgm:cxn modelId="{AFFA2CAE-78A2-4C8B-82CE-A2A91C737626}" srcId="{3C41F1FF-FFDB-49DB-89CE-9E44FEE1C42F}" destId="{AAA46435-261B-4445-8882-3F815E0331B9}" srcOrd="7" destOrd="0" parTransId="{8CB7795F-5396-4921-B62E-1CE141E1608C}" sibTransId="{C85B12CD-520F-4805-A94C-0C4BF97D7E71}"/>
    <dgm:cxn modelId="{A6C44126-7696-46C3-A28D-05D547A8B325}" type="presOf" srcId="{3C41F1FF-FFDB-49DB-89CE-9E44FEE1C42F}" destId="{853D2BA9-426C-4C47-B7E2-3836DDBA062D}" srcOrd="0" destOrd="0" presId="urn:microsoft.com/office/officeart/2005/8/layout/hierarchy1"/>
    <dgm:cxn modelId="{CFEAFF32-13EF-415A-9A28-263388F758A7}" srcId="{3C41F1FF-FFDB-49DB-89CE-9E44FEE1C42F}" destId="{B00CE155-273A-4A5C-9A94-D04BB8456DD0}" srcOrd="4" destOrd="0" parTransId="{D6FB3202-B67C-44DD-A46A-871E5608E097}" sibTransId="{1B75FD77-433F-46EE-BAC1-4067E8F3A1D9}"/>
    <dgm:cxn modelId="{899E835E-640C-4FE9-A658-984E6D5D2BB5}" type="presOf" srcId="{DD28DDAD-2D4D-4B07-A125-DBBE59AB6C5A}" destId="{95D77BE4-909F-4E45-B71C-9A9ACBB76EFA}" srcOrd="0" destOrd="0" presId="urn:microsoft.com/office/officeart/2005/8/layout/hierarchy1"/>
    <dgm:cxn modelId="{B3D4B2CF-CDCE-4261-A30E-D9289C80B5A3}" type="presOf" srcId="{4AD6F7BD-1E4C-4188-825F-48FE386D6715}" destId="{C9A50D02-E55F-4BC2-881C-32A5C55EE8C5}" srcOrd="0" destOrd="0" presId="urn:microsoft.com/office/officeart/2005/8/layout/hierarchy1"/>
    <dgm:cxn modelId="{F45F3367-156F-411A-8B0C-41F36D353CFE}" type="presOf" srcId="{D6FB3202-B67C-44DD-A46A-871E5608E097}" destId="{5DECA2BB-0BA5-40B5-8862-6A78C6021C31}" srcOrd="0" destOrd="0" presId="urn:microsoft.com/office/officeart/2005/8/layout/hierarchy1"/>
    <dgm:cxn modelId="{D5E1A771-938E-49AC-9CAB-AF89F14FD09F}" type="presOf" srcId="{2DD8E19F-B347-4FD3-9585-56E18EC48665}" destId="{5097B788-E4C1-470A-99B9-102B79E46042}" srcOrd="0" destOrd="0" presId="urn:microsoft.com/office/officeart/2005/8/layout/hierarchy1"/>
    <dgm:cxn modelId="{8FA78E5C-40E3-47F6-A9B8-499BD3DFB618}" type="presOf" srcId="{B00CE155-273A-4A5C-9A94-D04BB8456DD0}" destId="{BEAD13F8-C9DA-4075-9C22-B0F1895D559A}" srcOrd="0" destOrd="0" presId="urn:microsoft.com/office/officeart/2005/8/layout/hierarchy1"/>
    <dgm:cxn modelId="{CBA8A2C6-4231-4808-AFA6-1519FAB58198}" srcId="{3C41F1FF-FFDB-49DB-89CE-9E44FEE1C42F}" destId="{DE96914E-F358-4618-9B5D-434AC8088CEE}" srcOrd="8" destOrd="0" parTransId="{7355C98D-221A-492C-9159-C167B1C5F758}" sibTransId="{47E5EA2A-2D1F-48F4-A814-E03B8A15D795}"/>
    <dgm:cxn modelId="{8A39820C-9CCC-442E-A6D5-2A9ABE012074}" type="presOf" srcId="{08CC2647-720E-4998-A9FC-A840702071B7}" destId="{5CB0935E-C89B-4CE5-B7EF-871C5047F689}" srcOrd="0" destOrd="0" presId="urn:microsoft.com/office/officeart/2005/8/layout/hierarchy1"/>
    <dgm:cxn modelId="{12DB7A68-256C-4571-8401-B6C99C48DDD1}" srcId="{3C41F1FF-FFDB-49DB-89CE-9E44FEE1C42F}" destId="{ECA61257-49A3-4458-A131-2378E3268007}" srcOrd="0" destOrd="0" parTransId="{3ADACCFA-50AC-490C-A7FC-6002662BACEA}" sibTransId="{F74FA467-6AA2-4EBF-A889-0E7E6E75B0A1}"/>
    <dgm:cxn modelId="{79F2F443-718A-42DA-B135-51DF61556C06}" type="presOf" srcId="{E87B0CCB-4786-4FEB-8B88-BA6B451A236B}" destId="{ECFECC2B-C00B-4DED-A205-065524FBF74F}" srcOrd="0" destOrd="0" presId="urn:microsoft.com/office/officeart/2005/8/layout/hierarchy1"/>
    <dgm:cxn modelId="{215DB640-F46D-425A-ABC8-F2AF1AE70942}" type="presOf" srcId="{8CB7795F-5396-4921-B62E-1CE141E1608C}" destId="{D20B0D77-2BAB-4449-B266-BC832E041762}" srcOrd="0" destOrd="0" presId="urn:microsoft.com/office/officeart/2005/8/layout/hierarchy1"/>
    <dgm:cxn modelId="{9702DDDE-643C-4C41-87A6-D06F735A08DC}" srcId="{3C41F1FF-FFDB-49DB-89CE-9E44FEE1C42F}" destId="{A7E9E04C-FE37-49E7-8C15-4378C4A53D20}" srcOrd="1" destOrd="0" parTransId="{B1539E9A-FF63-41DA-BCD5-CD64595E1B78}" sibTransId="{515B0F48-9088-4064-A79F-454453ADA1D7}"/>
    <dgm:cxn modelId="{4C46AACB-1D08-4A42-B1F1-5591B5CA6860}" type="presOf" srcId="{F64D9872-E58F-4B9D-A3E7-D212FFE0A4AE}" destId="{25A1137E-25F0-4FA1-B2CD-B4C831C23006}" srcOrd="0" destOrd="0" presId="urn:microsoft.com/office/officeart/2005/8/layout/hierarchy1"/>
    <dgm:cxn modelId="{5C8B5F1B-451A-4610-BEDF-559315B6D566}" srcId="{3C41F1FF-FFDB-49DB-89CE-9E44FEE1C42F}" destId="{DD28DDAD-2D4D-4B07-A125-DBBE59AB6C5A}" srcOrd="6" destOrd="0" parTransId="{5BA12A3E-D694-47EE-9D91-15086ED729CD}" sibTransId="{30739A4C-7AFD-4B2C-B6B2-62265D954895}"/>
    <dgm:cxn modelId="{59A97925-F1AF-4FA7-903D-00B25EC72C4B}" type="presParOf" srcId="{C9A50D02-E55F-4BC2-881C-32A5C55EE8C5}" destId="{6C2DEA8D-F6BC-4AA6-BCE1-11FF4BFC5EC4}" srcOrd="0" destOrd="0" presId="urn:microsoft.com/office/officeart/2005/8/layout/hierarchy1"/>
    <dgm:cxn modelId="{F3D2CC09-ECA8-4249-B0B6-A361123699BC}" type="presParOf" srcId="{6C2DEA8D-F6BC-4AA6-BCE1-11FF4BFC5EC4}" destId="{E5679C3B-73CA-485D-8740-D36C9C93838D}" srcOrd="0" destOrd="0" presId="urn:microsoft.com/office/officeart/2005/8/layout/hierarchy1"/>
    <dgm:cxn modelId="{425AA42B-501D-4368-9892-A91ED2468050}" type="presParOf" srcId="{E5679C3B-73CA-485D-8740-D36C9C93838D}" destId="{F8726331-72ED-41F3-91B4-BF5E995F36F9}" srcOrd="0" destOrd="0" presId="urn:microsoft.com/office/officeart/2005/8/layout/hierarchy1"/>
    <dgm:cxn modelId="{F69D3951-4821-4B71-BEB7-92EA577CC9DB}" type="presParOf" srcId="{E5679C3B-73CA-485D-8740-D36C9C93838D}" destId="{853D2BA9-426C-4C47-B7E2-3836DDBA062D}" srcOrd="1" destOrd="0" presId="urn:microsoft.com/office/officeart/2005/8/layout/hierarchy1"/>
    <dgm:cxn modelId="{D1628E33-6E27-4B2B-A913-F4718D1A02C9}" type="presParOf" srcId="{6C2DEA8D-F6BC-4AA6-BCE1-11FF4BFC5EC4}" destId="{700CADEF-B399-4AB6-A3ED-83DA767C2777}" srcOrd="1" destOrd="0" presId="urn:microsoft.com/office/officeart/2005/8/layout/hierarchy1"/>
    <dgm:cxn modelId="{8EC5D14C-A34C-4637-A64F-7241C6807FE0}" type="presParOf" srcId="{700CADEF-B399-4AB6-A3ED-83DA767C2777}" destId="{2182BC40-2946-4645-8CE4-F2283ADE3551}" srcOrd="0" destOrd="0" presId="urn:microsoft.com/office/officeart/2005/8/layout/hierarchy1"/>
    <dgm:cxn modelId="{E37D46F1-F3FE-4A2B-9613-B6E972C3E7AA}" type="presParOf" srcId="{700CADEF-B399-4AB6-A3ED-83DA767C2777}" destId="{4712C635-6225-483A-A14F-EA1A621FF60F}" srcOrd="1" destOrd="0" presId="urn:microsoft.com/office/officeart/2005/8/layout/hierarchy1"/>
    <dgm:cxn modelId="{58EFFF3E-42B7-47A6-BA75-688DC4EF9C46}" type="presParOf" srcId="{4712C635-6225-483A-A14F-EA1A621FF60F}" destId="{49D2177A-8297-415A-A798-BD5B3B2AEBA4}" srcOrd="0" destOrd="0" presId="urn:microsoft.com/office/officeart/2005/8/layout/hierarchy1"/>
    <dgm:cxn modelId="{8FC5BEFB-A238-4D50-B29A-1C6AAB81E168}" type="presParOf" srcId="{49D2177A-8297-415A-A798-BD5B3B2AEBA4}" destId="{9D805685-812D-408E-8B46-8E5DBA3EB2CE}" srcOrd="0" destOrd="0" presId="urn:microsoft.com/office/officeart/2005/8/layout/hierarchy1"/>
    <dgm:cxn modelId="{1A93910A-D496-48B9-8AE9-3A1BF285F68A}" type="presParOf" srcId="{49D2177A-8297-415A-A798-BD5B3B2AEBA4}" destId="{7CFA56F4-0D9A-4A5C-AF35-1BA96074D87D}" srcOrd="1" destOrd="0" presId="urn:microsoft.com/office/officeart/2005/8/layout/hierarchy1"/>
    <dgm:cxn modelId="{D9E5C26D-75C9-46D0-841C-67ACAC2E3E90}" type="presParOf" srcId="{4712C635-6225-483A-A14F-EA1A621FF60F}" destId="{0BDA73A4-4C6A-45D4-924C-B1F7DB76C5F8}" srcOrd="1" destOrd="0" presId="urn:microsoft.com/office/officeart/2005/8/layout/hierarchy1"/>
    <dgm:cxn modelId="{6A28399E-8185-48CA-BAB7-8AA84F44861F}" type="presParOf" srcId="{700CADEF-B399-4AB6-A3ED-83DA767C2777}" destId="{976A42AC-AE51-49A3-977C-AE79488C7F4A}" srcOrd="2" destOrd="0" presId="urn:microsoft.com/office/officeart/2005/8/layout/hierarchy1"/>
    <dgm:cxn modelId="{165CCB31-E27E-4362-9A23-6318AF72C07E}" type="presParOf" srcId="{700CADEF-B399-4AB6-A3ED-83DA767C2777}" destId="{16FA00F8-F232-4EE1-BE57-00426E6BF9BD}" srcOrd="3" destOrd="0" presId="urn:microsoft.com/office/officeart/2005/8/layout/hierarchy1"/>
    <dgm:cxn modelId="{64789B90-1135-486C-BF7B-BC43FBAE2B7A}" type="presParOf" srcId="{16FA00F8-F232-4EE1-BE57-00426E6BF9BD}" destId="{5153F689-15FF-48B0-BBF8-52E7B5B13C99}" srcOrd="0" destOrd="0" presId="urn:microsoft.com/office/officeart/2005/8/layout/hierarchy1"/>
    <dgm:cxn modelId="{770DCB7E-11B2-4F2F-AC6B-DA7409C3EDA8}" type="presParOf" srcId="{5153F689-15FF-48B0-BBF8-52E7B5B13C99}" destId="{40F235B9-74AA-4A75-9519-8E33DFEE71E7}" srcOrd="0" destOrd="0" presId="urn:microsoft.com/office/officeart/2005/8/layout/hierarchy1"/>
    <dgm:cxn modelId="{56F22CE7-B06E-4B79-B53B-55FCA1864D11}" type="presParOf" srcId="{5153F689-15FF-48B0-BBF8-52E7B5B13C99}" destId="{F50E90A8-C8E8-4496-A304-F96ABE74272A}" srcOrd="1" destOrd="0" presId="urn:microsoft.com/office/officeart/2005/8/layout/hierarchy1"/>
    <dgm:cxn modelId="{E7BB87E7-9651-4722-BC1F-978580ED3A1A}" type="presParOf" srcId="{16FA00F8-F232-4EE1-BE57-00426E6BF9BD}" destId="{AFA38428-D580-43CE-AADA-3F8A8BA56566}" srcOrd="1" destOrd="0" presId="urn:microsoft.com/office/officeart/2005/8/layout/hierarchy1"/>
    <dgm:cxn modelId="{70448344-D367-479F-97FC-D02805E5D7EB}" type="presParOf" srcId="{700CADEF-B399-4AB6-A3ED-83DA767C2777}" destId="{5CB0935E-C89B-4CE5-B7EF-871C5047F689}" srcOrd="4" destOrd="0" presId="urn:microsoft.com/office/officeart/2005/8/layout/hierarchy1"/>
    <dgm:cxn modelId="{C9692479-7E65-44C9-B87B-9E918A6F2A5D}" type="presParOf" srcId="{700CADEF-B399-4AB6-A3ED-83DA767C2777}" destId="{116DAC3B-2978-4941-99B6-7C43C8D065F5}" srcOrd="5" destOrd="0" presId="urn:microsoft.com/office/officeart/2005/8/layout/hierarchy1"/>
    <dgm:cxn modelId="{ABD718D2-8441-4D30-80B4-AE2C7005E807}" type="presParOf" srcId="{116DAC3B-2978-4941-99B6-7C43C8D065F5}" destId="{88BCA50F-5D60-4865-92F6-A0E1342DA69C}" srcOrd="0" destOrd="0" presId="urn:microsoft.com/office/officeart/2005/8/layout/hierarchy1"/>
    <dgm:cxn modelId="{80CA1D7E-0AB0-4E10-B53E-9DAE5009A2BE}" type="presParOf" srcId="{88BCA50F-5D60-4865-92F6-A0E1342DA69C}" destId="{E72F9A01-428A-433C-9E80-6126AF367C9A}" srcOrd="0" destOrd="0" presId="urn:microsoft.com/office/officeart/2005/8/layout/hierarchy1"/>
    <dgm:cxn modelId="{7BCCE44C-65A6-4514-BA85-AC38B609C4D8}" type="presParOf" srcId="{88BCA50F-5D60-4865-92F6-A0E1342DA69C}" destId="{ECFECC2B-C00B-4DED-A205-065524FBF74F}" srcOrd="1" destOrd="0" presId="urn:microsoft.com/office/officeart/2005/8/layout/hierarchy1"/>
    <dgm:cxn modelId="{330E057A-95D5-44DA-9A4E-37458136DFA8}" type="presParOf" srcId="{116DAC3B-2978-4941-99B6-7C43C8D065F5}" destId="{B3F0E52A-769A-4D3D-B7D8-380B15E2A9FE}" srcOrd="1" destOrd="0" presId="urn:microsoft.com/office/officeart/2005/8/layout/hierarchy1"/>
    <dgm:cxn modelId="{D98528B2-AB3F-403E-8225-E425B8FEE48B}" type="presParOf" srcId="{700CADEF-B399-4AB6-A3ED-83DA767C2777}" destId="{5097B788-E4C1-470A-99B9-102B79E46042}" srcOrd="6" destOrd="0" presId="urn:microsoft.com/office/officeart/2005/8/layout/hierarchy1"/>
    <dgm:cxn modelId="{491BDFCD-3135-4779-926A-B35E56678FDC}" type="presParOf" srcId="{700CADEF-B399-4AB6-A3ED-83DA767C2777}" destId="{C36D3211-35DA-4ACE-9E9E-926595B46DEC}" srcOrd="7" destOrd="0" presId="urn:microsoft.com/office/officeart/2005/8/layout/hierarchy1"/>
    <dgm:cxn modelId="{E40816D2-03F6-4001-873D-0B3B25D17195}" type="presParOf" srcId="{C36D3211-35DA-4ACE-9E9E-926595B46DEC}" destId="{A2741DA0-4664-4D68-8446-DB6DA9D94E61}" srcOrd="0" destOrd="0" presId="urn:microsoft.com/office/officeart/2005/8/layout/hierarchy1"/>
    <dgm:cxn modelId="{40FD0E5C-29FA-4317-9893-F76A4D1A340D}" type="presParOf" srcId="{A2741DA0-4664-4D68-8446-DB6DA9D94E61}" destId="{7570FDE7-19C4-46B7-B3BB-3AAA85E5B9C8}" srcOrd="0" destOrd="0" presId="urn:microsoft.com/office/officeart/2005/8/layout/hierarchy1"/>
    <dgm:cxn modelId="{B023149F-8187-4CA1-AD8B-66DC2C722719}" type="presParOf" srcId="{A2741DA0-4664-4D68-8446-DB6DA9D94E61}" destId="{25A1137E-25F0-4FA1-B2CD-B4C831C23006}" srcOrd="1" destOrd="0" presId="urn:microsoft.com/office/officeart/2005/8/layout/hierarchy1"/>
    <dgm:cxn modelId="{B3377B31-7310-4FC0-ADB2-5E63AC368577}" type="presParOf" srcId="{C36D3211-35DA-4ACE-9E9E-926595B46DEC}" destId="{1CADB3B2-F773-4136-9EE2-0E1E05BD885D}" srcOrd="1" destOrd="0" presId="urn:microsoft.com/office/officeart/2005/8/layout/hierarchy1"/>
    <dgm:cxn modelId="{28D3827E-299C-4090-85A3-456D4B168578}" type="presParOf" srcId="{700CADEF-B399-4AB6-A3ED-83DA767C2777}" destId="{5DECA2BB-0BA5-40B5-8862-6A78C6021C31}" srcOrd="8" destOrd="0" presId="urn:microsoft.com/office/officeart/2005/8/layout/hierarchy1"/>
    <dgm:cxn modelId="{D4B44323-6603-4133-ACBD-C36FFC13FEA8}" type="presParOf" srcId="{700CADEF-B399-4AB6-A3ED-83DA767C2777}" destId="{FA493AA8-42CD-4EFA-B289-24504D7432E1}" srcOrd="9" destOrd="0" presId="urn:microsoft.com/office/officeart/2005/8/layout/hierarchy1"/>
    <dgm:cxn modelId="{1B7F1405-C2D1-4272-B782-D28A08B226B3}" type="presParOf" srcId="{FA493AA8-42CD-4EFA-B289-24504D7432E1}" destId="{B6AB5DB9-1C7D-44A2-9BA7-F84AAFD79225}" srcOrd="0" destOrd="0" presId="urn:microsoft.com/office/officeart/2005/8/layout/hierarchy1"/>
    <dgm:cxn modelId="{6D62C206-D6DA-4525-89EE-D7318F6A4FFB}" type="presParOf" srcId="{B6AB5DB9-1C7D-44A2-9BA7-F84AAFD79225}" destId="{7227E44A-7D31-4322-BECB-C305A5E6B398}" srcOrd="0" destOrd="0" presId="urn:microsoft.com/office/officeart/2005/8/layout/hierarchy1"/>
    <dgm:cxn modelId="{5C4EA32F-4AD4-4770-BE44-98C9CFC4AA48}" type="presParOf" srcId="{B6AB5DB9-1C7D-44A2-9BA7-F84AAFD79225}" destId="{BEAD13F8-C9DA-4075-9C22-B0F1895D559A}" srcOrd="1" destOrd="0" presId="urn:microsoft.com/office/officeart/2005/8/layout/hierarchy1"/>
    <dgm:cxn modelId="{AEA75386-1DC3-4C62-A927-879ABD1B27BE}" type="presParOf" srcId="{FA493AA8-42CD-4EFA-B289-24504D7432E1}" destId="{6950A537-2743-4239-B78F-6C0D75EBB7FA}" srcOrd="1" destOrd="0" presId="urn:microsoft.com/office/officeart/2005/8/layout/hierarchy1"/>
    <dgm:cxn modelId="{09B2F6D8-7AE3-40CF-B742-30D661E29FD9}" type="presParOf" srcId="{700CADEF-B399-4AB6-A3ED-83DA767C2777}" destId="{A7A33491-CAEA-4FA6-B1D3-B0CBB81B10F0}" srcOrd="10" destOrd="0" presId="urn:microsoft.com/office/officeart/2005/8/layout/hierarchy1"/>
    <dgm:cxn modelId="{BBE55396-E78E-4C43-826E-A7E92C76DE4F}" type="presParOf" srcId="{700CADEF-B399-4AB6-A3ED-83DA767C2777}" destId="{B97DE1CB-E410-4CBF-8592-65C885D71434}" srcOrd="11" destOrd="0" presId="urn:microsoft.com/office/officeart/2005/8/layout/hierarchy1"/>
    <dgm:cxn modelId="{7B44533D-F060-4CDF-AB2E-06C70EE06FC9}" type="presParOf" srcId="{B97DE1CB-E410-4CBF-8592-65C885D71434}" destId="{47E421A0-E5B3-4963-9FF1-84FC11FA53CE}" srcOrd="0" destOrd="0" presId="urn:microsoft.com/office/officeart/2005/8/layout/hierarchy1"/>
    <dgm:cxn modelId="{0E5F6536-F208-451D-A8BA-E36F14BD5A63}" type="presParOf" srcId="{47E421A0-E5B3-4963-9FF1-84FC11FA53CE}" destId="{0FBC7DE3-2A51-4CE1-AA6C-AE504A5452CA}" srcOrd="0" destOrd="0" presId="urn:microsoft.com/office/officeart/2005/8/layout/hierarchy1"/>
    <dgm:cxn modelId="{CB7B6F05-44EF-48CB-B870-CD6E19BD531B}" type="presParOf" srcId="{47E421A0-E5B3-4963-9FF1-84FC11FA53CE}" destId="{FD44884E-A2D7-4A2E-819F-AF4F184B3CBB}" srcOrd="1" destOrd="0" presId="urn:microsoft.com/office/officeart/2005/8/layout/hierarchy1"/>
    <dgm:cxn modelId="{D3F48724-0A48-45B2-B43A-7F9A0B46685D}" type="presParOf" srcId="{B97DE1CB-E410-4CBF-8592-65C885D71434}" destId="{8826711E-61D6-445E-A29E-AEF4EC3F34BE}" srcOrd="1" destOrd="0" presId="urn:microsoft.com/office/officeart/2005/8/layout/hierarchy1"/>
    <dgm:cxn modelId="{0E0A5F0D-30BF-4CAC-8176-38CCE3A62AFA}" type="presParOf" srcId="{700CADEF-B399-4AB6-A3ED-83DA767C2777}" destId="{BA720374-F9E9-4A68-AA8E-1ADA50DF8FBC}" srcOrd="12" destOrd="0" presId="urn:microsoft.com/office/officeart/2005/8/layout/hierarchy1"/>
    <dgm:cxn modelId="{79C5A9AE-0D80-4E31-A0B6-9E30CBA8ED61}" type="presParOf" srcId="{700CADEF-B399-4AB6-A3ED-83DA767C2777}" destId="{63F75A44-E654-40FE-872E-77861FD9A5C3}" srcOrd="13" destOrd="0" presId="urn:microsoft.com/office/officeart/2005/8/layout/hierarchy1"/>
    <dgm:cxn modelId="{75C12893-5711-4EBE-BC57-EE1E7AA8D165}" type="presParOf" srcId="{63F75A44-E654-40FE-872E-77861FD9A5C3}" destId="{97F25A0F-32AC-45CF-B318-9A1EFCB72236}" srcOrd="0" destOrd="0" presId="urn:microsoft.com/office/officeart/2005/8/layout/hierarchy1"/>
    <dgm:cxn modelId="{C842FA27-F11C-40C6-B51A-1B7E92DDEAE6}" type="presParOf" srcId="{97F25A0F-32AC-45CF-B318-9A1EFCB72236}" destId="{D4E08E92-C8A4-40D9-BE83-C5E50ED66775}" srcOrd="0" destOrd="0" presId="urn:microsoft.com/office/officeart/2005/8/layout/hierarchy1"/>
    <dgm:cxn modelId="{BA92DBB4-6FFC-483F-A1AF-BE5BDC14172B}" type="presParOf" srcId="{97F25A0F-32AC-45CF-B318-9A1EFCB72236}" destId="{95D77BE4-909F-4E45-B71C-9A9ACBB76EFA}" srcOrd="1" destOrd="0" presId="urn:microsoft.com/office/officeart/2005/8/layout/hierarchy1"/>
    <dgm:cxn modelId="{AD59253D-CAF3-4544-A19D-0CCE24BAEEC8}" type="presParOf" srcId="{63F75A44-E654-40FE-872E-77861FD9A5C3}" destId="{7ABCD34D-44D5-4610-86C3-7700D62C5099}" srcOrd="1" destOrd="0" presId="urn:microsoft.com/office/officeart/2005/8/layout/hierarchy1"/>
    <dgm:cxn modelId="{40DAAE5E-EBED-4C1E-9662-0F86375AD7DE}" type="presParOf" srcId="{700CADEF-B399-4AB6-A3ED-83DA767C2777}" destId="{D20B0D77-2BAB-4449-B266-BC832E041762}" srcOrd="14" destOrd="0" presId="urn:microsoft.com/office/officeart/2005/8/layout/hierarchy1"/>
    <dgm:cxn modelId="{85C84602-EC2A-4D8A-B980-F8D5237AC136}" type="presParOf" srcId="{700CADEF-B399-4AB6-A3ED-83DA767C2777}" destId="{0AF24271-A947-4E4B-BE74-02FE28618B16}" srcOrd="15" destOrd="0" presId="urn:microsoft.com/office/officeart/2005/8/layout/hierarchy1"/>
    <dgm:cxn modelId="{EFF2EAEF-1CE7-49A8-A86C-354E1FF0B335}" type="presParOf" srcId="{0AF24271-A947-4E4B-BE74-02FE28618B16}" destId="{44B4AA5B-0EEB-49F8-9EF0-F165C705D7F5}" srcOrd="0" destOrd="0" presId="urn:microsoft.com/office/officeart/2005/8/layout/hierarchy1"/>
    <dgm:cxn modelId="{96988245-5E34-4870-9B28-485103A336FD}" type="presParOf" srcId="{44B4AA5B-0EEB-49F8-9EF0-F165C705D7F5}" destId="{30D30BF9-83F9-4437-9FCA-EC6E3E320B36}" srcOrd="0" destOrd="0" presId="urn:microsoft.com/office/officeart/2005/8/layout/hierarchy1"/>
    <dgm:cxn modelId="{59C93238-805E-468C-AC34-AF0E6CAD9D31}" type="presParOf" srcId="{44B4AA5B-0EEB-49F8-9EF0-F165C705D7F5}" destId="{46B72944-C80F-4B36-9F63-35FCD40FB175}" srcOrd="1" destOrd="0" presId="urn:microsoft.com/office/officeart/2005/8/layout/hierarchy1"/>
    <dgm:cxn modelId="{7A799C6A-1C9A-434A-8579-E820779BADB1}" type="presParOf" srcId="{0AF24271-A947-4E4B-BE74-02FE28618B16}" destId="{D9CD39B9-8143-459E-9676-65E74DA8DB1C}" srcOrd="1" destOrd="0" presId="urn:microsoft.com/office/officeart/2005/8/layout/hierarchy1"/>
    <dgm:cxn modelId="{85A63BF3-AD66-4BC4-A5CB-66E0BC0C6E11}" type="presParOf" srcId="{700CADEF-B399-4AB6-A3ED-83DA767C2777}" destId="{8F7261DC-DCA2-4272-9A81-FFC2424390DB}" srcOrd="16" destOrd="0" presId="urn:microsoft.com/office/officeart/2005/8/layout/hierarchy1"/>
    <dgm:cxn modelId="{413D9472-D344-41E0-97FC-E1FBF3EF8A56}" type="presParOf" srcId="{700CADEF-B399-4AB6-A3ED-83DA767C2777}" destId="{E7731363-5B22-41CE-BABA-BF5FAECF8CAE}" srcOrd="17" destOrd="0" presId="urn:microsoft.com/office/officeart/2005/8/layout/hierarchy1"/>
    <dgm:cxn modelId="{453A1988-4FD7-4EDB-8194-50C030D4008C}" type="presParOf" srcId="{E7731363-5B22-41CE-BABA-BF5FAECF8CAE}" destId="{22018D8A-85D4-4A2A-B68C-2261B7E6E113}" srcOrd="0" destOrd="0" presId="urn:microsoft.com/office/officeart/2005/8/layout/hierarchy1"/>
    <dgm:cxn modelId="{01C97B7C-6962-4DD4-8CD5-0E4E9CC459AA}" type="presParOf" srcId="{22018D8A-85D4-4A2A-B68C-2261B7E6E113}" destId="{8D3BC4C1-8D53-4918-B59C-824A60D0DA92}" srcOrd="0" destOrd="0" presId="urn:microsoft.com/office/officeart/2005/8/layout/hierarchy1"/>
    <dgm:cxn modelId="{60F85FBE-1C47-4EA2-ACA1-97DAFEC3623C}" type="presParOf" srcId="{22018D8A-85D4-4A2A-B68C-2261B7E6E113}" destId="{329ECAC5-A7A8-4D35-B471-89CD9B0A108F}" srcOrd="1" destOrd="0" presId="urn:microsoft.com/office/officeart/2005/8/layout/hierarchy1"/>
    <dgm:cxn modelId="{0FA57223-DCE5-40D5-AB7C-6F87D758801E}" type="presParOf" srcId="{E7731363-5B22-41CE-BABA-BF5FAECF8CAE}" destId="{8008A3A9-CB68-4D88-B4EB-5D516BABB9B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AD6F7BD-1E4C-4188-825F-48FE386D6715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C41F1FF-FFDB-49DB-89CE-9E44FEE1C42F}">
      <dgm:prSet phldrT="[文字]"/>
      <dgm:spPr>
        <a:xfrm>
          <a:off x="2506031" y="60144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內部首頁</a:t>
          </a:r>
        </a:p>
      </dgm:t>
    </dgm:pt>
    <dgm:pt modelId="{4DF07BCA-E335-4EF6-A9CF-F624AB8B0743}" type="par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298C6A82-4C64-4864-A08F-07A452A18ACD}" type="sib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ECA61257-49A3-4458-A131-2378E3268007}">
      <dgm:prSet phldrT="[文字]"/>
      <dgm:spPr>
        <a:xfrm>
          <a:off x="770726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議程填報</a:t>
          </a:r>
        </a:p>
      </dgm:t>
    </dgm:pt>
    <dgm:pt modelId="{3ADACCFA-50AC-490C-A7FC-6002662BACEA}" type="parTrans" cxnId="{12DB7A68-256C-4571-8401-B6C99C48DDD1}">
      <dgm:prSet/>
      <dgm:spPr>
        <a:xfrm>
          <a:off x="991583" y="360825"/>
          <a:ext cx="1735305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F74FA467-6AA2-4EBF-A889-0E7E6E75B0A1}" type="sibTrans" cxnId="{12DB7A68-256C-4571-8401-B6C99C48DDD1}">
      <dgm:prSet/>
      <dgm:spPr/>
      <dgm:t>
        <a:bodyPr/>
        <a:lstStyle/>
        <a:p>
          <a:endParaRPr lang="zh-TW" altLang="en-US"/>
        </a:p>
      </dgm:t>
    </dgm:pt>
    <dgm:pt modelId="{E87B0CCB-4786-4FEB-8B88-BA6B451A236B}">
      <dgm:prSet phldrT="[文字]"/>
      <dgm:spPr>
        <a:xfrm>
          <a:off x="2158970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領域資料管理</a:t>
          </a:r>
        </a:p>
      </dgm:t>
    </dgm:pt>
    <dgm:pt modelId="{08CC2647-720E-4998-A9FC-A840702071B7}" type="parTrans" cxnId="{FEEA4E97-EF38-467D-BB66-AB488849E1F3}">
      <dgm:prSet/>
      <dgm:spPr>
        <a:xfrm>
          <a:off x="2379827" y="360825"/>
          <a:ext cx="347061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88855FE2-8E90-44C5-9869-93CB6C801453}" type="sibTrans" cxnId="{FEEA4E97-EF38-467D-BB66-AB488849E1F3}">
      <dgm:prSet/>
      <dgm:spPr/>
      <dgm:t>
        <a:bodyPr/>
        <a:lstStyle/>
        <a:p>
          <a:endParaRPr lang="zh-TW" altLang="en-US"/>
        </a:p>
      </dgm:t>
    </dgm:pt>
    <dgm:pt modelId="{F64D9872-E58F-4B9D-A3E7-D212FFE0A4AE}">
      <dgm:prSet phldrT="[文字]"/>
      <dgm:spPr>
        <a:xfrm>
          <a:off x="2853093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內部通訊</a:t>
          </a:r>
        </a:p>
      </dgm:t>
    </dgm:pt>
    <dgm:pt modelId="{2DD8E19F-B347-4FD3-9585-56E18EC48665}" type="parTrans" cxnId="{43F11AF3-EE3E-41D0-95ED-D421D9D5637C}">
      <dgm:prSet/>
      <dgm:spPr>
        <a:xfrm>
          <a:off x="2726888" y="360825"/>
          <a:ext cx="347061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DB451987-40C3-484D-9E89-36485C98130C}" type="sibTrans" cxnId="{43F11AF3-EE3E-41D0-95ED-D421D9D5637C}">
      <dgm:prSet/>
      <dgm:spPr/>
      <dgm:t>
        <a:bodyPr/>
        <a:lstStyle/>
        <a:p>
          <a:endParaRPr lang="zh-TW" altLang="en-US"/>
        </a:p>
      </dgm:t>
    </dgm:pt>
    <dgm:pt modelId="{77538478-98A5-4EBA-B6DF-2EC735F0EE3B}">
      <dgm:prSet phldrT="[文字]"/>
      <dgm:spPr>
        <a:xfrm>
          <a:off x="1117787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會員</a:t>
          </a:r>
        </a:p>
      </dgm:t>
    </dgm:pt>
    <dgm:pt modelId="{22326A49-8C0D-4C37-B150-1F5E27D43C5E}" type="parTrans" cxnId="{0561B583-5B4E-43F0-A99F-9C37FA663998}">
      <dgm:prSet/>
      <dgm:spPr>
        <a:xfrm>
          <a:off x="1338644" y="886623"/>
          <a:ext cx="1041183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7A5AE7E0-F444-4EF1-BA24-4BBD8CD78CCD}" type="sibTrans" cxnId="{0561B583-5B4E-43F0-A99F-9C37FA663998}">
      <dgm:prSet/>
      <dgm:spPr/>
      <dgm:t>
        <a:bodyPr/>
        <a:lstStyle/>
        <a:p>
          <a:endParaRPr lang="zh-TW" altLang="en-US"/>
        </a:p>
      </dgm:t>
    </dgm:pt>
    <dgm:pt modelId="{61188DD5-C9B7-4A05-B390-5CE3D06CCE24}">
      <dgm:prSet phldrT="[文字]"/>
      <dgm:spPr>
        <a:xfrm>
          <a:off x="1811909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</a:t>
          </a:r>
        </a:p>
      </dgm:t>
    </dgm:pt>
    <dgm:pt modelId="{B4A6BF1E-C0E9-4FC7-84D9-EE332445675A}" type="parTrans" cxnId="{3ABA857B-278A-4099-A85B-C21C2D7ADD99}">
      <dgm:prSet/>
      <dgm:spPr>
        <a:xfrm>
          <a:off x="2032766" y="886623"/>
          <a:ext cx="347061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2A91CA94-5AA9-4324-8467-4D0203024DFD}" type="sibTrans" cxnId="{3ABA857B-278A-4099-A85B-C21C2D7ADD99}">
      <dgm:prSet/>
      <dgm:spPr/>
      <dgm:t>
        <a:bodyPr/>
        <a:lstStyle/>
        <a:p>
          <a:endParaRPr lang="zh-TW" altLang="en-US"/>
        </a:p>
      </dgm:t>
    </dgm:pt>
    <dgm:pt modelId="{33960D20-84E8-4ADC-BC11-2599E601367C}">
      <dgm:prSet phldrT="[文字]"/>
      <dgm:spPr>
        <a:xfrm>
          <a:off x="2506031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公告</a:t>
          </a:r>
        </a:p>
      </dgm:t>
    </dgm:pt>
    <dgm:pt modelId="{998143BC-5C12-42E9-95EA-7BC9A52BF7B1}" type="parTrans" cxnId="{B0B1F1C8-8E88-4971-81E0-348EDA7E80EC}">
      <dgm:prSet/>
      <dgm:spPr>
        <a:xfrm>
          <a:off x="2379827" y="886623"/>
          <a:ext cx="347061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603AB51D-33AB-481B-A636-4105E3CD45CF}" type="sibTrans" cxnId="{B0B1F1C8-8E88-4971-81E0-348EDA7E80EC}">
      <dgm:prSet/>
      <dgm:spPr/>
      <dgm:t>
        <a:bodyPr/>
        <a:lstStyle/>
        <a:p>
          <a:endParaRPr lang="zh-TW" altLang="en-US"/>
        </a:p>
      </dgm:t>
    </dgm:pt>
    <dgm:pt modelId="{A1224570-5A1A-446E-A4E7-12C038F14F64}">
      <dgm:prSet phldrT="[文字]"/>
      <dgm:spPr>
        <a:xfrm>
          <a:off x="3200154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資源</a:t>
          </a:r>
        </a:p>
      </dgm:t>
    </dgm:pt>
    <dgm:pt modelId="{49D210A0-E362-47C8-AA30-5CC8649D9C0B}" type="parTrans" cxnId="{DB4A87E4-9565-442C-A439-3FB7C874E77C}">
      <dgm:prSet/>
      <dgm:spPr>
        <a:xfrm>
          <a:off x="2379827" y="886623"/>
          <a:ext cx="1041183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20C2AE78-4828-4DAB-A129-AB7B56AF599C}" type="sibTrans" cxnId="{DB4A87E4-9565-442C-A439-3FB7C874E77C}">
      <dgm:prSet/>
      <dgm:spPr/>
      <dgm:t>
        <a:bodyPr/>
        <a:lstStyle/>
        <a:p>
          <a:endParaRPr lang="zh-TW" altLang="en-US"/>
        </a:p>
      </dgm:t>
    </dgm:pt>
    <dgm:pt modelId="{50CD7CA0-99C0-43F1-942E-CC40F047166C}">
      <dgm:prSet phldrT="[文字]"/>
      <dgm:spPr>
        <a:xfrm>
          <a:off x="3547215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成果管理</a:t>
          </a:r>
        </a:p>
      </dgm:t>
    </dgm:pt>
    <dgm:pt modelId="{3E47724A-5799-4E82-BCAF-30293AC2A6B1}" type="parTrans" cxnId="{4DF51D3A-52A7-4804-BCA1-887A7FB19933}">
      <dgm:prSet/>
      <dgm:spPr>
        <a:xfrm>
          <a:off x="2726888" y="360825"/>
          <a:ext cx="1041183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5EEC08ED-7D14-4750-9DFA-A77644AD0405}" type="sibTrans" cxnId="{4DF51D3A-52A7-4804-BCA1-887A7FB19933}">
      <dgm:prSet/>
      <dgm:spPr/>
      <dgm:t>
        <a:bodyPr/>
        <a:lstStyle/>
        <a:p>
          <a:endParaRPr lang="zh-TW" altLang="en-US"/>
        </a:p>
      </dgm:t>
    </dgm:pt>
    <dgm:pt modelId="{AFC949F7-287D-4404-8A9A-C5EB9AF82338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內部討論</a:t>
          </a:r>
        </a:p>
      </dgm:t>
    </dgm:pt>
    <dgm:pt modelId="{27C5E740-B34C-472B-8FD1-F1413EF71EAE}" type="parTrans" cxnId="{D7124B53-176B-4024-AD40-2D3C7818585E}">
      <dgm:prSet/>
      <dgm:spPr>
        <a:xfrm>
          <a:off x="2726888" y="360825"/>
          <a:ext cx="1735305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E42A6E6B-677E-480B-8A45-35C3D8FC3A0D}" type="sibTrans" cxnId="{D7124B53-176B-4024-AD40-2D3C7818585E}">
      <dgm:prSet/>
      <dgm:spPr/>
      <dgm:t>
        <a:bodyPr/>
        <a:lstStyle/>
        <a:p>
          <a:endParaRPr lang="zh-TW" altLang="en-US"/>
        </a:p>
      </dgm:t>
    </dgm:pt>
    <dgm:pt modelId="{C5EA4551-CB0E-4877-824A-6E2E279B33CD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系統管理</a:t>
          </a:r>
        </a:p>
      </dgm:t>
    </dgm:pt>
    <dgm:pt modelId="{7400F321-22A6-432F-A269-335FCD33C734}" type="parTrans" cxnId="{ED7EFEEA-4276-4EFA-AEFF-339BE185DD2B}">
      <dgm:prSet/>
      <dgm:spPr/>
      <dgm:t>
        <a:bodyPr/>
        <a:lstStyle/>
        <a:p>
          <a:endParaRPr lang="zh-TW" altLang="en-US"/>
        </a:p>
      </dgm:t>
    </dgm:pt>
    <dgm:pt modelId="{415CEE16-C7B0-46BE-BB64-9F292F6817FC}" type="sibTrans" cxnId="{ED7EFEEA-4276-4EFA-AEFF-339BE185DD2B}">
      <dgm:prSet/>
      <dgm:spPr/>
      <dgm:t>
        <a:bodyPr/>
        <a:lstStyle/>
        <a:p>
          <a:endParaRPr lang="zh-TW" altLang="en-US"/>
        </a:p>
      </dgm:t>
    </dgm:pt>
    <dgm:pt modelId="{EDC4D28B-6C79-4B7C-B606-33944FB8784B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輔導員</a:t>
          </a:r>
        </a:p>
      </dgm:t>
    </dgm:pt>
    <dgm:pt modelId="{038E721B-14C8-4224-8932-0426F3CF4E55}" type="parTrans" cxnId="{000A8E12-C3F5-4E12-800D-EBA06EFEC883}">
      <dgm:prSet/>
      <dgm:spPr/>
      <dgm:t>
        <a:bodyPr/>
        <a:lstStyle/>
        <a:p>
          <a:endParaRPr lang="zh-TW" altLang="en-US"/>
        </a:p>
      </dgm:t>
    </dgm:pt>
    <dgm:pt modelId="{22CC4314-A447-40EE-8E2B-73A7BDA56B8B}" type="sibTrans" cxnId="{000A8E12-C3F5-4E12-800D-EBA06EFEC883}">
      <dgm:prSet/>
      <dgm:spPr/>
      <dgm:t>
        <a:bodyPr/>
        <a:lstStyle/>
        <a:p>
          <a:endParaRPr lang="zh-TW" altLang="en-US"/>
        </a:p>
      </dgm:t>
    </dgm:pt>
    <dgm:pt modelId="{851396AF-25FF-4A7B-ACA1-44419A381F78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</a:t>
          </a:r>
        </a:p>
      </dgm:t>
    </dgm:pt>
    <dgm:pt modelId="{8DC3DCED-E8D0-49EB-AEE8-D4D9EB4B88DD}" type="parTrans" cxnId="{82B71D0D-5FB8-413E-B2DD-C56E559A7236}">
      <dgm:prSet/>
      <dgm:spPr/>
      <dgm:t>
        <a:bodyPr/>
        <a:lstStyle/>
        <a:p>
          <a:endParaRPr lang="zh-TW" altLang="en-US"/>
        </a:p>
      </dgm:t>
    </dgm:pt>
    <dgm:pt modelId="{3D1954C3-DBA4-4ED2-B1B5-259F60F463E9}" type="sibTrans" cxnId="{82B71D0D-5FB8-413E-B2DD-C56E559A7236}">
      <dgm:prSet/>
      <dgm:spPr/>
      <dgm:t>
        <a:bodyPr/>
        <a:lstStyle/>
        <a:p>
          <a:endParaRPr lang="zh-TW" altLang="en-US"/>
        </a:p>
      </dgm:t>
    </dgm:pt>
    <dgm:pt modelId="{1DB81B75-5A60-4103-900A-BA56D575F4A8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設定</a:t>
          </a:r>
        </a:p>
      </dgm:t>
    </dgm:pt>
    <dgm:pt modelId="{21410930-2CD4-4A59-8377-E698BC20E465}" type="parTrans" cxnId="{B9913B27-5862-44CC-B6F0-B334114663CC}">
      <dgm:prSet/>
      <dgm:spPr/>
      <dgm:t>
        <a:bodyPr/>
        <a:lstStyle/>
        <a:p>
          <a:endParaRPr lang="zh-TW" altLang="en-US"/>
        </a:p>
      </dgm:t>
    </dgm:pt>
    <dgm:pt modelId="{94F046D4-AA1D-4FE0-9EBA-4D18AC0B25F3}" type="sibTrans" cxnId="{B9913B27-5862-44CC-B6F0-B334114663CC}">
      <dgm:prSet/>
      <dgm:spPr/>
      <dgm:t>
        <a:bodyPr/>
        <a:lstStyle/>
        <a:p>
          <a:endParaRPr lang="zh-TW" altLang="en-US"/>
        </a:p>
      </dgm:t>
    </dgm:pt>
    <dgm:pt modelId="{A7E9E04C-FE37-49E7-8C15-4378C4A53D20}">
      <dgm:prSet phldrT="[文字]"/>
      <dgm:spPr>
        <a:xfrm>
          <a:off x="1464848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調查填報</a:t>
          </a:r>
        </a:p>
      </dgm:t>
    </dgm:pt>
    <dgm:pt modelId="{515B0F48-9088-4064-A79F-454453ADA1D7}" type="sibTrans" cxnId="{9702DDDE-643C-4C41-87A6-D06F735A08DC}">
      <dgm:prSet/>
      <dgm:spPr/>
      <dgm:t>
        <a:bodyPr/>
        <a:lstStyle/>
        <a:p>
          <a:endParaRPr lang="zh-TW" altLang="en-US"/>
        </a:p>
      </dgm:t>
    </dgm:pt>
    <dgm:pt modelId="{B1539E9A-FF63-41DA-BCD5-CD64595E1B78}" type="parTrans" cxnId="{9702DDDE-643C-4C41-87A6-D06F735A08DC}">
      <dgm:prSet/>
      <dgm:spPr>
        <a:xfrm>
          <a:off x="1685705" y="360825"/>
          <a:ext cx="1041183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9A50D02-E55F-4BC2-881C-32A5C55EE8C5}" type="pres">
      <dgm:prSet presAssocID="{4AD6F7BD-1E4C-4188-825F-48FE386D671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6C2DEA8D-F6BC-4AA6-BCE1-11FF4BFC5EC4}" type="pres">
      <dgm:prSet presAssocID="{3C41F1FF-FFDB-49DB-89CE-9E44FEE1C42F}" presName="hierRoot1" presStyleCnt="0"/>
      <dgm:spPr/>
    </dgm:pt>
    <dgm:pt modelId="{E5679C3B-73CA-485D-8740-D36C9C93838D}" type="pres">
      <dgm:prSet presAssocID="{3C41F1FF-FFDB-49DB-89CE-9E44FEE1C42F}" presName="composite" presStyleCnt="0"/>
      <dgm:spPr/>
    </dgm:pt>
    <dgm:pt modelId="{F8726331-72ED-41F3-91B4-BF5E995F36F9}" type="pres">
      <dgm:prSet presAssocID="{3C41F1FF-FFDB-49DB-89CE-9E44FEE1C42F}" presName="background" presStyleLbl="node0" presStyleIdx="0" presStyleCnt="1"/>
      <dgm:spPr>
        <a:xfrm>
          <a:off x="2442929" y="197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53D2BA9-426C-4C47-B7E2-3836DDBA062D}" type="pres">
      <dgm:prSet presAssocID="{3C41F1FF-FFDB-49DB-89CE-9E44FEE1C42F}" presName="text" presStyleLbl="fgAcc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00CADEF-B399-4AB6-A3ED-83DA767C2777}" type="pres">
      <dgm:prSet presAssocID="{3C41F1FF-FFDB-49DB-89CE-9E44FEE1C42F}" presName="hierChild2" presStyleCnt="0"/>
      <dgm:spPr/>
    </dgm:pt>
    <dgm:pt modelId="{2182BC40-2946-4645-8CE4-F2283ADE3551}" type="pres">
      <dgm:prSet presAssocID="{3ADACCFA-50AC-490C-A7FC-6002662BACEA}" presName="Name10" presStyleLbl="parChTrans1D2" presStyleIdx="0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1735305" y="0"/>
              </a:moveTo>
              <a:lnTo>
                <a:pt x="1735305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4712C635-6225-483A-A14F-EA1A621FF60F}" type="pres">
      <dgm:prSet presAssocID="{ECA61257-49A3-4458-A131-2378E3268007}" presName="hierRoot2" presStyleCnt="0"/>
      <dgm:spPr/>
    </dgm:pt>
    <dgm:pt modelId="{49D2177A-8297-415A-A798-BD5B3B2AEBA4}" type="pres">
      <dgm:prSet presAssocID="{ECA61257-49A3-4458-A131-2378E3268007}" presName="composite2" presStyleCnt="0"/>
      <dgm:spPr/>
    </dgm:pt>
    <dgm:pt modelId="{9D805685-812D-408E-8B46-8E5DBA3EB2CE}" type="pres">
      <dgm:prSet presAssocID="{ECA61257-49A3-4458-A131-2378E3268007}" presName="background2" presStyleLbl="node2" presStyleIdx="0" presStyleCnt="7"/>
      <dgm:spPr>
        <a:xfrm>
          <a:off x="707624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7CFA56F4-0D9A-4A5C-AF35-1BA96074D87D}" type="pres">
      <dgm:prSet presAssocID="{ECA61257-49A3-4458-A131-2378E3268007}" presName="text2" presStyleLbl="fgAcc2" presStyleIdx="0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BDA73A4-4C6A-45D4-924C-B1F7DB76C5F8}" type="pres">
      <dgm:prSet presAssocID="{ECA61257-49A3-4458-A131-2378E3268007}" presName="hierChild3" presStyleCnt="0"/>
      <dgm:spPr/>
    </dgm:pt>
    <dgm:pt modelId="{976A42AC-AE51-49A3-977C-AE79488C7F4A}" type="pres">
      <dgm:prSet presAssocID="{B1539E9A-FF63-41DA-BCD5-CD64595E1B78}" presName="Name10" presStyleLbl="parChTrans1D2" presStyleIdx="1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6FA00F8-F232-4EE1-BE57-00426E6BF9BD}" type="pres">
      <dgm:prSet presAssocID="{A7E9E04C-FE37-49E7-8C15-4378C4A53D20}" presName="hierRoot2" presStyleCnt="0"/>
      <dgm:spPr/>
    </dgm:pt>
    <dgm:pt modelId="{5153F689-15FF-48B0-BBF8-52E7B5B13C99}" type="pres">
      <dgm:prSet presAssocID="{A7E9E04C-FE37-49E7-8C15-4378C4A53D20}" presName="composite2" presStyleCnt="0"/>
      <dgm:spPr/>
    </dgm:pt>
    <dgm:pt modelId="{40F235B9-74AA-4A75-9519-8E33DFEE71E7}" type="pres">
      <dgm:prSet presAssocID="{A7E9E04C-FE37-49E7-8C15-4378C4A53D20}" presName="background2" presStyleLbl="node2" presStyleIdx="1" presStyleCnt="7"/>
      <dgm:spPr>
        <a:xfrm>
          <a:off x="1401746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50E90A8-C8E8-4496-A304-F96ABE74272A}" type="pres">
      <dgm:prSet presAssocID="{A7E9E04C-FE37-49E7-8C15-4378C4A53D20}" presName="text2" presStyleLbl="fgAcc2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FA38428-D580-43CE-AADA-3F8A8BA56566}" type="pres">
      <dgm:prSet presAssocID="{A7E9E04C-FE37-49E7-8C15-4378C4A53D20}" presName="hierChild3" presStyleCnt="0"/>
      <dgm:spPr/>
    </dgm:pt>
    <dgm:pt modelId="{5CB0935E-C89B-4CE5-B7EF-871C5047F689}" type="pres">
      <dgm:prSet presAssocID="{08CC2647-720E-4998-A9FC-A840702071B7}" presName="Name10" presStyleLbl="parChTrans1D2" presStyleIdx="2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16DAC3B-2978-4941-99B6-7C43C8D065F5}" type="pres">
      <dgm:prSet presAssocID="{E87B0CCB-4786-4FEB-8B88-BA6B451A236B}" presName="hierRoot2" presStyleCnt="0"/>
      <dgm:spPr/>
    </dgm:pt>
    <dgm:pt modelId="{88BCA50F-5D60-4865-92F6-A0E1342DA69C}" type="pres">
      <dgm:prSet presAssocID="{E87B0CCB-4786-4FEB-8B88-BA6B451A236B}" presName="composite2" presStyleCnt="0"/>
      <dgm:spPr/>
    </dgm:pt>
    <dgm:pt modelId="{E72F9A01-428A-433C-9E80-6126AF367C9A}" type="pres">
      <dgm:prSet presAssocID="{E87B0CCB-4786-4FEB-8B88-BA6B451A236B}" presName="background2" presStyleLbl="node2" presStyleIdx="2" presStyleCnt="7"/>
      <dgm:spPr>
        <a:xfrm>
          <a:off x="2095868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ECFECC2B-C00B-4DED-A205-065524FBF74F}" type="pres">
      <dgm:prSet presAssocID="{E87B0CCB-4786-4FEB-8B88-BA6B451A236B}" presName="text2" presStyleLbl="fgAcc2" presStyleIdx="2" presStyleCnt="7" custLinFactNeighborY="-1804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B3F0E52A-769A-4D3D-B7D8-380B15E2A9FE}" type="pres">
      <dgm:prSet presAssocID="{E87B0CCB-4786-4FEB-8B88-BA6B451A236B}" presName="hierChild3" presStyleCnt="0"/>
      <dgm:spPr/>
    </dgm:pt>
    <dgm:pt modelId="{DD98D32E-46A2-4180-89B3-8E196B60F670}" type="pres">
      <dgm:prSet presAssocID="{22326A49-8C0D-4C37-B150-1F5E27D43C5E}" presName="Name17" presStyleLbl="parChTrans1D3" presStyleIdx="0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4AA266F-2168-4FC6-961C-3563492303DE}" type="pres">
      <dgm:prSet presAssocID="{77538478-98A5-4EBA-B6DF-2EC735F0EE3B}" presName="hierRoot3" presStyleCnt="0"/>
      <dgm:spPr/>
    </dgm:pt>
    <dgm:pt modelId="{D255B32B-42B6-410E-BF06-4B91B4D6951B}" type="pres">
      <dgm:prSet presAssocID="{77538478-98A5-4EBA-B6DF-2EC735F0EE3B}" presName="composite3" presStyleCnt="0"/>
      <dgm:spPr/>
    </dgm:pt>
    <dgm:pt modelId="{45FA7643-DF23-4466-9134-D4BDD9E412E8}" type="pres">
      <dgm:prSet presAssocID="{77538478-98A5-4EBA-B6DF-2EC735F0EE3B}" presName="background3" presStyleLbl="node3" presStyleIdx="0" presStyleCnt="7"/>
      <dgm:spPr>
        <a:xfrm>
          <a:off x="1054685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44EBF5F6-C56F-4E25-892C-13C68E6F6A0F}" type="pres">
      <dgm:prSet presAssocID="{77538478-98A5-4EBA-B6DF-2EC735F0EE3B}" presName="text3" presStyleLbl="fgAcc3" presStyleIdx="0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DD5C9FEB-1569-43F9-A879-239E2AFCB1BF}" type="pres">
      <dgm:prSet presAssocID="{77538478-98A5-4EBA-B6DF-2EC735F0EE3B}" presName="hierChild4" presStyleCnt="0"/>
      <dgm:spPr/>
    </dgm:pt>
    <dgm:pt modelId="{FDCE8017-DD71-4DBF-A80C-A62804CB8C23}" type="pres">
      <dgm:prSet presAssocID="{B4A6BF1E-C0E9-4FC7-84D9-EE332445675A}" presName="Name17" presStyleLbl="parChTrans1D3" presStyleIdx="1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82B06872-699B-4E8B-8D03-96C3CF3EB154}" type="pres">
      <dgm:prSet presAssocID="{61188DD5-C9B7-4A05-B390-5CE3D06CCE24}" presName="hierRoot3" presStyleCnt="0"/>
      <dgm:spPr/>
    </dgm:pt>
    <dgm:pt modelId="{83C2C238-267C-42E9-A89D-B937DB781058}" type="pres">
      <dgm:prSet presAssocID="{61188DD5-C9B7-4A05-B390-5CE3D06CCE24}" presName="composite3" presStyleCnt="0"/>
      <dgm:spPr/>
    </dgm:pt>
    <dgm:pt modelId="{038056F1-1387-4B7F-863E-36EC47D2DA10}" type="pres">
      <dgm:prSet presAssocID="{61188DD5-C9B7-4A05-B390-5CE3D06CCE24}" presName="background3" presStyleLbl="node3" presStyleIdx="1" presStyleCnt="7"/>
      <dgm:spPr>
        <a:xfrm>
          <a:off x="1748807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F1C8FA3-1244-4A1F-AEBC-0493BB9CDCC4}" type="pres">
      <dgm:prSet presAssocID="{61188DD5-C9B7-4A05-B390-5CE3D06CCE24}" presName="text3" presStyleLbl="fgAcc3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C77E66BE-92BA-4BD7-96BD-9628B9D23F8F}" type="pres">
      <dgm:prSet presAssocID="{61188DD5-C9B7-4A05-B390-5CE3D06CCE24}" presName="hierChild4" presStyleCnt="0"/>
      <dgm:spPr/>
    </dgm:pt>
    <dgm:pt modelId="{999D3A9F-4284-40C2-86B3-932BD4679867}" type="pres">
      <dgm:prSet presAssocID="{998143BC-5C12-42E9-95EA-7BC9A52BF7B1}" presName="Name17" presStyleLbl="parChTrans1D3" presStyleIdx="2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58594E0-1681-476E-97E6-657FE348313A}" type="pres">
      <dgm:prSet presAssocID="{33960D20-84E8-4ADC-BC11-2599E601367C}" presName="hierRoot3" presStyleCnt="0"/>
      <dgm:spPr/>
    </dgm:pt>
    <dgm:pt modelId="{8AC714BA-A09E-4C7A-90E6-6B5A2B4E1469}" type="pres">
      <dgm:prSet presAssocID="{33960D20-84E8-4ADC-BC11-2599E601367C}" presName="composite3" presStyleCnt="0"/>
      <dgm:spPr/>
    </dgm:pt>
    <dgm:pt modelId="{65A60952-A38C-41D8-BF4F-440EDF3A9F12}" type="pres">
      <dgm:prSet presAssocID="{33960D20-84E8-4ADC-BC11-2599E601367C}" presName="background3" presStyleLbl="node3" presStyleIdx="2" presStyleCnt="7"/>
      <dgm:spPr>
        <a:xfrm>
          <a:off x="2442929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9AF888E-DA15-4A49-8775-997A7AB7FF78}" type="pres">
      <dgm:prSet presAssocID="{33960D20-84E8-4ADC-BC11-2599E601367C}" presName="text3" presStyleLbl="fgAcc3" presStyleIdx="2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E462639C-23AD-429C-98AE-AC93279B1E24}" type="pres">
      <dgm:prSet presAssocID="{33960D20-84E8-4ADC-BC11-2599E601367C}" presName="hierChild4" presStyleCnt="0"/>
      <dgm:spPr/>
    </dgm:pt>
    <dgm:pt modelId="{B7DBE869-C919-4835-8A4E-C11EA37A81D3}" type="pres">
      <dgm:prSet presAssocID="{49D210A0-E362-47C8-AA30-5CC8649D9C0B}" presName="Name17" presStyleLbl="parChTrans1D3" presStyleIdx="3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9129F716-637A-4EE8-88B6-9A7997297BA6}" type="pres">
      <dgm:prSet presAssocID="{A1224570-5A1A-446E-A4E7-12C038F14F64}" presName="hierRoot3" presStyleCnt="0"/>
      <dgm:spPr/>
    </dgm:pt>
    <dgm:pt modelId="{544C5521-5C90-4BA1-B382-CA0F1A32A9FF}" type="pres">
      <dgm:prSet presAssocID="{A1224570-5A1A-446E-A4E7-12C038F14F64}" presName="composite3" presStyleCnt="0"/>
      <dgm:spPr/>
    </dgm:pt>
    <dgm:pt modelId="{5CC0EB2C-40C2-42CB-B827-525D5290BC1D}" type="pres">
      <dgm:prSet presAssocID="{A1224570-5A1A-446E-A4E7-12C038F14F64}" presName="background3" presStyleLbl="node3" presStyleIdx="3" presStyleCnt="7"/>
      <dgm:spPr>
        <a:xfrm>
          <a:off x="3137052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B909B5D-B854-490F-8FC8-28B7064D2934}" type="pres">
      <dgm:prSet presAssocID="{A1224570-5A1A-446E-A4E7-12C038F14F64}" presName="text3" presStyleLbl="fgAcc3" presStyleIdx="3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A54F193-1754-4EEC-8BA6-2E6092898381}" type="pres">
      <dgm:prSet presAssocID="{A1224570-5A1A-446E-A4E7-12C038F14F64}" presName="hierChild4" presStyleCnt="0"/>
      <dgm:spPr/>
    </dgm:pt>
    <dgm:pt modelId="{5097B788-E4C1-470A-99B9-102B79E46042}" type="pres">
      <dgm:prSet presAssocID="{2DD8E19F-B347-4FD3-9585-56E18EC48665}" presName="Name10" presStyleLbl="parChTrans1D2" presStyleIdx="3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C36D3211-35DA-4ACE-9E9E-926595B46DEC}" type="pres">
      <dgm:prSet presAssocID="{F64D9872-E58F-4B9D-A3E7-D212FFE0A4AE}" presName="hierRoot2" presStyleCnt="0"/>
      <dgm:spPr/>
    </dgm:pt>
    <dgm:pt modelId="{A2741DA0-4664-4D68-8446-DB6DA9D94E61}" type="pres">
      <dgm:prSet presAssocID="{F64D9872-E58F-4B9D-A3E7-D212FFE0A4AE}" presName="composite2" presStyleCnt="0"/>
      <dgm:spPr/>
    </dgm:pt>
    <dgm:pt modelId="{7570FDE7-19C4-46B7-B3BB-3AAA85E5B9C8}" type="pres">
      <dgm:prSet presAssocID="{F64D9872-E58F-4B9D-A3E7-D212FFE0A4AE}" presName="background2" presStyleLbl="node2" presStyleIdx="3" presStyleCnt="7"/>
      <dgm:spPr>
        <a:xfrm>
          <a:off x="2789991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25A1137E-25F0-4FA1-B2CD-B4C831C23006}" type="pres">
      <dgm:prSet presAssocID="{F64D9872-E58F-4B9D-A3E7-D212FFE0A4AE}" presName="text2" presStyleLbl="fgAcc2" presStyleIdx="3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CADB3B2-F773-4136-9EE2-0E1E05BD885D}" type="pres">
      <dgm:prSet presAssocID="{F64D9872-E58F-4B9D-A3E7-D212FFE0A4AE}" presName="hierChild3" presStyleCnt="0"/>
      <dgm:spPr/>
    </dgm:pt>
    <dgm:pt modelId="{DA4CBBA1-F1DD-460C-B4D0-C1749397B901}" type="pres">
      <dgm:prSet presAssocID="{3E47724A-5799-4E82-BCAF-30293AC2A6B1}" presName="Name10" presStyleLbl="parChTrans1D2" presStyleIdx="4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E08A685-F525-457C-A216-3F41F41333F8}" type="pres">
      <dgm:prSet presAssocID="{50CD7CA0-99C0-43F1-942E-CC40F047166C}" presName="hierRoot2" presStyleCnt="0"/>
      <dgm:spPr/>
    </dgm:pt>
    <dgm:pt modelId="{905568C2-433E-4D92-933F-D46651F2F5D4}" type="pres">
      <dgm:prSet presAssocID="{50CD7CA0-99C0-43F1-942E-CC40F047166C}" presName="composite2" presStyleCnt="0"/>
      <dgm:spPr/>
    </dgm:pt>
    <dgm:pt modelId="{2D4C476E-FC82-4B91-B9F4-C0A5B5F60EEE}" type="pres">
      <dgm:prSet presAssocID="{50CD7CA0-99C0-43F1-942E-CC40F047166C}" presName="background2" presStyleLbl="node2" presStyleIdx="4" presStyleCnt="7"/>
      <dgm:spPr>
        <a:xfrm>
          <a:off x="3484113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BFD74149-B08A-42A8-8343-0DD69F07BF9F}" type="pres">
      <dgm:prSet presAssocID="{50CD7CA0-99C0-43F1-942E-CC40F047166C}" presName="text2" presStyleLbl="fgAcc2" presStyleIdx="4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843571B-946B-46C1-86D9-07147DB92A7F}" type="pres">
      <dgm:prSet presAssocID="{50CD7CA0-99C0-43F1-942E-CC40F047166C}" presName="hierChild3" presStyleCnt="0"/>
      <dgm:spPr/>
    </dgm:pt>
    <dgm:pt modelId="{7092D8C4-6465-4628-A61E-F3BF8656D6DE}" type="pres">
      <dgm:prSet presAssocID="{27C5E740-B34C-472B-8FD1-F1413EF71EAE}" presName="Name10" presStyleLbl="parChTrans1D2" presStyleIdx="5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735305" y="112558"/>
              </a:lnTo>
              <a:lnTo>
                <a:pt x="1735305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E1ED4490-73BF-4019-B0F6-76A0257F02FD}" type="pres">
      <dgm:prSet presAssocID="{AFC949F7-287D-4404-8A9A-C5EB9AF82338}" presName="hierRoot2" presStyleCnt="0"/>
      <dgm:spPr/>
    </dgm:pt>
    <dgm:pt modelId="{58C63847-159B-475B-974B-07925ADB15AA}" type="pres">
      <dgm:prSet presAssocID="{AFC949F7-287D-4404-8A9A-C5EB9AF82338}" presName="composite2" presStyleCnt="0"/>
      <dgm:spPr/>
    </dgm:pt>
    <dgm:pt modelId="{8B5A3E8F-1181-4B91-AC69-287E0A5505E1}" type="pres">
      <dgm:prSet presAssocID="{AFC949F7-287D-4404-8A9A-C5EB9AF82338}" presName="background2" presStyleLbl="node2" presStyleIdx="5" presStyleCnt="7"/>
      <dgm:spPr>
        <a:xfrm>
          <a:off x="4178235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BCEF2AB-748F-4461-9E34-ECEA69B5F7E2}" type="pres">
      <dgm:prSet presAssocID="{AFC949F7-287D-4404-8A9A-C5EB9AF82338}" presName="text2" presStyleLbl="fgAcc2" presStyleIdx="5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655BE13-74C9-44D1-A8AD-89DF08512DFB}" type="pres">
      <dgm:prSet presAssocID="{AFC949F7-287D-4404-8A9A-C5EB9AF82338}" presName="hierChild3" presStyleCnt="0"/>
      <dgm:spPr/>
    </dgm:pt>
    <dgm:pt modelId="{C3A27F42-A141-485C-A7B8-E962F9CE3A3A}" type="pres">
      <dgm:prSet presAssocID="{7400F321-22A6-432F-A269-335FCD33C734}" presName="Name10" presStyleLbl="parChTrans1D2" presStyleIdx="6" presStyleCnt="7"/>
      <dgm:spPr/>
      <dgm:t>
        <a:bodyPr/>
        <a:lstStyle/>
        <a:p>
          <a:endParaRPr lang="zh-TW" altLang="en-US"/>
        </a:p>
      </dgm:t>
    </dgm:pt>
    <dgm:pt modelId="{8E0513F7-C516-4F55-A672-4C11AD24D316}" type="pres">
      <dgm:prSet presAssocID="{C5EA4551-CB0E-4877-824A-6E2E279B33CD}" presName="hierRoot2" presStyleCnt="0"/>
      <dgm:spPr/>
    </dgm:pt>
    <dgm:pt modelId="{1B776DF8-8B41-4AB6-8BCA-4BED78A36CA3}" type="pres">
      <dgm:prSet presAssocID="{C5EA4551-CB0E-4877-824A-6E2E279B33CD}" presName="composite2" presStyleCnt="0"/>
      <dgm:spPr/>
    </dgm:pt>
    <dgm:pt modelId="{6ADB66BC-2F0B-471D-B3A6-FF06FDA27A80}" type="pres">
      <dgm:prSet presAssocID="{C5EA4551-CB0E-4877-824A-6E2E279B33CD}" presName="background2" presStyleLbl="node2" presStyleIdx="6" presStyleCnt="7"/>
      <dgm:spPr/>
    </dgm:pt>
    <dgm:pt modelId="{319305D5-F04E-4CDA-BBDF-E7474CE9DFDF}" type="pres">
      <dgm:prSet presAssocID="{C5EA4551-CB0E-4877-824A-6E2E279B33CD}" presName="text2" presStyleLbl="fgAcc2" presStyleIdx="6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127E3CF-14DF-4F46-86F3-C0EA2C5EDFCF}" type="pres">
      <dgm:prSet presAssocID="{C5EA4551-CB0E-4877-824A-6E2E279B33CD}" presName="hierChild3" presStyleCnt="0"/>
      <dgm:spPr/>
    </dgm:pt>
    <dgm:pt modelId="{3268C4A1-0161-407C-8E8F-C19CAE7EF72E}" type="pres">
      <dgm:prSet presAssocID="{038E721B-14C8-4224-8932-0426F3CF4E55}" presName="Name17" presStyleLbl="parChTrans1D3" presStyleIdx="4" presStyleCnt="7"/>
      <dgm:spPr/>
      <dgm:t>
        <a:bodyPr/>
        <a:lstStyle/>
        <a:p>
          <a:endParaRPr lang="zh-TW" altLang="en-US"/>
        </a:p>
      </dgm:t>
    </dgm:pt>
    <dgm:pt modelId="{DAB126A3-3E26-4426-9E69-8C3497F91D8C}" type="pres">
      <dgm:prSet presAssocID="{EDC4D28B-6C79-4B7C-B606-33944FB8784B}" presName="hierRoot3" presStyleCnt="0"/>
      <dgm:spPr/>
    </dgm:pt>
    <dgm:pt modelId="{10C7275F-B82F-407B-85B8-1B648722DB4B}" type="pres">
      <dgm:prSet presAssocID="{EDC4D28B-6C79-4B7C-B606-33944FB8784B}" presName="composite3" presStyleCnt="0"/>
      <dgm:spPr/>
    </dgm:pt>
    <dgm:pt modelId="{66D0A235-1657-4409-8DBA-08BA79CB7B2F}" type="pres">
      <dgm:prSet presAssocID="{EDC4D28B-6C79-4B7C-B606-33944FB8784B}" presName="background3" presStyleLbl="node3" presStyleIdx="4" presStyleCnt="7"/>
      <dgm:spPr/>
    </dgm:pt>
    <dgm:pt modelId="{DDFD6B4F-D32F-430B-9CCA-5C266B5AFB89}" type="pres">
      <dgm:prSet presAssocID="{EDC4D28B-6C79-4B7C-B606-33944FB8784B}" presName="text3" presStyleLbl="fgAcc3" presStyleIdx="4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61FC5A3-FBEC-4E9A-9AC4-65EB9B718D16}" type="pres">
      <dgm:prSet presAssocID="{EDC4D28B-6C79-4B7C-B606-33944FB8784B}" presName="hierChild4" presStyleCnt="0"/>
      <dgm:spPr/>
    </dgm:pt>
    <dgm:pt modelId="{AC583C93-2BCA-4B9D-9A72-88620552D4D7}" type="pres">
      <dgm:prSet presAssocID="{8DC3DCED-E8D0-49EB-AEE8-D4D9EB4B88DD}" presName="Name17" presStyleLbl="parChTrans1D3" presStyleIdx="5" presStyleCnt="7"/>
      <dgm:spPr/>
      <dgm:t>
        <a:bodyPr/>
        <a:lstStyle/>
        <a:p>
          <a:endParaRPr lang="zh-TW" altLang="en-US"/>
        </a:p>
      </dgm:t>
    </dgm:pt>
    <dgm:pt modelId="{48B193B3-9724-44AC-A848-10FD7CA8396F}" type="pres">
      <dgm:prSet presAssocID="{851396AF-25FF-4A7B-ACA1-44419A381F78}" presName="hierRoot3" presStyleCnt="0"/>
      <dgm:spPr/>
    </dgm:pt>
    <dgm:pt modelId="{48108CA2-D269-4875-8BEF-AA6F2D740B22}" type="pres">
      <dgm:prSet presAssocID="{851396AF-25FF-4A7B-ACA1-44419A381F78}" presName="composite3" presStyleCnt="0"/>
      <dgm:spPr/>
    </dgm:pt>
    <dgm:pt modelId="{9EFE65DB-1E72-4B6C-9BC0-C90CDB1EF3F5}" type="pres">
      <dgm:prSet presAssocID="{851396AF-25FF-4A7B-ACA1-44419A381F78}" presName="background3" presStyleLbl="node3" presStyleIdx="5" presStyleCnt="7"/>
      <dgm:spPr/>
    </dgm:pt>
    <dgm:pt modelId="{2FD10D1A-E059-455E-B85B-9E33A108D767}" type="pres">
      <dgm:prSet presAssocID="{851396AF-25FF-4A7B-ACA1-44419A381F78}" presName="text3" presStyleLbl="fgAcc3" presStyleIdx="5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B186AC9-32B4-4E9A-B10A-FB6289C7398F}" type="pres">
      <dgm:prSet presAssocID="{851396AF-25FF-4A7B-ACA1-44419A381F78}" presName="hierChild4" presStyleCnt="0"/>
      <dgm:spPr/>
    </dgm:pt>
    <dgm:pt modelId="{8EE9AFA8-7886-445D-9347-B327EFF63721}" type="pres">
      <dgm:prSet presAssocID="{21410930-2CD4-4A59-8377-E698BC20E465}" presName="Name17" presStyleLbl="parChTrans1D3" presStyleIdx="6" presStyleCnt="7"/>
      <dgm:spPr/>
      <dgm:t>
        <a:bodyPr/>
        <a:lstStyle/>
        <a:p>
          <a:endParaRPr lang="zh-TW" altLang="en-US"/>
        </a:p>
      </dgm:t>
    </dgm:pt>
    <dgm:pt modelId="{5254F6C4-65A1-48C2-A5CE-EDEF761F1AC2}" type="pres">
      <dgm:prSet presAssocID="{1DB81B75-5A60-4103-900A-BA56D575F4A8}" presName="hierRoot3" presStyleCnt="0"/>
      <dgm:spPr/>
    </dgm:pt>
    <dgm:pt modelId="{E6A5A6CC-C57E-4267-8059-9557BF4B651C}" type="pres">
      <dgm:prSet presAssocID="{1DB81B75-5A60-4103-900A-BA56D575F4A8}" presName="composite3" presStyleCnt="0"/>
      <dgm:spPr/>
    </dgm:pt>
    <dgm:pt modelId="{D13BCD00-01F3-487D-9414-88E1DDC4911D}" type="pres">
      <dgm:prSet presAssocID="{1DB81B75-5A60-4103-900A-BA56D575F4A8}" presName="background3" presStyleLbl="node3" presStyleIdx="6" presStyleCnt="7"/>
      <dgm:spPr/>
    </dgm:pt>
    <dgm:pt modelId="{4CF99CB4-A7D1-4374-849B-065D233406ED}" type="pres">
      <dgm:prSet presAssocID="{1DB81B75-5A60-4103-900A-BA56D575F4A8}" presName="text3" presStyleLbl="fgAcc3" presStyleIdx="6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2D7C28C-A99C-4542-9D43-1B60CEBF3E8F}" type="pres">
      <dgm:prSet presAssocID="{1DB81B75-5A60-4103-900A-BA56D575F4A8}" presName="hierChild4" presStyleCnt="0"/>
      <dgm:spPr/>
    </dgm:pt>
  </dgm:ptLst>
  <dgm:cxnLst>
    <dgm:cxn modelId="{DC3220F2-6D2A-4393-BBF8-10AE3F4FB4EA}" type="presOf" srcId="{A1224570-5A1A-446E-A4E7-12C038F14F64}" destId="{3B909B5D-B854-490F-8FC8-28B7064D2934}" srcOrd="0" destOrd="0" presId="urn:microsoft.com/office/officeart/2005/8/layout/hierarchy1"/>
    <dgm:cxn modelId="{8D225312-8159-4571-9442-40106673A268}" type="presOf" srcId="{7400F321-22A6-432F-A269-335FCD33C734}" destId="{C3A27F42-A141-485C-A7B8-E962F9CE3A3A}" srcOrd="0" destOrd="0" presId="urn:microsoft.com/office/officeart/2005/8/layout/hierarchy1"/>
    <dgm:cxn modelId="{F6BC14FE-2FB1-45E0-972C-4082CFF7990D}" type="presOf" srcId="{038E721B-14C8-4224-8932-0426F3CF4E55}" destId="{3268C4A1-0161-407C-8E8F-C19CAE7EF72E}" srcOrd="0" destOrd="0" presId="urn:microsoft.com/office/officeart/2005/8/layout/hierarchy1"/>
    <dgm:cxn modelId="{EFB98F54-84B1-4E75-B2D7-D56EDE29B2FB}" type="presOf" srcId="{21410930-2CD4-4A59-8377-E698BC20E465}" destId="{8EE9AFA8-7886-445D-9347-B327EFF63721}" srcOrd="0" destOrd="0" presId="urn:microsoft.com/office/officeart/2005/8/layout/hierarchy1"/>
    <dgm:cxn modelId="{19DB540E-639F-43CA-8AAB-09289FC94E3D}" type="presOf" srcId="{C5EA4551-CB0E-4877-824A-6E2E279B33CD}" destId="{319305D5-F04E-4CDA-BBDF-E7474CE9DFDF}" srcOrd="0" destOrd="0" presId="urn:microsoft.com/office/officeart/2005/8/layout/hierarchy1"/>
    <dgm:cxn modelId="{D7124B53-176B-4024-AD40-2D3C7818585E}" srcId="{3C41F1FF-FFDB-49DB-89CE-9E44FEE1C42F}" destId="{AFC949F7-287D-4404-8A9A-C5EB9AF82338}" srcOrd="5" destOrd="0" parTransId="{27C5E740-B34C-472B-8FD1-F1413EF71EAE}" sibTransId="{E42A6E6B-677E-480B-8A45-35C3D8FC3A0D}"/>
    <dgm:cxn modelId="{2752192F-6935-43AE-B6D5-F61EBCD072A9}" type="presOf" srcId="{27C5E740-B34C-472B-8FD1-F1413EF71EAE}" destId="{7092D8C4-6465-4628-A61E-F3BF8656D6DE}" srcOrd="0" destOrd="0" presId="urn:microsoft.com/office/officeart/2005/8/layout/hierarchy1"/>
    <dgm:cxn modelId="{9702DDDE-643C-4C41-87A6-D06F735A08DC}" srcId="{3C41F1FF-FFDB-49DB-89CE-9E44FEE1C42F}" destId="{A7E9E04C-FE37-49E7-8C15-4378C4A53D20}" srcOrd="1" destOrd="0" parTransId="{B1539E9A-FF63-41DA-BCD5-CD64595E1B78}" sibTransId="{515B0F48-9088-4064-A79F-454453ADA1D7}"/>
    <dgm:cxn modelId="{1C45E54C-AEC0-48B9-8B78-8BB3D3835316}" type="presOf" srcId="{49D210A0-E362-47C8-AA30-5CC8649D9C0B}" destId="{B7DBE869-C919-4835-8A4E-C11EA37A81D3}" srcOrd="0" destOrd="0" presId="urn:microsoft.com/office/officeart/2005/8/layout/hierarchy1"/>
    <dgm:cxn modelId="{9E86C5A9-4490-4435-8B76-314DE227B350}" type="presOf" srcId="{B1539E9A-FF63-41DA-BCD5-CD64595E1B78}" destId="{976A42AC-AE51-49A3-977C-AE79488C7F4A}" srcOrd="0" destOrd="0" presId="urn:microsoft.com/office/officeart/2005/8/layout/hierarchy1"/>
    <dgm:cxn modelId="{FD437070-21B0-4949-B5DE-DFE31D45473E}" type="presOf" srcId="{998143BC-5C12-42E9-95EA-7BC9A52BF7B1}" destId="{999D3A9F-4284-40C2-86B3-932BD4679867}" srcOrd="0" destOrd="0" presId="urn:microsoft.com/office/officeart/2005/8/layout/hierarchy1"/>
    <dgm:cxn modelId="{27EA51BB-C866-438B-872B-F6904721BEF3}" type="presOf" srcId="{E87B0CCB-4786-4FEB-8B88-BA6B451A236B}" destId="{ECFECC2B-C00B-4DED-A205-065524FBF74F}" srcOrd="0" destOrd="0" presId="urn:microsoft.com/office/officeart/2005/8/layout/hierarchy1"/>
    <dgm:cxn modelId="{1B717EDF-85A1-4811-B1DC-97EF91174192}" type="presOf" srcId="{3C41F1FF-FFDB-49DB-89CE-9E44FEE1C42F}" destId="{853D2BA9-426C-4C47-B7E2-3836DDBA062D}" srcOrd="0" destOrd="0" presId="urn:microsoft.com/office/officeart/2005/8/layout/hierarchy1"/>
    <dgm:cxn modelId="{4DF51D3A-52A7-4804-BCA1-887A7FB19933}" srcId="{3C41F1FF-FFDB-49DB-89CE-9E44FEE1C42F}" destId="{50CD7CA0-99C0-43F1-942E-CC40F047166C}" srcOrd="4" destOrd="0" parTransId="{3E47724A-5799-4E82-BCAF-30293AC2A6B1}" sibTransId="{5EEC08ED-7D14-4750-9DFA-A77644AD0405}"/>
    <dgm:cxn modelId="{EED12ED5-AA58-4499-A63C-14DBAAF0CB27}" type="presOf" srcId="{3E47724A-5799-4E82-BCAF-30293AC2A6B1}" destId="{DA4CBBA1-F1DD-460C-B4D0-C1749397B901}" srcOrd="0" destOrd="0" presId="urn:microsoft.com/office/officeart/2005/8/layout/hierarchy1"/>
    <dgm:cxn modelId="{ED7EFEEA-4276-4EFA-AEFF-339BE185DD2B}" srcId="{3C41F1FF-FFDB-49DB-89CE-9E44FEE1C42F}" destId="{C5EA4551-CB0E-4877-824A-6E2E279B33CD}" srcOrd="6" destOrd="0" parTransId="{7400F321-22A6-432F-A269-335FCD33C734}" sibTransId="{415CEE16-C7B0-46BE-BB64-9F292F6817FC}"/>
    <dgm:cxn modelId="{278BAACF-FD87-4702-8B79-BEBC738AF129}" srcId="{4AD6F7BD-1E4C-4188-825F-48FE386D6715}" destId="{3C41F1FF-FFDB-49DB-89CE-9E44FEE1C42F}" srcOrd="0" destOrd="0" parTransId="{4DF07BCA-E335-4EF6-A9CF-F624AB8B0743}" sibTransId="{298C6A82-4C64-4864-A08F-07A452A18ACD}"/>
    <dgm:cxn modelId="{B9913B27-5862-44CC-B6F0-B334114663CC}" srcId="{C5EA4551-CB0E-4877-824A-6E2E279B33CD}" destId="{1DB81B75-5A60-4103-900A-BA56D575F4A8}" srcOrd="2" destOrd="0" parTransId="{21410930-2CD4-4A59-8377-E698BC20E465}" sibTransId="{94F046D4-AA1D-4FE0-9EBA-4D18AC0B25F3}"/>
    <dgm:cxn modelId="{9CC4DFA6-9986-4AE0-A03F-A83DD6530D2F}" type="presOf" srcId="{B4A6BF1E-C0E9-4FC7-84D9-EE332445675A}" destId="{FDCE8017-DD71-4DBF-A80C-A62804CB8C23}" srcOrd="0" destOrd="0" presId="urn:microsoft.com/office/officeart/2005/8/layout/hierarchy1"/>
    <dgm:cxn modelId="{43F11AF3-EE3E-41D0-95ED-D421D9D5637C}" srcId="{3C41F1FF-FFDB-49DB-89CE-9E44FEE1C42F}" destId="{F64D9872-E58F-4B9D-A3E7-D212FFE0A4AE}" srcOrd="3" destOrd="0" parTransId="{2DD8E19F-B347-4FD3-9585-56E18EC48665}" sibTransId="{DB451987-40C3-484D-9E89-36485C98130C}"/>
    <dgm:cxn modelId="{12DB7A68-256C-4571-8401-B6C99C48DDD1}" srcId="{3C41F1FF-FFDB-49DB-89CE-9E44FEE1C42F}" destId="{ECA61257-49A3-4458-A131-2378E3268007}" srcOrd="0" destOrd="0" parTransId="{3ADACCFA-50AC-490C-A7FC-6002662BACEA}" sibTransId="{F74FA467-6AA2-4EBF-A889-0E7E6E75B0A1}"/>
    <dgm:cxn modelId="{B1B672DE-84A3-419C-B718-B932B7153D83}" type="presOf" srcId="{ECA61257-49A3-4458-A131-2378E3268007}" destId="{7CFA56F4-0D9A-4A5C-AF35-1BA96074D87D}" srcOrd="0" destOrd="0" presId="urn:microsoft.com/office/officeart/2005/8/layout/hierarchy1"/>
    <dgm:cxn modelId="{DB4A87E4-9565-442C-A439-3FB7C874E77C}" srcId="{E87B0CCB-4786-4FEB-8B88-BA6B451A236B}" destId="{A1224570-5A1A-446E-A4E7-12C038F14F64}" srcOrd="3" destOrd="0" parTransId="{49D210A0-E362-47C8-AA30-5CC8649D9C0B}" sibTransId="{20C2AE78-4828-4DAB-A129-AB7B56AF599C}"/>
    <dgm:cxn modelId="{D85B8750-45FC-4412-B1FB-5C3E240DD966}" type="presOf" srcId="{08CC2647-720E-4998-A9FC-A840702071B7}" destId="{5CB0935E-C89B-4CE5-B7EF-871C5047F689}" srcOrd="0" destOrd="0" presId="urn:microsoft.com/office/officeart/2005/8/layout/hierarchy1"/>
    <dgm:cxn modelId="{D4A2C18F-57C4-4CFD-ACCB-931975D9FE7A}" type="presOf" srcId="{F64D9872-E58F-4B9D-A3E7-D212FFE0A4AE}" destId="{25A1137E-25F0-4FA1-B2CD-B4C831C23006}" srcOrd="0" destOrd="0" presId="urn:microsoft.com/office/officeart/2005/8/layout/hierarchy1"/>
    <dgm:cxn modelId="{F544A169-7B23-44DA-B57B-480DC16D8CA1}" type="presOf" srcId="{AFC949F7-287D-4404-8A9A-C5EB9AF82338}" destId="{3BCEF2AB-748F-4461-9E34-ECEA69B5F7E2}" srcOrd="0" destOrd="0" presId="urn:microsoft.com/office/officeart/2005/8/layout/hierarchy1"/>
    <dgm:cxn modelId="{18C43F69-5219-4035-86B5-E02564282989}" type="presOf" srcId="{22326A49-8C0D-4C37-B150-1F5E27D43C5E}" destId="{DD98D32E-46A2-4180-89B3-8E196B60F670}" srcOrd="0" destOrd="0" presId="urn:microsoft.com/office/officeart/2005/8/layout/hierarchy1"/>
    <dgm:cxn modelId="{0561B583-5B4E-43F0-A99F-9C37FA663998}" srcId="{E87B0CCB-4786-4FEB-8B88-BA6B451A236B}" destId="{77538478-98A5-4EBA-B6DF-2EC735F0EE3B}" srcOrd="0" destOrd="0" parTransId="{22326A49-8C0D-4C37-B150-1F5E27D43C5E}" sibTransId="{7A5AE7E0-F444-4EF1-BA24-4BBD8CD78CCD}"/>
    <dgm:cxn modelId="{82B71D0D-5FB8-413E-B2DD-C56E559A7236}" srcId="{C5EA4551-CB0E-4877-824A-6E2E279B33CD}" destId="{851396AF-25FF-4A7B-ACA1-44419A381F78}" srcOrd="1" destOrd="0" parTransId="{8DC3DCED-E8D0-49EB-AEE8-D4D9EB4B88DD}" sibTransId="{3D1954C3-DBA4-4ED2-B1B5-259F60F463E9}"/>
    <dgm:cxn modelId="{60303570-5D92-4AB3-BC60-39843704E6FD}" type="presOf" srcId="{A7E9E04C-FE37-49E7-8C15-4378C4A53D20}" destId="{F50E90A8-C8E8-4496-A304-F96ABE74272A}" srcOrd="0" destOrd="0" presId="urn:microsoft.com/office/officeart/2005/8/layout/hierarchy1"/>
    <dgm:cxn modelId="{C838DDA5-4644-40F3-9DA1-75E815169572}" type="presOf" srcId="{2DD8E19F-B347-4FD3-9585-56E18EC48665}" destId="{5097B788-E4C1-470A-99B9-102B79E46042}" srcOrd="0" destOrd="0" presId="urn:microsoft.com/office/officeart/2005/8/layout/hierarchy1"/>
    <dgm:cxn modelId="{358665E7-B3A1-40AD-B8CF-B088A8316D31}" type="presOf" srcId="{4AD6F7BD-1E4C-4188-825F-48FE386D6715}" destId="{C9A50D02-E55F-4BC2-881C-32A5C55EE8C5}" srcOrd="0" destOrd="0" presId="urn:microsoft.com/office/officeart/2005/8/layout/hierarchy1"/>
    <dgm:cxn modelId="{FC75C9AF-DB72-4950-926C-E092A31962F3}" type="presOf" srcId="{61188DD5-C9B7-4A05-B390-5CE3D06CCE24}" destId="{FF1C8FA3-1244-4A1F-AEBC-0493BB9CDCC4}" srcOrd="0" destOrd="0" presId="urn:microsoft.com/office/officeart/2005/8/layout/hierarchy1"/>
    <dgm:cxn modelId="{000A8E12-C3F5-4E12-800D-EBA06EFEC883}" srcId="{C5EA4551-CB0E-4877-824A-6E2E279B33CD}" destId="{EDC4D28B-6C79-4B7C-B606-33944FB8784B}" srcOrd="0" destOrd="0" parTransId="{038E721B-14C8-4224-8932-0426F3CF4E55}" sibTransId="{22CC4314-A447-40EE-8E2B-73A7BDA56B8B}"/>
    <dgm:cxn modelId="{A2E17AAB-066A-45F0-AA12-ECF4FC193FD9}" type="presOf" srcId="{50CD7CA0-99C0-43F1-942E-CC40F047166C}" destId="{BFD74149-B08A-42A8-8343-0DD69F07BF9F}" srcOrd="0" destOrd="0" presId="urn:microsoft.com/office/officeart/2005/8/layout/hierarchy1"/>
    <dgm:cxn modelId="{9EE53975-A60F-4025-9E90-B039DFE005F3}" type="presOf" srcId="{8DC3DCED-E8D0-49EB-AEE8-D4D9EB4B88DD}" destId="{AC583C93-2BCA-4B9D-9A72-88620552D4D7}" srcOrd="0" destOrd="0" presId="urn:microsoft.com/office/officeart/2005/8/layout/hierarchy1"/>
    <dgm:cxn modelId="{B0B1F1C8-8E88-4971-81E0-348EDA7E80EC}" srcId="{E87B0CCB-4786-4FEB-8B88-BA6B451A236B}" destId="{33960D20-84E8-4ADC-BC11-2599E601367C}" srcOrd="2" destOrd="0" parTransId="{998143BC-5C12-42E9-95EA-7BC9A52BF7B1}" sibTransId="{603AB51D-33AB-481B-A636-4105E3CD45CF}"/>
    <dgm:cxn modelId="{FF39C4FD-2381-4877-A6DA-1A35C2641570}" type="presOf" srcId="{77538478-98A5-4EBA-B6DF-2EC735F0EE3B}" destId="{44EBF5F6-C56F-4E25-892C-13C68E6F6A0F}" srcOrd="0" destOrd="0" presId="urn:microsoft.com/office/officeart/2005/8/layout/hierarchy1"/>
    <dgm:cxn modelId="{E6723EBE-1F68-438F-9ED1-9041A92E479C}" type="presOf" srcId="{33960D20-84E8-4ADC-BC11-2599E601367C}" destId="{89AF888E-DA15-4A49-8775-997A7AB7FF78}" srcOrd="0" destOrd="0" presId="urn:microsoft.com/office/officeart/2005/8/layout/hierarchy1"/>
    <dgm:cxn modelId="{8E1C7B76-C510-4EBC-B59C-D3EC1ACB9649}" type="presOf" srcId="{EDC4D28B-6C79-4B7C-B606-33944FB8784B}" destId="{DDFD6B4F-D32F-430B-9CCA-5C266B5AFB89}" srcOrd="0" destOrd="0" presId="urn:microsoft.com/office/officeart/2005/8/layout/hierarchy1"/>
    <dgm:cxn modelId="{9A68E849-6427-4964-AC32-80211219C49C}" type="presOf" srcId="{851396AF-25FF-4A7B-ACA1-44419A381F78}" destId="{2FD10D1A-E059-455E-B85B-9E33A108D767}" srcOrd="0" destOrd="0" presId="urn:microsoft.com/office/officeart/2005/8/layout/hierarchy1"/>
    <dgm:cxn modelId="{FC281420-65CC-42CA-A42C-4746791CEF93}" type="presOf" srcId="{3ADACCFA-50AC-490C-A7FC-6002662BACEA}" destId="{2182BC40-2946-4645-8CE4-F2283ADE3551}" srcOrd="0" destOrd="0" presId="urn:microsoft.com/office/officeart/2005/8/layout/hierarchy1"/>
    <dgm:cxn modelId="{B4D01D5B-9D56-4CC9-BE90-666428B9F8AF}" type="presOf" srcId="{1DB81B75-5A60-4103-900A-BA56D575F4A8}" destId="{4CF99CB4-A7D1-4374-849B-065D233406ED}" srcOrd="0" destOrd="0" presId="urn:microsoft.com/office/officeart/2005/8/layout/hierarchy1"/>
    <dgm:cxn modelId="{3ABA857B-278A-4099-A85B-C21C2D7ADD99}" srcId="{E87B0CCB-4786-4FEB-8B88-BA6B451A236B}" destId="{61188DD5-C9B7-4A05-B390-5CE3D06CCE24}" srcOrd="1" destOrd="0" parTransId="{B4A6BF1E-C0E9-4FC7-84D9-EE332445675A}" sibTransId="{2A91CA94-5AA9-4324-8467-4D0203024DFD}"/>
    <dgm:cxn modelId="{FEEA4E97-EF38-467D-BB66-AB488849E1F3}" srcId="{3C41F1FF-FFDB-49DB-89CE-9E44FEE1C42F}" destId="{E87B0CCB-4786-4FEB-8B88-BA6B451A236B}" srcOrd="2" destOrd="0" parTransId="{08CC2647-720E-4998-A9FC-A840702071B7}" sibTransId="{88855FE2-8E90-44C5-9869-93CB6C801453}"/>
    <dgm:cxn modelId="{1B09F8C6-ADDE-4092-B5D9-761823202E5E}" type="presParOf" srcId="{C9A50D02-E55F-4BC2-881C-32A5C55EE8C5}" destId="{6C2DEA8D-F6BC-4AA6-BCE1-11FF4BFC5EC4}" srcOrd="0" destOrd="0" presId="urn:microsoft.com/office/officeart/2005/8/layout/hierarchy1"/>
    <dgm:cxn modelId="{B8D6BD55-185F-4BFD-BF30-EB9F78002409}" type="presParOf" srcId="{6C2DEA8D-F6BC-4AA6-BCE1-11FF4BFC5EC4}" destId="{E5679C3B-73CA-485D-8740-D36C9C93838D}" srcOrd="0" destOrd="0" presId="urn:microsoft.com/office/officeart/2005/8/layout/hierarchy1"/>
    <dgm:cxn modelId="{10A6CA74-50A9-4C62-B9C2-C5B2B92DF754}" type="presParOf" srcId="{E5679C3B-73CA-485D-8740-D36C9C93838D}" destId="{F8726331-72ED-41F3-91B4-BF5E995F36F9}" srcOrd="0" destOrd="0" presId="urn:microsoft.com/office/officeart/2005/8/layout/hierarchy1"/>
    <dgm:cxn modelId="{65C8CE21-8571-4CC1-989E-72CF76EC78BF}" type="presParOf" srcId="{E5679C3B-73CA-485D-8740-D36C9C93838D}" destId="{853D2BA9-426C-4C47-B7E2-3836DDBA062D}" srcOrd="1" destOrd="0" presId="urn:microsoft.com/office/officeart/2005/8/layout/hierarchy1"/>
    <dgm:cxn modelId="{81778450-ECC0-423C-8D05-504AFA1CBA92}" type="presParOf" srcId="{6C2DEA8D-F6BC-4AA6-BCE1-11FF4BFC5EC4}" destId="{700CADEF-B399-4AB6-A3ED-83DA767C2777}" srcOrd="1" destOrd="0" presId="urn:microsoft.com/office/officeart/2005/8/layout/hierarchy1"/>
    <dgm:cxn modelId="{85D0F17D-ECD8-4A76-BDD7-51D3E3C53B35}" type="presParOf" srcId="{700CADEF-B399-4AB6-A3ED-83DA767C2777}" destId="{2182BC40-2946-4645-8CE4-F2283ADE3551}" srcOrd="0" destOrd="0" presId="urn:microsoft.com/office/officeart/2005/8/layout/hierarchy1"/>
    <dgm:cxn modelId="{D52E74BC-B7AE-4192-99D9-9B4771692E46}" type="presParOf" srcId="{700CADEF-B399-4AB6-A3ED-83DA767C2777}" destId="{4712C635-6225-483A-A14F-EA1A621FF60F}" srcOrd="1" destOrd="0" presId="urn:microsoft.com/office/officeart/2005/8/layout/hierarchy1"/>
    <dgm:cxn modelId="{1E8CCF07-393B-4DBE-978A-D875AA7CD81C}" type="presParOf" srcId="{4712C635-6225-483A-A14F-EA1A621FF60F}" destId="{49D2177A-8297-415A-A798-BD5B3B2AEBA4}" srcOrd="0" destOrd="0" presId="urn:microsoft.com/office/officeart/2005/8/layout/hierarchy1"/>
    <dgm:cxn modelId="{B5AAD9A0-ED78-410B-A31B-E7D144555E65}" type="presParOf" srcId="{49D2177A-8297-415A-A798-BD5B3B2AEBA4}" destId="{9D805685-812D-408E-8B46-8E5DBA3EB2CE}" srcOrd="0" destOrd="0" presId="urn:microsoft.com/office/officeart/2005/8/layout/hierarchy1"/>
    <dgm:cxn modelId="{7A479744-D040-4A92-9DAD-1E5D40AF6761}" type="presParOf" srcId="{49D2177A-8297-415A-A798-BD5B3B2AEBA4}" destId="{7CFA56F4-0D9A-4A5C-AF35-1BA96074D87D}" srcOrd="1" destOrd="0" presId="urn:microsoft.com/office/officeart/2005/8/layout/hierarchy1"/>
    <dgm:cxn modelId="{90D44181-A233-46A3-B48B-43217368B165}" type="presParOf" srcId="{4712C635-6225-483A-A14F-EA1A621FF60F}" destId="{0BDA73A4-4C6A-45D4-924C-B1F7DB76C5F8}" srcOrd="1" destOrd="0" presId="urn:microsoft.com/office/officeart/2005/8/layout/hierarchy1"/>
    <dgm:cxn modelId="{DE08AFFF-1ED9-4F1A-921F-07F7F832D2A4}" type="presParOf" srcId="{700CADEF-B399-4AB6-A3ED-83DA767C2777}" destId="{976A42AC-AE51-49A3-977C-AE79488C7F4A}" srcOrd="2" destOrd="0" presId="urn:microsoft.com/office/officeart/2005/8/layout/hierarchy1"/>
    <dgm:cxn modelId="{01E439B1-2796-43F3-BD2D-F782A104B91A}" type="presParOf" srcId="{700CADEF-B399-4AB6-A3ED-83DA767C2777}" destId="{16FA00F8-F232-4EE1-BE57-00426E6BF9BD}" srcOrd="3" destOrd="0" presId="urn:microsoft.com/office/officeart/2005/8/layout/hierarchy1"/>
    <dgm:cxn modelId="{15CDCA52-DA12-4D26-BF96-7238215B94EA}" type="presParOf" srcId="{16FA00F8-F232-4EE1-BE57-00426E6BF9BD}" destId="{5153F689-15FF-48B0-BBF8-52E7B5B13C99}" srcOrd="0" destOrd="0" presId="urn:microsoft.com/office/officeart/2005/8/layout/hierarchy1"/>
    <dgm:cxn modelId="{5B3BF216-EB10-42BE-A6D2-5A4C50DCDB0F}" type="presParOf" srcId="{5153F689-15FF-48B0-BBF8-52E7B5B13C99}" destId="{40F235B9-74AA-4A75-9519-8E33DFEE71E7}" srcOrd="0" destOrd="0" presId="urn:microsoft.com/office/officeart/2005/8/layout/hierarchy1"/>
    <dgm:cxn modelId="{AC49FAFF-2735-46E0-96ED-BA91A8C7558C}" type="presParOf" srcId="{5153F689-15FF-48B0-BBF8-52E7B5B13C99}" destId="{F50E90A8-C8E8-4496-A304-F96ABE74272A}" srcOrd="1" destOrd="0" presId="urn:microsoft.com/office/officeart/2005/8/layout/hierarchy1"/>
    <dgm:cxn modelId="{4DD7F28C-F080-4EFE-9E00-0013605A7D9D}" type="presParOf" srcId="{16FA00F8-F232-4EE1-BE57-00426E6BF9BD}" destId="{AFA38428-D580-43CE-AADA-3F8A8BA56566}" srcOrd="1" destOrd="0" presId="urn:microsoft.com/office/officeart/2005/8/layout/hierarchy1"/>
    <dgm:cxn modelId="{D8EB4F49-6679-4537-A7F1-D77BDC169F3A}" type="presParOf" srcId="{700CADEF-B399-4AB6-A3ED-83DA767C2777}" destId="{5CB0935E-C89B-4CE5-B7EF-871C5047F689}" srcOrd="4" destOrd="0" presId="urn:microsoft.com/office/officeart/2005/8/layout/hierarchy1"/>
    <dgm:cxn modelId="{9BB54A0B-D662-41E6-A933-35EE12801CBD}" type="presParOf" srcId="{700CADEF-B399-4AB6-A3ED-83DA767C2777}" destId="{116DAC3B-2978-4941-99B6-7C43C8D065F5}" srcOrd="5" destOrd="0" presId="urn:microsoft.com/office/officeart/2005/8/layout/hierarchy1"/>
    <dgm:cxn modelId="{5FAAC78D-FBBF-4C77-B697-8148819D3F8B}" type="presParOf" srcId="{116DAC3B-2978-4941-99B6-7C43C8D065F5}" destId="{88BCA50F-5D60-4865-92F6-A0E1342DA69C}" srcOrd="0" destOrd="0" presId="urn:microsoft.com/office/officeart/2005/8/layout/hierarchy1"/>
    <dgm:cxn modelId="{2E14CA4B-C69C-4481-9C5A-890D7B3B5834}" type="presParOf" srcId="{88BCA50F-5D60-4865-92F6-A0E1342DA69C}" destId="{E72F9A01-428A-433C-9E80-6126AF367C9A}" srcOrd="0" destOrd="0" presId="urn:microsoft.com/office/officeart/2005/8/layout/hierarchy1"/>
    <dgm:cxn modelId="{41BC7A20-97FC-403F-8A0F-3F53B84DBDB5}" type="presParOf" srcId="{88BCA50F-5D60-4865-92F6-A0E1342DA69C}" destId="{ECFECC2B-C00B-4DED-A205-065524FBF74F}" srcOrd="1" destOrd="0" presId="urn:microsoft.com/office/officeart/2005/8/layout/hierarchy1"/>
    <dgm:cxn modelId="{B351A386-EA21-4AB0-84C1-C2955CD75465}" type="presParOf" srcId="{116DAC3B-2978-4941-99B6-7C43C8D065F5}" destId="{B3F0E52A-769A-4D3D-B7D8-380B15E2A9FE}" srcOrd="1" destOrd="0" presId="urn:microsoft.com/office/officeart/2005/8/layout/hierarchy1"/>
    <dgm:cxn modelId="{220164AB-E382-4D2D-9C44-5EF4E8D7F296}" type="presParOf" srcId="{B3F0E52A-769A-4D3D-B7D8-380B15E2A9FE}" destId="{DD98D32E-46A2-4180-89B3-8E196B60F670}" srcOrd="0" destOrd="0" presId="urn:microsoft.com/office/officeart/2005/8/layout/hierarchy1"/>
    <dgm:cxn modelId="{8ABFA799-C0C4-462B-A4FF-690D86E2B9BB}" type="presParOf" srcId="{B3F0E52A-769A-4D3D-B7D8-380B15E2A9FE}" destId="{74AA266F-2168-4FC6-961C-3563492303DE}" srcOrd="1" destOrd="0" presId="urn:microsoft.com/office/officeart/2005/8/layout/hierarchy1"/>
    <dgm:cxn modelId="{4EC11E5E-4D22-401C-90D9-8F52352665E8}" type="presParOf" srcId="{74AA266F-2168-4FC6-961C-3563492303DE}" destId="{D255B32B-42B6-410E-BF06-4B91B4D6951B}" srcOrd="0" destOrd="0" presId="urn:microsoft.com/office/officeart/2005/8/layout/hierarchy1"/>
    <dgm:cxn modelId="{AB976C8C-FA4F-414D-B9EB-DB60A33E0B4A}" type="presParOf" srcId="{D255B32B-42B6-410E-BF06-4B91B4D6951B}" destId="{45FA7643-DF23-4466-9134-D4BDD9E412E8}" srcOrd="0" destOrd="0" presId="urn:microsoft.com/office/officeart/2005/8/layout/hierarchy1"/>
    <dgm:cxn modelId="{57C60CD8-0A71-4EAD-B4C7-C52933C7855E}" type="presParOf" srcId="{D255B32B-42B6-410E-BF06-4B91B4D6951B}" destId="{44EBF5F6-C56F-4E25-892C-13C68E6F6A0F}" srcOrd="1" destOrd="0" presId="urn:microsoft.com/office/officeart/2005/8/layout/hierarchy1"/>
    <dgm:cxn modelId="{14D448FE-C21E-4574-BB90-58C2EF7A4227}" type="presParOf" srcId="{74AA266F-2168-4FC6-961C-3563492303DE}" destId="{DD5C9FEB-1569-43F9-A879-239E2AFCB1BF}" srcOrd="1" destOrd="0" presId="urn:microsoft.com/office/officeart/2005/8/layout/hierarchy1"/>
    <dgm:cxn modelId="{CDC4C6AC-0A7A-4BC7-96E1-2A5F86FCCF32}" type="presParOf" srcId="{B3F0E52A-769A-4D3D-B7D8-380B15E2A9FE}" destId="{FDCE8017-DD71-4DBF-A80C-A62804CB8C23}" srcOrd="2" destOrd="0" presId="urn:microsoft.com/office/officeart/2005/8/layout/hierarchy1"/>
    <dgm:cxn modelId="{2BBC527A-386C-4741-BA33-FE30B4E25D11}" type="presParOf" srcId="{B3F0E52A-769A-4D3D-B7D8-380B15E2A9FE}" destId="{82B06872-699B-4E8B-8D03-96C3CF3EB154}" srcOrd="3" destOrd="0" presId="urn:microsoft.com/office/officeart/2005/8/layout/hierarchy1"/>
    <dgm:cxn modelId="{BDC74493-1EFE-4C2E-8B9D-E13883DDCB2D}" type="presParOf" srcId="{82B06872-699B-4E8B-8D03-96C3CF3EB154}" destId="{83C2C238-267C-42E9-A89D-B937DB781058}" srcOrd="0" destOrd="0" presId="urn:microsoft.com/office/officeart/2005/8/layout/hierarchy1"/>
    <dgm:cxn modelId="{2A06D8E8-1E01-46C9-9BA9-9E9EE4B12B4D}" type="presParOf" srcId="{83C2C238-267C-42E9-A89D-B937DB781058}" destId="{038056F1-1387-4B7F-863E-36EC47D2DA10}" srcOrd="0" destOrd="0" presId="urn:microsoft.com/office/officeart/2005/8/layout/hierarchy1"/>
    <dgm:cxn modelId="{30691C8D-210E-466F-AF0D-3FA79A0B2769}" type="presParOf" srcId="{83C2C238-267C-42E9-A89D-B937DB781058}" destId="{FF1C8FA3-1244-4A1F-AEBC-0493BB9CDCC4}" srcOrd="1" destOrd="0" presId="urn:microsoft.com/office/officeart/2005/8/layout/hierarchy1"/>
    <dgm:cxn modelId="{9F24FD41-EBBB-4327-B79A-808458C63DCE}" type="presParOf" srcId="{82B06872-699B-4E8B-8D03-96C3CF3EB154}" destId="{C77E66BE-92BA-4BD7-96BD-9628B9D23F8F}" srcOrd="1" destOrd="0" presId="urn:microsoft.com/office/officeart/2005/8/layout/hierarchy1"/>
    <dgm:cxn modelId="{D20D7642-89D3-4066-A1FC-057900CC169A}" type="presParOf" srcId="{B3F0E52A-769A-4D3D-B7D8-380B15E2A9FE}" destId="{999D3A9F-4284-40C2-86B3-932BD4679867}" srcOrd="4" destOrd="0" presId="urn:microsoft.com/office/officeart/2005/8/layout/hierarchy1"/>
    <dgm:cxn modelId="{4F9A7C75-0693-4A5C-83AA-870EF286E9C7}" type="presParOf" srcId="{B3F0E52A-769A-4D3D-B7D8-380B15E2A9FE}" destId="{758594E0-1681-476E-97E6-657FE348313A}" srcOrd="5" destOrd="0" presId="urn:microsoft.com/office/officeart/2005/8/layout/hierarchy1"/>
    <dgm:cxn modelId="{679DD6AB-D1C2-46BF-93D0-3241DAD42164}" type="presParOf" srcId="{758594E0-1681-476E-97E6-657FE348313A}" destId="{8AC714BA-A09E-4C7A-90E6-6B5A2B4E1469}" srcOrd="0" destOrd="0" presId="urn:microsoft.com/office/officeart/2005/8/layout/hierarchy1"/>
    <dgm:cxn modelId="{B31246E0-85E2-4FEE-9849-B74E3180C1DA}" type="presParOf" srcId="{8AC714BA-A09E-4C7A-90E6-6B5A2B4E1469}" destId="{65A60952-A38C-41D8-BF4F-440EDF3A9F12}" srcOrd="0" destOrd="0" presId="urn:microsoft.com/office/officeart/2005/8/layout/hierarchy1"/>
    <dgm:cxn modelId="{E133F7A3-6147-4F3A-9B04-98FC20EE37D7}" type="presParOf" srcId="{8AC714BA-A09E-4C7A-90E6-6B5A2B4E1469}" destId="{89AF888E-DA15-4A49-8775-997A7AB7FF78}" srcOrd="1" destOrd="0" presId="urn:microsoft.com/office/officeart/2005/8/layout/hierarchy1"/>
    <dgm:cxn modelId="{1C29F440-42E3-4F4D-ADC2-88ED326677D1}" type="presParOf" srcId="{758594E0-1681-476E-97E6-657FE348313A}" destId="{E462639C-23AD-429C-98AE-AC93279B1E24}" srcOrd="1" destOrd="0" presId="urn:microsoft.com/office/officeart/2005/8/layout/hierarchy1"/>
    <dgm:cxn modelId="{FCF84B7C-5ADF-47CC-BE16-3B8F3B47A535}" type="presParOf" srcId="{B3F0E52A-769A-4D3D-B7D8-380B15E2A9FE}" destId="{B7DBE869-C919-4835-8A4E-C11EA37A81D3}" srcOrd="6" destOrd="0" presId="urn:microsoft.com/office/officeart/2005/8/layout/hierarchy1"/>
    <dgm:cxn modelId="{EBFEA660-D26E-421A-B23A-DA1AD1FF565F}" type="presParOf" srcId="{B3F0E52A-769A-4D3D-B7D8-380B15E2A9FE}" destId="{9129F716-637A-4EE8-88B6-9A7997297BA6}" srcOrd="7" destOrd="0" presId="urn:microsoft.com/office/officeart/2005/8/layout/hierarchy1"/>
    <dgm:cxn modelId="{11AA2C1D-51A0-4FEF-B818-FD7FE906A89D}" type="presParOf" srcId="{9129F716-637A-4EE8-88B6-9A7997297BA6}" destId="{544C5521-5C90-4BA1-B382-CA0F1A32A9FF}" srcOrd="0" destOrd="0" presId="urn:microsoft.com/office/officeart/2005/8/layout/hierarchy1"/>
    <dgm:cxn modelId="{E66B74C8-40C6-43B2-8311-BBFD1089FAA4}" type="presParOf" srcId="{544C5521-5C90-4BA1-B382-CA0F1A32A9FF}" destId="{5CC0EB2C-40C2-42CB-B827-525D5290BC1D}" srcOrd="0" destOrd="0" presId="urn:microsoft.com/office/officeart/2005/8/layout/hierarchy1"/>
    <dgm:cxn modelId="{63372354-7C94-4516-B8E5-EC4EB6331FC8}" type="presParOf" srcId="{544C5521-5C90-4BA1-B382-CA0F1A32A9FF}" destId="{3B909B5D-B854-490F-8FC8-28B7064D2934}" srcOrd="1" destOrd="0" presId="urn:microsoft.com/office/officeart/2005/8/layout/hierarchy1"/>
    <dgm:cxn modelId="{C77C4E73-B0EA-4F1F-9314-0229562975F8}" type="presParOf" srcId="{9129F716-637A-4EE8-88B6-9A7997297BA6}" destId="{7A54F193-1754-4EEC-8BA6-2E6092898381}" srcOrd="1" destOrd="0" presId="urn:microsoft.com/office/officeart/2005/8/layout/hierarchy1"/>
    <dgm:cxn modelId="{97D8D795-223C-49BD-83D5-62317C3536C0}" type="presParOf" srcId="{700CADEF-B399-4AB6-A3ED-83DA767C2777}" destId="{5097B788-E4C1-470A-99B9-102B79E46042}" srcOrd="6" destOrd="0" presId="urn:microsoft.com/office/officeart/2005/8/layout/hierarchy1"/>
    <dgm:cxn modelId="{0561AECB-6851-4D1C-892D-3A05D9FC5E28}" type="presParOf" srcId="{700CADEF-B399-4AB6-A3ED-83DA767C2777}" destId="{C36D3211-35DA-4ACE-9E9E-926595B46DEC}" srcOrd="7" destOrd="0" presId="urn:microsoft.com/office/officeart/2005/8/layout/hierarchy1"/>
    <dgm:cxn modelId="{C4030E84-7BC4-464A-AB75-8C8EFC01AEFF}" type="presParOf" srcId="{C36D3211-35DA-4ACE-9E9E-926595B46DEC}" destId="{A2741DA0-4664-4D68-8446-DB6DA9D94E61}" srcOrd="0" destOrd="0" presId="urn:microsoft.com/office/officeart/2005/8/layout/hierarchy1"/>
    <dgm:cxn modelId="{7D75288B-8F50-4239-8F9E-AD118A34DAC3}" type="presParOf" srcId="{A2741DA0-4664-4D68-8446-DB6DA9D94E61}" destId="{7570FDE7-19C4-46B7-B3BB-3AAA85E5B9C8}" srcOrd="0" destOrd="0" presId="urn:microsoft.com/office/officeart/2005/8/layout/hierarchy1"/>
    <dgm:cxn modelId="{807EA88D-0F42-4FC3-87F4-488930848172}" type="presParOf" srcId="{A2741DA0-4664-4D68-8446-DB6DA9D94E61}" destId="{25A1137E-25F0-4FA1-B2CD-B4C831C23006}" srcOrd="1" destOrd="0" presId="urn:microsoft.com/office/officeart/2005/8/layout/hierarchy1"/>
    <dgm:cxn modelId="{5B335467-5767-41FE-B4C8-9B903F0C86C6}" type="presParOf" srcId="{C36D3211-35DA-4ACE-9E9E-926595B46DEC}" destId="{1CADB3B2-F773-4136-9EE2-0E1E05BD885D}" srcOrd="1" destOrd="0" presId="urn:microsoft.com/office/officeart/2005/8/layout/hierarchy1"/>
    <dgm:cxn modelId="{7F8CCE5A-F521-4A18-AE1D-47A07FECFDB0}" type="presParOf" srcId="{700CADEF-B399-4AB6-A3ED-83DA767C2777}" destId="{DA4CBBA1-F1DD-460C-B4D0-C1749397B901}" srcOrd="8" destOrd="0" presId="urn:microsoft.com/office/officeart/2005/8/layout/hierarchy1"/>
    <dgm:cxn modelId="{3B44DBF0-E4CE-41BC-84DD-4B7AC65F82A0}" type="presParOf" srcId="{700CADEF-B399-4AB6-A3ED-83DA767C2777}" destId="{1E08A685-F525-457C-A216-3F41F41333F8}" srcOrd="9" destOrd="0" presId="urn:microsoft.com/office/officeart/2005/8/layout/hierarchy1"/>
    <dgm:cxn modelId="{C0265724-B8B4-4DF9-AD74-6B541B6CAD46}" type="presParOf" srcId="{1E08A685-F525-457C-A216-3F41F41333F8}" destId="{905568C2-433E-4D92-933F-D46651F2F5D4}" srcOrd="0" destOrd="0" presId="urn:microsoft.com/office/officeart/2005/8/layout/hierarchy1"/>
    <dgm:cxn modelId="{2EFC1358-9255-4E6F-9626-92F515F72044}" type="presParOf" srcId="{905568C2-433E-4D92-933F-D46651F2F5D4}" destId="{2D4C476E-FC82-4B91-B9F4-C0A5B5F60EEE}" srcOrd="0" destOrd="0" presId="urn:microsoft.com/office/officeart/2005/8/layout/hierarchy1"/>
    <dgm:cxn modelId="{9DE83AE1-0EF8-482A-B4C5-5BA891A45936}" type="presParOf" srcId="{905568C2-433E-4D92-933F-D46651F2F5D4}" destId="{BFD74149-B08A-42A8-8343-0DD69F07BF9F}" srcOrd="1" destOrd="0" presId="urn:microsoft.com/office/officeart/2005/8/layout/hierarchy1"/>
    <dgm:cxn modelId="{5342E625-32B2-4A20-964A-C68FCE8B4D01}" type="presParOf" srcId="{1E08A685-F525-457C-A216-3F41F41333F8}" destId="{0843571B-946B-46C1-86D9-07147DB92A7F}" srcOrd="1" destOrd="0" presId="urn:microsoft.com/office/officeart/2005/8/layout/hierarchy1"/>
    <dgm:cxn modelId="{1F10D1A7-F9AC-4F4A-A636-2752465E2E18}" type="presParOf" srcId="{700CADEF-B399-4AB6-A3ED-83DA767C2777}" destId="{7092D8C4-6465-4628-A61E-F3BF8656D6DE}" srcOrd="10" destOrd="0" presId="urn:microsoft.com/office/officeart/2005/8/layout/hierarchy1"/>
    <dgm:cxn modelId="{C87C5369-C978-4F84-B114-CDB97BDF005F}" type="presParOf" srcId="{700CADEF-B399-4AB6-A3ED-83DA767C2777}" destId="{E1ED4490-73BF-4019-B0F6-76A0257F02FD}" srcOrd="11" destOrd="0" presId="urn:microsoft.com/office/officeart/2005/8/layout/hierarchy1"/>
    <dgm:cxn modelId="{AF45B841-F643-4F8D-B09F-FAFF9D8DD65F}" type="presParOf" srcId="{E1ED4490-73BF-4019-B0F6-76A0257F02FD}" destId="{58C63847-159B-475B-974B-07925ADB15AA}" srcOrd="0" destOrd="0" presId="urn:microsoft.com/office/officeart/2005/8/layout/hierarchy1"/>
    <dgm:cxn modelId="{A249B0E5-49ED-4CBC-8AB2-5781ABA3D429}" type="presParOf" srcId="{58C63847-159B-475B-974B-07925ADB15AA}" destId="{8B5A3E8F-1181-4B91-AC69-287E0A5505E1}" srcOrd="0" destOrd="0" presId="urn:microsoft.com/office/officeart/2005/8/layout/hierarchy1"/>
    <dgm:cxn modelId="{F2594D43-3CBE-4F75-814F-65F82DE02DA8}" type="presParOf" srcId="{58C63847-159B-475B-974B-07925ADB15AA}" destId="{3BCEF2AB-748F-4461-9E34-ECEA69B5F7E2}" srcOrd="1" destOrd="0" presId="urn:microsoft.com/office/officeart/2005/8/layout/hierarchy1"/>
    <dgm:cxn modelId="{13C0225B-8FB7-462C-96AD-AF6285FEE51F}" type="presParOf" srcId="{E1ED4490-73BF-4019-B0F6-76A0257F02FD}" destId="{7655BE13-74C9-44D1-A8AD-89DF08512DFB}" srcOrd="1" destOrd="0" presId="urn:microsoft.com/office/officeart/2005/8/layout/hierarchy1"/>
    <dgm:cxn modelId="{003A77EB-ADCC-44A2-ACB8-A4FEF2452D40}" type="presParOf" srcId="{700CADEF-B399-4AB6-A3ED-83DA767C2777}" destId="{C3A27F42-A141-485C-A7B8-E962F9CE3A3A}" srcOrd="12" destOrd="0" presId="urn:microsoft.com/office/officeart/2005/8/layout/hierarchy1"/>
    <dgm:cxn modelId="{C5067A4E-679D-4E76-8DB7-655BEC1ED756}" type="presParOf" srcId="{700CADEF-B399-4AB6-A3ED-83DA767C2777}" destId="{8E0513F7-C516-4F55-A672-4C11AD24D316}" srcOrd="13" destOrd="0" presId="urn:microsoft.com/office/officeart/2005/8/layout/hierarchy1"/>
    <dgm:cxn modelId="{50A9E9A6-3302-41EB-9CD1-591015AD8358}" type="presParOf" srcId="{8E0513F7-C516-4F55-A672-4C11AD24D316}" destId="{1B776DF8-8B41-4AB6-8BCA-4BED78A36CA3}" srcOrd="0" destOrd="0" presId="urn:microsoft.com/office/officeart/2005/8/layout/hierarchy1"/>
    <dgm:cxn modelId="{64D5F47C-FBC0-4248-8306-8141C0ADD89D}" type="presParOf" srcId="{1B776DF8-8B41-4AB6-8BCA-4BED78A36CA3}" destId="{6ADB66BC-2F0B-471D-B3A6-FF06FDA27A80}" srcOrd="0" destOrd="0" presId="urn:microsoft.com/office/officeart/2005/8/layout/hierarchy1"/>
    <dgm:cxn modelId="{DB1F56F4-C3FB-43EC-803D-818D957FEB8A}" type="presParOf" srcId="{1B776DF8-8B41-4AB6-8BCA-4BED78A36CA3}" destId="{319305D5-F04E-4CDA-BBDF-E7474CE9DFDF}" srcOrd="1" destOrd="0" presId="urn:microsoft.com/office/officeart/2005/8/layout/hierarchy1"/>
    <dgm:cxn modelId="{853E8C08-2EA0-4C23-BBB6-4C1BD8C20DCE}" type="presParOf" srcId="{8E0513F7-C516-4F55-A672-4C11AD24D316}" destId="{A127E3CF-14DF-4F46-86F3-C0EA2C5EDFCF}" srcOrd="1" destOrd="0" presId="urn:microsoft.com/office/officeart/2005/8/layout/hierarchy1"/>
    <dgm:cxn modelId="{67898224-431B-4F45-A10C-DB751FA22D96}" type="presParOf" srcId="{A127E3CF-14DF-4F46-86F3-C0EA2C5EDFCF}" destId="{3268C4A1-0161-407C-8E8F-C19CAE7EF72E}" srcOrd="0" destOrd="0" presId="urn:microsoft.com/office/officeart/2005/8/layout/hierarchy1"/>
    <dgm:cxn modelId="{61DB71B2-050D-4B02-B8D5-6E6153C8067C}" type="presParOf" srcId="{A127E3CF-14DF-4F46-86F3-C0EA2C5EDFCF}" destId="{DAB126A3-3E26-4426-9E69-8C3497F91D8C}" srcOrd="1" destOrd="0" presId="urn:microsoft.com/office/officeart/2005/8/layout/hierarchy1"/>
    <dgm:cxn modelId="{9854B0D5-27F0-4E4E-BB98-EA008F37F538}" type="presParOf" srcId="{DAB126A3-3E26-4426-9E69-8C3497F91D8C}" destId="{10C7275F-B82F-407B-85B8-1B648722DB4B}" srcOrd="0" destOrd="0" presId="urn:microsoft.com/office/officeart/2005/8/layout/hierarchy1"/>
    <dgm:cxn modelId="{FF9482A1-D7DF-4075-B222-FDA784EE3985}" type="presParOf" srcId="{10C7275F-B82F-407B-85B8-1B648722DB4B}" destId="{66D0A235-1657-4409-8DBA-08BA79CB7B2F}" srcOrd="0" destOrd="0" presId="urn:microsoft.com/office/officeart/2005/8/layout/hierarchy1"/>
    <dgm:cxn modelId="{72E66B44-B4D5-4080-A3B2-5A2696C6480F}" type="presParOf" srcId="{10C7275F-B82F-407B-85B8-1B648722DB4B}" destId="{DDFD6B4F-D32F-430B-9CCA-5C266B5AFB89}" srcOrd="1" destOrd="0" presId="urn:microsoft.com/office/officeart/2005/8/layout/hierarchy1"/>
    <dgm:cxn modelId="{7763329C-6C7D-4B95-A1DF-C9940FE50B5C}" type="presParOf" srcId="{DAB126A3-3E26-4426-9E69-8C3497F91D8C}" destId="{661FC5A3-FBEC-4E9A-9AC4-65EB9B718D16}" srcOrd="1" destOrd="0" presId="urn:microsoft.com/office/officeart/2005/8/layout/hierarchy1"/>
    <dgm:cxn modelId="{B0D31295-799F-4E6B-9D61-E12A9A04E0AD}" type="presParOf" srcId="{A127E3CF-14DF-4F46-86F3-C0EA2C5EDFCF}" destId="{AC583C93-2BCA-4B9D-9A72-88620552D4D7}" srcOrd="2" destOrd="0" presId="urn:microsoft.com/office/officeart/2005/8/layout/hierarchy1"/>
    <dgm:cxn modelId="{4F076C3E-ADA0-4486-8F7F-94311A5D2DA2}" type="presParOf" srcId="{A127E3CF-14DF-4F46-86F3-C0EA2C5EDFCF}" destId="{48B193B3-9724-44AC-A848-10FD7CA8396F}" srcOrd="3" destOrd="0" presId="urn:microsoft.com/office/officeart/2005/8/layout/hierarchy1"/>
    <dgm:cxn modelId="{DDE59514-1FF6-4FFE-A1EA-EC2D641412FD}" type="presParOf" srcId="{48B193B3-9724-44AC-A848-10FD7CA8396F}" destId="{48108CA2-D269-4875-8BEF-AA6F2D740B22}" srcOrd="0" destOrd="0" presId="urn:microsoft.com/office/officeart/2005/8/layout/hierarchy1"/>
    <dgm:cxn modelId="{829661AC-4942-406F-977E-D2EF2F38139A}" type="presParOf" srcId="{48108CA2-D269-4875-8BEF-AA6F2D740B22}" destId="{9EFE65DB-1E72-4B6C-9BC0-C90CDB1EF3F5}" srcOrd="0" destOrd="0" presId="urn:microsoft.com/office/officeart/2005/8/layout/hierarchy1"/>
    <dgm:cxn modelId="{BBDD6821-3F8F-43B0-82D0-56C7AAA1B1F7}" type="presParOf" srcId="{48108CA2-D269-4875-8BEF-AA6F2D740B22}" destId="{2FD10D1A-E059-455E-B85B-9E33A108D767}" srcOrd="1" destOrd="0" presId="urn:microsoft.com/office/officeart/2005/8/layout/hierarchy1"/>
    <dgm:cxn modelId="{0E8ACEB7-A93A-40FE-8FDC-D98E4F596ED0}" type="presParOf" srcId="{48B193B3-9724-44AC-A848-10FD7CA8396F}" destId="{5B186AC9-32B4-4E9A-B10A-FB6289C7398F}" srcOrd="1" destOrd="0" presId="urn:microsoft.com/office/officeart/2005/8/layout/hierarchy1"/>
    <dgm:cxn modelId="{456D12BD-1636-4032-9CFF-4531B8B5C9B5}" type="presParOf" srcId="{A127E3CF-14DF-4F46-86F3-C0EA2C5EDFCF}" destId="{8EE9AFA8-7886-445D-9347-B327EFF63721}" srcOrd="4" destOrd="0" presId="urn:microsoft.com/office/officeart/2005/8/layout/hierarchy1"/>
    <dgm:cxn modelId="{9BCD7A1F-F430-4359-8BF4-BB60D53467B5}" type="presParOf" srcId="{A127E3CF-14DF-4F46-86F3-C0EA2C5EDFCF}" destId="{5254F6C4-65A1-48C2-A5CE-EDEF761F1AC2}" srcOrd="5" destOrd="0" presId="urn:microsoft.com/office/officeart/2005/8/layout/hierarchy1"/>
    <dgm:cxn modelId="{87BBC5E2-9FD5-4103-801A-A4F00F7681DA}" type="presParOf" srcId="{5254F6C4-65A1-48C2-A5CE-EDEF761F1AC2}" destId="{E6A5A6CC-C57E-4267-8059-9557BF4B651C}" srcOrd="0" destOrd="0" presId="urn:microsoft.com/office/officeart/2005/8/layout/hierarchy1"/>
    <dgm:cxn modelId="{625B790C-B118-4031-897D-E4599CD33C3B}" type="presParOf" srcId="{E6A5A6CC-C57E-4267-8059-9557BF4B651C}" destId="{D13BCD00-01F3-487D-9414-88E1DDC4911D}" srcOrd="0" destOrd="0" presId="urn:microsoft.com/office/officeart/2005/8/layout/hierarchy1"/>
    <dgm:cxn modelId="{FB1FE93F-989E-46FC-8E4C-640399BD8A59}" type="presParOf" srcId="{E6A5A6CC-C57E-4267-8059-9557BF4B651C}" destId="{4CF99CB4-A7D1-4374-849B-065D233406ED}" srcOrd="1" destOrd="0" presId="urn:microsoft.com/office/officeart/2005/8/layout/hierarchy1"/>
    <dgm:cxn modelId="{8E61D88D-7B4C-4A68-9E4E-5D8AB7133FA5}" type="presParOf" srcId="{5254F6C4-65A1-48C2-A5CE-EDEF761F1AC2}" destId="{82D7C28C-A99C-4542-9D43-1B60CEBF3E8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7261DC-DCA2-4272-9A81-FFC2424390DB}">
      <dsp:nvSpPr>
        <dsp:cNvPr id="0" name=""/>
        <dsp:cNvSpPr/>
      </dsp:nvSpPr>
      <dsp:spPr>
        <a:xfrm>
          <a:off x="2731580" y="451780"/>
          <a:ext cx="2475384" cy="14725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2475625" y="100361"/>
              </a:lnTo>
              <a:lnTo>
                <a:pt x="2475625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0B0D77-2BAB-4449-B266-BC832E041762}">
      <dsp:nvSpPr>
        <dsp:cNvPr id="0" name=""/>
        <dsp:cNvSpPr/>
      </dsp:nvSpPr>
      <dsp:spPr>
        <a:xfrm>
          <a:off x="2731580" y="451780"/>
          <a:ext cx="1856538" cy="14725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856719" y="100361"/>
              </a:lnTo>
              <a:lnTo>
                <a:pt x="1856719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720374-F9E9-4A68-AA8E-1ADA50DF8FBC}">
      <dsp:nvSpPr>
        <dsp:cNvPr id="0" name=""/>
        <dsp:cNvSpPr/>
      </dsp:nvSpPr>
      <dsp:spPr>
        <a:xfrm>
          <a:off x="2731580" y="451780"/>
          <a:ext cx="1237692" cy="14725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237812" y="100361"/>
              </a:lnTo>
              <a:lnTo>
                <a:pt x="1237812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A33491-CAEA-4FA6-B1D3-B0CBB81B10F0}">
      <dsp:nvSpPr>
        <dsp:cNvPr id="0" name=""/>
        <dsp:cNvSpPr/>
      </dsp:nvSpPr>
      <dsp:spPr>
        <a:xfrm>
          <a:off x="2731580" y="451780"/>
          <a:ext cx="618846" cy="14725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618906" y="100361"/>
              </a:lnTo>
              <a:lnTo>
                <a:pt x="618906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ECA2BB-0BA5-40B5-8862-6A78C6021C31}">
      <dsp:nvSpPr>
        <dsp:cNvPr id="0" name=""/>
        <dsp:cNvSpPr/>
      </dsp:nvSpPr>
      <dsp:spPr>
        <a:xfrm>
          <a:off x="2685860" y="451780"/>
          <a:ext cx="91440" cy="14725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97B788-E4C1-470A-99B9-102B79E46042}">
      <dsp:nvSpPr>
        <dsp:cNvPr id="0" name=""/>
        <dsp:cNvSpPr/>
      </dsp:nvSpPr>
      <dsp:spPr>
        <a:xfrm>
          <a:off x="2112734" y="451780"/>
          <a:ext cx="618846" cy="147257"/>
        </a:xfrm>
        <a:custGeom>
          <a:avLst/>
          <a:gdLst/>
          <a:ahLst/>
          <a:cxnLst/>
          <a:rect l="0" t="0" r="0" b="0"/>
          <a:pathLst>
            <a:path>
              <a:moveTo>
                <a:pt x="618906" y="0"/>
              </a:moveTo>
              <a:lnTo>
                <a:pt x="618906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B0935E-C89B-4CE5-B7EF-871C5047F689}">
      <dsp:nvSpPr>
        <dsp:cNvPr id="0" name=""/>
        <dsp:cNvSpPr/>
      </dsp:nvSpPr>
      <dsp:spPr>
        <a:xfrm>
          <a:off x="1493888" y="451780"/>
          <a:ext cx="1237692" cy="147257"/>
        </a:xfrm>
        <a:custGeom>
          <a:avLst/>
          <a:gdLst/>
          <a:ahLst/>
          <a:cxnLst/>
          <a:rect l="0" t="0" r="0" b="0"/>
          <a:pathLst>
            <a:path>
              <a:moveTo>
                <a:pt x="1237812" y="0"/>
              </a:moveTo>
              <a:lnTo>
                <a:pt x="1237812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6A42AC-AE51-49A3-977C-AE79488C7F4A}">
      <dsp:nvSpPr>
        <dsp:cNvPr id="0" name=""/>
        <dsp:cNvSpPr/>
      </dsp:nvSpPr>
      <dsp:spPr>
        <a:xfrm>
          <a:off x="875042" y="451780"/>
          <a:ext cx="1856538" cy="147257"/>
        </a:xfrm>
        <a:custGeom>
          <a:avLst/>
          <a:gdLst/>
          <a:ahLst/>
          <a:cxnLst/>
          <a:rect l="0" t="0" r="0" b="0"/>
          <a:pathLst>
            <a:path>
              <a:moveTo>
                <a:pt x="1856719" y="0"/>
              </a:moveTo>
              <a:lnTo>
                <a:pt x="1856719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82BC40-2946-4645-8CE4-F2283ADE3551}">
      <dsp:nvSpPr>
        <dsp:cNvPr id="0" name=""/>
        <dsp:cNvSpPr/>
      </dsp:nvSpPr>
      <dsp:spPr>
        <a:xfrm>
          <a:off x="256196" y="451780"/>
          <a:ext cx="2475384" cy="147257"/>
        </a:xfrm>
        <a:custGeom>
          <a:avLst/>
          <a:gdLst/>
          <a:ahLst/>
          <a:cxnLst/>
          <a:rect l="0" t="0" r="0" b="0"/>
          <a:pathLst>
            <a:path>
              <a:moveTo>
                <a:pt x="2475625" y="0"/>
              </a:moveTo>
              <a:lnTo>
                <a:pt x="2475625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726331-72ED-41F3-91B4-BF5E995F36F9}">
      <dsp:nvSpPr>
        <dsp:cNvPr id="0" name=""/>
        <dsp:cNvSpPr/>
      </dsp:nvSpPr>
      <dsp:spPr>
        <a:xfrm>
          <a:off x="2478416" y="130262"/>
          <a:ext cx="506328" cy="321518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D2BA9-426C-4C47-B7E2-3836DDBA062D}">
      <dsp:nvSpPr>
        <dsp:cNvPr id="0" name=""/>
        <dsp:cNvSpPr/>
      </dsp:nvSpPr>
      <dsp:spPr>
        <a:xfrm>
          <a:off x="2534675" y="183708"/>
          <a:ext cx="506328" cy="32151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首頁</a:t>
          </a:r>
        </a:p>
      </dsp:txBody>
      <dsp:txXfrm>
        <a:off x="2544092" y="193125"/>
        <a:ext cx="487494" cy="302684"/>
      </dsp:txXfrm>
    </dsp:sp>
    <dsp:sp modelId="{9D805685-812D-408E-8B46-8E5DBA3EB2CE}">
      <dsp:nvSpPr>
        <dsp:cNvPr id="0" name=""/>
        <dsp:cNvSpPr/>
      </dsp:nvSpPr>
      <dsp:spPr>
        <a:xfrm>
          <a:off x="3031" y="599038"/>
          <a:ext cx="506328" cy="321518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FA56F4-0D9A-4A5C-AF35-1BA96074D87D}">
      <dsp:nvSpPr>
        <dsp:cNvPr id="0" name=""/>
        <dsp:cNvSpPr/>
      </dsp:nvSpPr>
      <dsp:spPr>
        <a:xfrm>
          <a:off x="59290" y="652484"/>
          <a:ext cx="506328" cy="32151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簡介</a:t>
          </a:r>
        </a:p>
      </dsp:txBody>
      <dsp:txXfrm>
        <a:off x="68707" y="661901"/>
        <a:ext cx="487494" cy="302684"/>
      </dsp:txXfrm>
    </dsp:sp>
    <dsp:sp modelId="{40F235B9-74AA-4A75-9519-8E33DFEE71E7}">
      <dsp:nvSpPr>
        <dsp:cNvPr id="0" name=""/>
        <dsp:cNvSpPr/>
      </dsp:nvSpPr>
      <dsp:spPr>
        <a:xfrm>
          <a:off x="621878" y="599038"/>
          <a:ext cx="506328" cy="321518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0E90A8-C8E8-4496-A304-F96ABE74272A}">
      <dsp:nvSpPr>
        <dsp:cNvPr id="0" name=""/>
        <dsp:cNvSpPr/>
      </dsp:nvSpPr>
      <dsp:spPr>
        <a:xfrm>
          <a:off x="678136" y="652484"/>
          <a:ext cx="506328" cy="32151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各組頁面</a:t>
          </a:r>
        </a:p>
      </dsp:txBody>
      <dsp:txXfrm>
        <a:off x="687553" y="661901"/>
        <a:ext cx="487494" cy="302684"/>
      </dsp:txXfrm>
    </dsp:sp>
    <dsp:sp modelId="{E72F9A01-428A-433C-9E80-6126AF367C9A}">
      <dsp:nvSpPr>
        <dsp:cNvPr id="0" name=""/>
        <dsp:cNvSpPr/>
      </dsp:nvSpPr>
      <dsp:spPr>
        <a:xfrm>
          <a:off x="1240724" y="599038"/>
          <a:ext cx="506328" cy="321518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CFECC2B-C00B-4DED-A205-065524FBF74F}">
      <dsp:nvSpPr>
        <dsp:cNvPr id="0" name=""/>
        <dsp:cNvSpPr/>
      </dsp:nvSpPr>
      <dsp:spPr>
        <a:xfrm>
          <a:off x="1296982" y="652484"/>
          <a:ext cx="506328" cy="32151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最新消息</a:t>
          </a:r>
        </a:p>
      </dsp:txBody>
      <dsp:txXfrm>
        <a:off x="1306399" y="661901"/>
        <a:ext cx="487494" cy="302684"/>
      </dsp:txXfrm>
    </dsp:sp>
    <dsp:sp modelId="{7570FDE7-19C4-46B7-B3BB-3AAA85E5B9C8}">
      <dsp:nvSpPr>
        <dsp:cNvPr id="0" name=""/>
        <dsp:cNvSpPr/>
      </dsp:nvSpPr>
      <dsp:spPr>
        <a:xfrm>
          <a:off x="1859570" y="599038"/>
          <a:ext cx="506328" cy="321518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A1137E-25F0-4FA1-B2CD-B4C831C23006}">
      <dsp:nvSpPr>
        <dsp:cNvPr id="0" name=""/>
        <dsp:cNvSpPr/>
      </dsp:nvSpPr>
      <dsp:spPr>
        <a:xfrm>
          <a:off x="1915828" y="652484"/>
          <a:ext cx="506328" cy="32151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行事曆</a:t>
          </a:r>
        </a:p>
      </dsp:txBody>
      <dsp:txXfrm>
        <a:off x="1925245" y="661901"/>
        <a:ext cx="487494" cy="302684"/>
      </dsp:txXfrm>
    </dsp:sp>
    <dsp:sp modelId="{7227E44A-7D31-4322-BECB-C305A5E6B398}">
      <dsp:nvSpPr>
        <dsp:cNvPr id="0" name=""/>
        <dsp:cNvSpPr/>
      </dsp:nvSpPr>
      <dsp:spPr>
        <a:xfrm>
          <a:off x="2478416" y="599038"/>
          <a:ext cx="506328" cy="321518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AD13F8-C9DA-4075-9C22-B0F1895D559A}">
      <dsp:nvSpPr>
        <dsp:cNvPr id="0" name=""/>
        <dsp:cNvSpPr/>
      </dsp:nvSpPr>
      <dsp:spPr>
        <a:xfrm>
          <a:off x="2534675" y="652484"/>
          <a:ext cx="506328" cy="32151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研習活動</a:t>
          </a:r>
        </a:p>
      </dsp:txBody>
      <dsp:txXfrm>
        <a:off x="2544092" y="661901"/>
        <a:ext cx="487494" cy="302684"/>
      </dsp:txXfrm>
    </dsp:sp>
    <dsp:sp modelId="{0FBC7DE3-2A51-4CE1-AA6C-AE504A5452CA}">
      <dsp:nvSpPr>
        <dsp:cNvPr id="0" name=""/>
        <dsp:cNvSpPr/>
      </dsp:nvSpPr>
      <dsp:spPr>
        <a:xfrm>
          <a:off x="3097262" y="599038"/>
          <a:ext cx="506328" cy="321518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D44884E-A2D7-4A2E-819F-AF4F184B3CBB}">
      <dsp:nvSpPr>
        <dsp:cNvPr id="0" name=""/>
        <dsp:cNvSpPr/>
      </dsp:nvSpPr>
      <dsp:spPr>
        <a:xfrm>
          <a:off x="3153521" y="652484"/>
          <a:ext cx="506328" cy="32151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成果展示</a:t>
          </a:r>
        </a:p>
      </dsp:txBody>
      <dsp:txXfrm>
        <a:off x="3162938" y="661901"/>
        <a:ext cx="487494" cy="302684"/>
      </dsp:txXfrm>
    </dsp:sp>
    <dsp:sp modelId="{D4E08E92-C8A4-40D9-BE83-C5E50ED66775}">
      <dsp:nvSpPr>
        <dsp:cNvPr id="0" name=""/>
        <dsp:cNvSpPr/>
      </dsp:nvSpPr>
      <dsp:spPr>
        <a:xfrm>
          <a:off x="3716108" y="599038"/>
          <a:ext cx="506328" cy="321518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D77BE4-909F-4E45-B71C-9A9ACBB76EFA}">
      <dsp:nvSpPr>
        <dsp:cNvPr id="0" name=""/>
        <dsp:cNvSpPr/>
      </dsp:nvSpPr>
      <dsp:spPr>
        <a:xfrm>
          <a:off x="3772367" y="652484"/>
          <a:ext cx="506328" cy="32151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學校介面</a:t>
          </a:r>
        </a:p>
      </dsp:txBody>
      <dsp:txXfrm>
        <a:off x="3781784" y="661901"/>
        <a:ext cx="487494" cy="302684"/>
      </dsp:txXfrm>
    </dsp:sp>
    <dsp:sp modelId="{30D30BF9-83F9-4437-9FCA-EC6E3E320B36}">
      <dsp:nvSpPr>
        <dsp:cNvPr id="0" name=""/>
        <dsp:cNvSpPr/>
      </dsp:nvSpPr>
      <dsp:spPr>
        <a:xfrm>
          <a:off x="4334954" y="599038"/>
          <a:ext cx="506328" cy="321518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B72944-C80F-4B36-9F63-35FCD40FB175}">
      <dsp:nvSpPr>
        <dsp:cNvPr id="0" name=""/>
        <dsp:cNvSpPr/>
      </dsp:nvSpPr>
      <dsp:spPr>
        <a:xfrm>
          <a:off x="4391213" y="652484"/>
          <a:ext cx="506328" cy="32151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專案成果</a:t>
          </a:r>
        </a:p>
      </dsp:txBody>
      <dsp:txXfrm>
        <a:off x="4400630" y="661901"/>
        <a:ext cx="487494" cy="302684"/>
      </dsp:txXfrm>
    </dsp:sp>
    <dsp:sp modelId="{8D3BC4C1-8D53-4918-B59C-824A60D0DA92}">
      <dsp:nvSpPr>
        <dsp:cNvPr id="0" name=""/>
        <dsp:cNvSpPr/>
      </dsp:nvSpPr>
      <dsp:spPr>
        <a:xfrm>
          <a:off x="4953800" y="599038"/>
          <a:ext cx="506328" cy="321518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9ECAC5-A7A8-4D35-B471-89CD9B0A108F}">
      <dsp:nvSpPr>
        <dsp:cNvPr id="0" name=""/>
        <dsp:cNvSpPr/>
      </dsp:nvSpPr>
      <dsp:spPr>
        <a:xfrm>
          <a:off x="5010059" y="652484"/>
          <a:ext cx="506328" cy="32151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數位教材資料庫</a:t>
          </a:r>
        </a:p>
      </dsp:txBody>
      <dsp:txXfrm>
        <a:off x="5019476" y="661901"/>
        <a:ext cx="487494" cy="30268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E9AFA8-7886-445D-9347-B327EFF63721}">
      <dsp:nvSpPr>
        <dsp:cNvPr id="0" name=""/>
        <dsp:cNvSpPr/>
      </dsp:nvSpPr>
      <dsp:spPr>
        <a:xfrm>
          <a:off x="4160165" y="701968"/>
          <a:ext cx="549600" cy="1307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122"/>
              </a:lnTo>
              <a:lnTo>
                <a:pt x="549600" y="89122"/>
              </a:lnTo>
              <a:lnTo>
                <a:pt x="549600" y="1307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583C93-2BCA-4B9D-9A72-88620552D4D7}">
      <dsp:nvSpPr>
        <dsp:cNvPr id="0" name=""/>
        <dsp:cNvSpPr/>
      </dsp:nvSpPr>
      <dsp:spPr>
        <a:xfrm>
          <a:off x="4114445" y="701968"/>
          <a:ext cx="91440" cy="1307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07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68C4A1-0161-407C-8E8F-C19CAE7EF72E}">
      <dsp:nvSpPr>
        <dsp:cNvPr id="0" name=""/>
        <dsp:cNvSpPr/>
      </dsp:nvSpPr>
      <dsp:spPr>
        <a:xfrm>
          <a:off x="3610564" y="701968"/>
          <a:ext cx="549600" cy="130780"/>
        </a:xfrm>
        <a:custGeom>
          <a:avLst/>
          <a:gdLst/>
          <a:ahLst/>
          <a:cxnLst/>
          <a:rect l="0" t="0" r="0" b="0"/>
          <a:pathLst>
            <a:path>
              <a:moveTo>
                <a:pt x="549600" y="0"/>
              </a:moveTo>
              <a:lnTo>
                <a:pt x="549600" y="89122"/>
              </a:lnTo>
              <a:lnTo>
                <a:pt x="0" y="89122"/>
              </a:lnTo>
              <a:lnTo>
                <a:pt x="0" y="1307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A27F42-A141-485C-A7B8-E962F9CE3A3A}">
      <dsp:nvSpPr>
        <dsp:cNvPr id="0" name=""/>
        <dsp:cNvSpPr/>
      </dsp:nvSpPr>
      <dsp:spPr>
        <a:xfrm>
          <a:off x="2511362" y="285645"/>
          <a:ext cx="1648802" cy="1307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122"/>
              </a:lnTo>
              <a:lnTo>
                <a:pt x="1648802" y="89122"/>
              </a:lnTo>
              <a:lnTo>
                <a:pt x="1648802" y="1307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92D8C4-6465-4628-A61E-F3BF8656D6DE}">
      <dsp:nvSpPr>
        <dsp:cNvPr id="0" name=""/>
        <dsp:cNvSpPr/>
      </dsp:nvSpPr>
      <dsp:spPr>
        <a:xfrm>
          <a:off x="2511362" y="285645"/>
          <a:ext cx="1099201" cy="1307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735305" y="112558"/>
              </a:lnTo>
              <a:lnTo>
                <a:pt x="1735305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4CBBA1-F1DD-460C-B4D0-C1749397B901}">
      <dsp:nvSpPr>
        <dsp:cNvPr id="0" name=""/>
        <dsp:cNvSpPr/>
      </dsp:nvSpPr>
      <dsp:spPr>
        <a:xfrm>
          <a:off x="2511362" y="285645"/>
          <a:ext cx="549600" cy="1307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97B788-E4C1-470A-99B9-102B79E46042}">
      <dsp:nvSpPr>
        <dsp:cNvPr id="0" name=""/>
        <dsp:cNvSpPr/>
      </dsp:nvSpPr>
      <dsp:spPr>
        <a:xfrm>
          <a:off x="2465642" y="285645"/>
          <a:ext cx="91440" cy="1307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DBE869-C919-4835-8A4E-C11EA37A81D3}">
      <dsp:nvSpPr>
        <dsp:cNvPr id="0" name=""/>
        <dsp:cNvSpPr/>
      </dsp:nvSpPr>
      <dsp:spPr>
        <a:xfrm>
          <a:off x="1961761" y="650453"/>
          <a:ext cx="824401" cy="1822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9D3A9F-4284-40C2-86B3-932BD4679867}">
      <dsp:nvSpPr>
        <dsp:cNvPr id="0" name=""/>
        <dsp:cNvSpPr/>
      </dsp:nvSpPr>
      <dsp:spPr>
        <a:xfrm>
          <a:off x="1961761" y="650453"/>
          <a:ext cx="274800" cy="1822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CE8017-DD71-4DBF-A80C-A62804CB8C23}">
      <dsp:nvSpPr>
        <dsp:cNvPr id="0" name=""/>
        <dsp:cNvSpPr/>
      </dsp:nvSpPr>
      <dsp:spPr>
        <a:xfrm>
          <a:off x="1686961" y="650453"/>
          <a:ext cx="274800" cy="182294"/>
        </a:xfrm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98D32E-46A2-4180-89B3-8E196B60F670}">
      <dsp:nvSpPr>
        <dsp:cNvPr id="0" name=""/>
        <dsp:cNvSpPr/>
      </dsp:nvSpPr>
      <dsp:spPr>
        <a:xfrm>
          <a:off x="1137360" y="650453"/>
          <a:ext cx="824401" cy="182294"/>
        </a:xfrm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B0935E-C89B-4CE5-B7EF-871C5047F689}">
      <dsp:nvSpPr>
        <dsp:cNvPr id="0" name=""/>
        <dsp:cNvSpPr/>
      </dsp:nvSpPr>
      <dsp:spPr>
        <a:xfrm>
          <a:off x="1961761" y="239925"/>
          <a:ext cx="549600" cy="91440"/>
        </a:xfrm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6A42AC-AE51-49A3-977C-AE79488C7F4A}">
      <dsp:nvSpPr>
        <dsp:cNvPr id="0" name=""/>
        <dsp:cNvSpPr/>
      </dsp:nvSpPr>
      <dsp:spPr>
        <a:xfrm>
          <a:off x="1412161" y="285645"/>
          <a:ext cx="1099201" cy="130780"/>
        </a:xfrm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82BC40-2946-4645-8CE4-F2283ADE3551}">
      <dsp:nvSpPr>
        <dsp:cNvPr id="0" name=""/>
        <dsp:cNvSpPr/>
      </dsp:nvSpPr>
      <dsp:spPr>
        <a:xfrm>
          <a:off x="862560" y="285645"/>
          <a:ext cx="1648802" cy="130780"/>
        </a:xfrm>
        <a:custGeom>
          <a:avLst/>
          <a:gdLst/>
          <a:ahLst/>
          <a:cxnLst/>
          <a:rect l="0" t="0" r="0" b="0"/>
          <a:pathLst>
            <a:path>
              <a:moveTo>
                <a:pt x="1735305" y="0"/>
              </a:moveTo>
              <a:lnTo>
                <a:pt x="1735305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726331-72ED-41F3-91B4-BF5E995F36F9}">
      <dsp:nvSpPr>
        <dsp:cNvPr id="0" name=""/>
        <dsp:cNvSpPr/>
      </dsp:nvSpPr>
      <dsp:spPr>
        <a:xfrm>
          <a:off x="2286526" y="103"/>
          <a:ext cx="449673" cy="28554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D2BA9-426C-4C47-B7E2-3836DDBA062D}">
      <dsp:nvSpPr>
        <dsp:cNvPr id="0" name=""/>
        <dsp:cNvSpPr/>
      </dsp:nvSpPr>
      <dsp:spPr>
        <a:xfrm>
          <a:off x="2336489" y="47568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內部首頁</a:t>
          </a:r>
        </a:p>
      </dsp:txBody>
      <dsp:txXfrm>
        <a:off x="2344852" y="55931"/>
        <a:ext cx="432947" cy="268816"/>
      </dsp:txXfrm>
    </dsp:sp>
    <dsp:sp modelId="{9D805685-812D-408E-8B46-8E5DBA3EB2CE}">
      <dsp:nvSpPr>
        <dsp:cNvPr id="0" name=""/>
        <dsp:cNvSpPr/>
      </dsp:nvSpPr>
      <dsp:spPr>
        <a:xfrm>
          <a:off x="637723" y="416425"/>
          <a:ext cx="449673" cy="28554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FA56F4-0D9A-4A5C-AF35-1BA96074D87D}">
      <dsp:nvSpPr>
        <dsp:cNvPr id="0" name=""/>
        <dsp:cNvSpPr/>
      </dsp:nvSpPr>
      <dsp:spPr>
        <a:xfrm>
          <a:off x="687687" y="463891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議程填報</a:t>
          </a:r>
        </a:p>
      </dsp:txBody>
      <dsp:txXfrm>
        <a:off x="696050" y="472254"/>
        <a:ext cx="432947" cy="268816"/>
      </dsp:txXfrm>
    </dsp:sp>
    <dsp:sp modelId="{40F235B9-74AA-4A75-9519-8E33DFEE71E7}">
      <dsp:nvSpPr>
        <dsp:cNvPr id="0" name=""/>
        <dsp:cNvSpPr/>
      </dsp:nvSpPr>
      <dsp:spPr>
        <a:xfrm>
          <a:off x="1187324" y="416425"/>
          <a:ext cx="449673" cy="28554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0E90A8-C8E8-4496-A304-F96ABE74272A}">
      <dsp:nvSpPr>
        <dsp:cNvPr id="0" name=""/>
        <dsp:cNvSpPr/>
      </dsp:nvSpPr>
      <dsp:spPr>
        <a:xfrm>
          <a:off x="1237288" y="463891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調查填報</a:t>
          </a:r>
        </a:p>
      </dsp:txBody>
      <dsp:txXfrm>
        <a:off x="1245651" y="472254"/>
        <a:ext cx="432947" cy="268816"/>
      </dsp:txXfrm>
    </dsp:sp>
    <dsp:sp modelId="{E72F9A01-428A-433C-9E80-6126AF367C9A}">
      <dsp:nvSpPr>
        <dsp:cNvPr id="0" name=""/>
        <dsp:cNvSpPr/>
      </dsp:nvSpPr>
      <dsp:spPr>
        <a:xfrm>
          <a:off x="1736925" y="364911"/>
          <a:ext cx="449673" cy="28554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CFECC2B-C00B-4DED-A205-065524FBF74F}">
      <dsp:nvSpPr>
        <dsp:cNvPr id="0" name=""/>
        <dsp:cNvSpPr/>
      </dsp:nvSpPr>
      <dsp:spPr>
        <a:xfrm>
          <a:off x="1786888" y="412376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領域資料管理</a:t>
          </a:r>
        </a:p>
      </dsp:txBody>
      <dsp:txXfrm>
        <a:off x="1795251" y="420739"/>
        <a:ext cx="432947" cy="268816"/>
      </dsp:txXfrm>
    </dsp:sp>
    <dsp:sp modelId="{45FA7643-DF23-4466-9134-D4BDD9E412E8}">
      <dsp:nvSpPr>
        <dsp:cNvPr id="0" name=""/>
        <dsp:cNvSpPr/>
      </dsp:nvSpPr>
      <dsp:spPr>
        <a:xfrm>
          <a:off x="912524" y="832748"/>
          <a:ext cx="449673" cy="28554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4EBF5F6-C56F-4E25-892C-13C68E6F6A0F}">
      <dsp:nvSpPr>
        <dsp:cNvPr id="0" name=""/>
        <dsp:cNvSpPr/>
      </dsp:nvSpPr>
      <dsp:spPr>
        <a:xfrm>
          <a:off x="962487" y="880214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會員</a:t>
          </a:r>
        </a:p>
      </dsp:txBody>
      <dsp:txXfrm>
        <a:off x="970850" y="888577"/>
        <a:ext cx="432947" cy="268816"/>
      </dsp:txXfrm>
    </dsp:sp>
    <dsp:sp modelId="{038056F1-1387-4B7F-863E-36EC47D2DA10}">
      <dsp:nvSpPr>
        <dsp:cNvPr id="0" name=""/>
        <dsp:cNvSpPr/>
      </dsp:nvSpPr>
      <dsp:spPr>
        <a:xfrm>
          <a:off x="1462124" y="832748"/>
          <a:ext cx="449673" cy="28554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1C8FA3-1244-4A1F-AEBC-0493BB9CDCC4}">
      <dsp:nvSpPr>
        <dsp:cNvPr id="0" name=""/>
        <dsp:cNvSpPr/>
      </dsp:nvSpPr>
      <dsp:spPr>
        <a:xfrm>
          <a:off x="1512088" y="880214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</a:t>
          </a:r>
        </a:p>
      </dsp:txBody>
      <dsp:txXfrm>
        <a:off x="1520451" y="888577"/>
        <a:ext cx="432947" cy="268816"/>
      </dsp:txXfrm>
    </dsp:sp>
    <dsp:sp modelId="{65A60952-A38C-41D8-BF4F-440EDF3A9F12}">
      <dsp:nvSpPr>
        <dsp:cNvPr id="0" name=""/>
        <dsp:cNvSpPr/>
      </dsp:nvSpPr>
      <dsp:spPr>
        <a:xfrm>
          <a:off x="2011725" y="832748"/>
          <a:ext cx="449673" cy="28554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AF888E-DA15-4A49-8775-997A7AB7FF78}">
      <dsp:nvSpPr>
        <dsp:cNvPr id="0" name=""/>
        <dsp:cNvSpPr/>
      </dsp:nvSpPr>
      <dsp:spPr>
        <a:xfrm>
          <a:off x="2061689" y="880214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公告</a:t>
          </a:r>
        </a:p>
      </dsp:txBody>
      <dsp:txXfrm>
        <a:off x="2070052" y="888577"/>
        <a:ext cx="432947" cy="268816"/>
      </dsp:txXfrm>
    </dsp:sp>
    <dsp:sp modelId="{5CC0EB2C-40C2-42CB-B827-525D5290BC1D}">
      <dsp:nvSpPr>
        <dsp:cNvPr id="0" name=""/>
        <dsp:cNvSpPr/>
      </dsp:nvSpPr>
      <dsp:spPr>
        <a:xfrm>
          <a:off x="2561326" y="832748"/>
          <a:ext cx="449673" cy="28554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909B5D-B854-490F-8FC8-28B7064D2934}">
      <dsp:nvSpPr>
        <dsp:cNvPr id="0" name=""/>
        <dsp:cNvSpPr/>
      </dsp:nvSpPr>
      <dsp:spPr>
        <a:xfrm>
          <a:off x="2611290" y="880214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資源</a:t>
          </a:r>
        </a:p>
      </dsp:txBody>
      <dsp:txXfrm>
        <a:off x="2619653" y="888577"/>
        <a:ext cx="432947" cy="268816"/>
      </dsp:txXfrm>
    </dsp:sp>
    <dsp:sp modelId="{7570FDE7-19C4-46B7-B3BB-3AAA85E5B9C8}">
      <dsp:nvSpPr>
        <dsp:cNvPr id="0" name=""/>
        <dsp:cNvSpPr/>
      </dsp:nvSpPr>
      <dsp:spPr>
        <a:xfrm>
          <a:off x="2286526" y="416425"/>
          <a:ext cx="449673" cy="28554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A1137E-25F0-4FA1-B2CD-B4C831C23006}">
      <dsp:nvSpPr>
        <dsp:cNvPr id="0" name=""/>
        <dsp:cNvSpPr/>
      </dsp:nvSpPr>
      <dsp:spPr>
        <a:xfrm>
          <a:off x="2336489" y="463891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內部通訊</a:t>
          </a:r>
        </a:p>
      </dsp:txBody>
      <dsp:txXfrm>
        <a:off x="2344852" y="472254"/>
        <a:ext cx="432947" cy="268816"/>
      </dsp:txXfrm>
    </dsp:sp>
    <dsp:sp modelId="{2D4C476E-FC82-4B91-B9F4-C0A5B5F60EEE}">
      <dsp:nvSpPr>
        <dsp:cNvPr id="0" name=""/>
        <dsp:cNvSpPr/>
      </dsp:nvSpPr>
      <dsp:spPr>
        <a:xfrm>
          <a:off x="2836126" y="416425"/>
          <a:ext cx="449673" cy="28554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FD74149-B08A-42A8-8343-0DD69F07BF9F}">
      <dsp:nvSpPr>
        <dsp:cNvPr id="0" name=""/>
        <dsp:cNvSpPr/>
      </dsp:nvSpPr>
      <dsp:spPr>
        <a:xfrm>
          <a:off x="2886090" y="463891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成果管理</a:t>
          </a:r>
        </a:p>
      </dsp:txBody>
      <dsp:txXfrm>
        <a:off x="2894453" y="472254"/>
        <a:ext cx="432947" cy="268816"/>
      </dsp:txXfrm>
    </dsp:sp>
    <dsp:sp modelId="{8B5A3E8F-1181-4B91-AC69-287E0A5505E1}">
      <dsp:nvSpPr>
        <dsp:cNvPr id="0" name=""/>
        <dsp:cNvSpPr/>
      </dsp:nvSpPr>
      <dsp:spPr>
        <a:xfrm>
          <a:off x="3385727" y="416425"/>
          <a:ext cx="449673" cy="28554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CEF2AB-748F-4461-9E34-ECEA69B5F7E2}">
      <dsp:nvSpPr>
        <dsp:cNvPr id="0" name=""/>
        <dsp:cNvSpPr/>
      </dsp:nvSpPr>
      <dsp:spPr>
        <a:xfrm>
          <a:off x="3435691" y="463891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內部討論</a:t>
          </a:r>
        </a:p>
      </dsp:txBody>
      <dsp:txXfrm>
        <a:off x="3444054" y="472254"/>
        <a:ext cx="432947" cy="268816"/>
      </dsp:txXfrm>
    </dsp:sp>
    <dsp:sp modelId="{6ADB66BC-2F0B-471D-B3A6-FF06FDA27A80}">
      <dsp:nvSpPr>
        <dsp:cNvPr id="0" name=""/>
        <dsp:cNvSpPr/>
      </dsp:nvSpPr>
      <dsp:spPr>
        <a:xfrm>
          <a:off x="3935328" y="416425"/>
          <a:ext cx="449673" cy="2855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19305D5-F04E-4CDA-BBDF-E7474CE9DFDF}">
      <dsp:nvSpPr>
        <dsp:cNvPr id="0" name=""/>
        <dsp:cNvSpPr/>
      </dsp:nvSpPr>
      <dsp:spPr>
        <a:xfrm>
          <a:off x="3985292" y="463891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系統管理</a:t>
          </a:r>
        </a:p>
      </dsp:txBody>
      <dsp:txXfrm>
        <a:off x="3993655" y="472254"/>
        <a:ext cx="432947" cy="268816"/>
      </dsp:txXfrm>
    </dsp:sp>
    <dsp:sp modelId="{66D0A235-1657-4409-8DBA-08BA79CB7B2F}">
      <dsp:nvSpPr>
        <dsp:cNvPr id="0" name=""/>
        <dsp:cNvSpPr/>
      </dsp:nvSpPr>
      <dsp:spPr>
        <a:xfrm>
          <a:off x="3385727" y="832748"/>
          <a:ext cx="449673" cy="2855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DFD6B4F-D32F-430B-9CCA-5C266B5AFB89}">
      <dsp:nvSpPr>
        <dsp:cNvPr id="0" name=""/>
        <dsp:cNvSpPr/>
      </dsp:nvSpPr>
      <dsp:spPr>
        <a:xfrm>
          <a:off x="3435691" y="880214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輔導員</a:t>
          </a:r>
        </a:p>
      </dsp:txBody>
      <dsp:txXfrm>
        <a:off x="3444054" y="888577"/>
        <a:ext cx="432947" cy="268816"/>
      </dsp:txXfrm>
    </dsp:sp>
    <dsp:sp modelId="{9EFE65DB-1E72-4B6C-9BC0-C90CDB1EF3F5}">
      <dsp:nvSpPr>
        <dsp:cNvPr id="0" name=""/>
        <dsp:cNvSpPr/>
      </dsp:nvSpPr>
      <dsp:spPr>
        <a:xfrm>
          <a:off x="3935328" y="832748"/>
          <a:ext cx="449673" cy="2855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FD10D1A-E059-455E-B85B-9E33A108D767}">
      <dsp:nvSpPr>
        <dsp:cNvPr id="0" name=""/>
        <dsp:cNvSpPr/>
      </dsp:nvSpPr>
      <dsp:spPr>
        <a:xfrm>
          <a:off x="3985292" y="880214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</a:t>
          </a:r>
        </a:p>
      </dsp:txBody>
      <dsp:txXfrm>
        <a:off x="3993655" y="888577"/>
        <a:ext cx="432947" cy="268816"/>
      </dsp:txXfrm>
    </dsp:sp>
    <dsp:sp modelId="{D13BCD00-01F3-487D-9414-88E1DDC4911D}">
      <dsp:nvSpPr>
        <dsp:cNvPr id="0" name=""/>
        <dsp:cNvSpPr/>
      </dsp:nvSpPr>
      <dsp:spPr>
        <a:xfrm>
          <a:off x="4484929" y="832748"/>
          <a:ext cx="449673" cy="2855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CF99CB4-A7D1-4374-849B-065D233406ED}">
      <dsp:nvSpPr>
        <dsp:cNvPr id="0" name=""/>
        <dsp:cNvSpPr/>
      </dsp:nvSpPr>
      <dsp:spPr>
        <a:xfrm>
          <a:off x="4534892" y="880214"/>
          <a:ext cx="449673" cy="28554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設定</a:t>
          </a:r>
        </a:p>
      </dsp:txBody>
      <dsp:txXfrm>
        <a:off x="4543255" y="888577"/>
        <a:ext cx="432947" cy="2688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418</Words>
  <Characters>2388</Characters>
  <Application>Microsoft Office Word</Application>
  <DocSecurity>0</DocSecurity>
  <Lines>19</Lines>
  <Paragraphs>5</Paragraphs>
  <ScaleCrop>false</ScaleCrop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黃淑真</dc:creator>
  <cp:keywords/>
  <dc:description/>
  <cp:lastModifiedBy>黃淑真</cp:lastModifiedBy>
  <cp:revision>2</cp:revision>
  <dcterms:created xsi:type="dcterms:W3CDTF">2021-08-16T02:25:00Z</dcterms:created>
  <dcterms:modified xsi:type="dcterms:W3CDTF">2021-08-16T02:28:00Z</dcterms:modified>
</cp:coreProperties>
</file>